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96" w:rsidRPr="00D26B33" w:rsidRDefault="00246D96" w:rsidP="00246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B33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246D96" w:rsidRPr="00D26B33" w:rsidRDefault="00246D96" w:rsidP="00246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B33">
        <w:rPr>
          <w:rFonts w:ascii="Times New Roman" w:hAnsi="Times New Roman" w:cs="Times New Roman"/>
          <w:sz w:val="28"/>
          <w:szCs w:val="28"/>
        </w:rPr>
        <w:t xml:space="preserve">детский сад №3 «Светлячок»  </w:t>
      </w:r>
      <w:proofErr w:type="gramStart"/>
      <w:r w:rsidRPr="00D26B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6B33">
        <w:rPr>
          <w:rFonts w:ascii="Times New Roman" w:hAnsi="Times New Roman" w:cs="Times New Roman"/>
          <w:sz w:val="28"/>
          <w:szCs w:val="28"/>
        </w:rPr>
        <w:t>. Осташков Тверской области</w:t>
      </w:r>
    </w:p>
    <w:p w:rsidR="00246D96" w:rsidRPr="00D26B33" w:rsidRDefault="00246D96" w:rsidP="00246D96">
      <w:pPr>
        <w:rPr>
          <w:rFonts w:ascii="Times New Roman" w:hAnsi="Times New Roman" w:cs="Times New Roman"/>
          <w:sz w:val="28"/>
          <w:szCs w:val="28"/>
        </w:rPr>
      </w:pPr>
      <w:r w:rsidRPr="00D26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46D96" w:rsidRDefault="00246D96" w:rsidP="00246D9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6D96" w:rsidRPr="00D26B33" w:rsidRDefault="00246D96" w:rsidP="00246D9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6D96" w:rsidRPr="00D26B33" w:rsidRDefault="00246D96" w:rsidP="00246D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6B33"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</w:p>
    <w:p w:rsidR="00246D96" w:rsidRPr="00D26B33" w:rsidRDefault="001307CB" w:rsidP="00246D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«Будем птицам помогать!</w:t>
      </w:r>
      <w:r w:rsidR="00246D96" w:rsidRPr="00D26B33">
        <w:rPr>
          <w:rFonts w:ascii="Times New Roman" w:hAnsi="Times New Roman" w:cs="Times New Roman"/>
          <w:b/>
          <w:sz w:val="44"/>
          <w:szCs w:val="44"/>
        </w:rPr>
        <w:t>»</w:t>
      </w:r>
    </w:p>
    <w:p w:rsidR="001307CB" w:rsidRDefault="001307CB" w:rsidP="001307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Средняя группа</w:t>
      </w:r>
      <w:r w:rsidR="00246D96" w:rsidRPr="00D26B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6D9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46D96" w:rsidRPr="00D26B3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307CB" w:rsidRDefault="001307CB" w:rsidP="001307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Воспитатели: </w:t>
      </w:r>
      <w:r w:rsidRPr="00D26B33">
        <w:rPr>
          <w:rFonts w:ascii="Times New Roman" w:hAnsi="Times New Roman" w:cs="Times New Roman"/>
          <w:b/>
          <w:sz w:val="28"/>
          <w:szCs w:val="28"/>
        </w:rPr>
        <w:t xml:space="preserve">Богданова </w:t>
      </w:r>
      <w:r>
        <w:rPr>
          <w:rFonts w:ascii="Times New Roman" w:hAnsi="Times New Roman" w:cs="Times New Roman"/>
          <w:b/>
          <w:sz w:val="28"/>
          <w:szCs w:val="28"/>
        </w:rPr>
        <w:t>Л.А.</w:t>
      </w:r>
    </w:p>
    <w:p w:rsidR="001307CB" w:rsidRPr="00D26B33" w:rsidRDefault="001307CB" w:rsidP="001307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Шаркова М. А.</w:t>
      </w:r>
    </w:p>
    <w:p w:rsidR="00246D96" w:rsidRPr="00D26B33" w:rsidRDefault="001307CB" w:rsidP="001307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D96" w:rsidRPr="00D26B33" w:rsidRDefault="00246D96" w:rsidP="00246D96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1307CB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6B33">
        <w:rPr>
          <w:rFonts w:ascii="Times New Roman" w:hAnsi="Times New Roman" w:cs="Times New Roman"/>
          <w:b/>
          <w:sz w:val="28"/>
          <w:szCs w:val="28"/>
        </w:rPr>
        <w:t>Осташков</w:t>
      </w:r>
    </w:p>
    <w:p w:rsidR="00246D96" w:rsidRDefault="00246D96" w:rsidP="001307C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1307CB" w:rsidRDefault="001307CB" w:rsidP="001307C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7CB" w:rsidRDefault="001307CB" w:rsidP="001307C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7CB" w:rsidRDefault="001307CB" w:rsidP="001307C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7CB" w:rsidRPr="00D26B33" w:rsidRDefault="001307CB" w:rsidP="001307C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6D96" w:rsidRDefault="00246D96" w:rsidP="00246D96">
      <w:pPr>
        <w:shd w:val="clear" w:color="auto" w:fill="FFFFFF"/>
        <w:spacing w:before="100" w:beforeAutospacing="1" w:after="450" w:line="360" w:lineRule="auto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B8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азвание п</w:t>
      </w:r>
      <w:r w:rsidR="0013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роекта «Будем птицам помогать</w:t>
      </w:r>
      <w:r w:rsidR="001307C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</w:t>
      </w:r>
    </w:p>
    <w:p w:rsidR="003B6F9B" w:rsidRDefault="003B6F9B" w:rsidP="003B6F9B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B6F9B" w:rsidRDefault="003B6F9B" w:rsidP="003B6F9B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B6F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Авторы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3B6F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Богданова Л. А.</w:t>
      </w:r>
    </w:p>
    <w:p w:rsidR="003B6F9B" w:rsidRPr="003B6F9B" w:rsidRDefault="003B6F9B" w:rsidP="003B6F9B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Шаркова М. А.</w:t>
      </w:r>
    </w:p>
    <w:p w:rsidR="00041CB0" w:rsidRPr="003B6F9B" w:rsidRDefault="00041CB0" w:rsidP="00041CB0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3B6DFF" w:rsidRDefault="003B6DFF" w:rsidP="003B6DFF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54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</w:p>
    <w:p w:rsidR="003B6DFF" w:rsidRDefault="003B6DFF" w:rsidP="003B6DFF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информационно-ориентированный.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</w:t>
      </w: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B6DFF" w:rsidRPr="003B6DFF" w:rsidRDefault="003B6DFF" w:rsidP="003B6DFF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54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754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групповой.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</w:t>
      </w: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54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754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краткосрочный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="003B6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</w:t>
      </w: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еля</w:t>
      </w:r>
      <w:r w:rsidR="003B6F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                        </w:t>
      </w: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 </w:t>
      </w:r>
    </w:p>
    <w:p w:rsidR="00246D96" w:rsidRDefault="00246D96" w:rsidP="003B6DFF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="003B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6D96" w:rsidRPr="00EB6683" w:rsidRDefault="003B6DFF" w:rsidP="003B6DFF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</w:t>
      </w:r>
      <w:r w:rsidR="001307C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ети, родители, воспитатели</w:t>
      </w:r>
      <w:r w:rsidR="00246D96" w:rsidRPr="00EB668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</w:p>
    <w:p w:rsidR="00246D96" w:rsidRDefault="00246D96" w:rsidP="003B6DFF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1307CB" w:rsidRPr="001307CB" w:rsidRDefault="003B6DFF" w:rsidP="003B6DFF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130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редняя группа</w:t>
      </w:r>
    </w:p>
    <w:p w:rsidR="004B0BB9" w:rsidRPr="004B0BB9" w:rsidRDefault="00246D96" w:rsidP="003B6DFF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3B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B0BB9" w:rsidRPr="004B0BB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4B0BB9" w:rsidRPr="004B0BB9" w:rsidRDefault="004B0BB9" w:rsidP="004B0BB9">
      <w:pPr>
        <w:shd w:val="clear" w:color="auto" w:fill="FFFFFF"/>
        <w:spacing w:before="24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4B0BB9" w:rsidRDefault="006646F3" w:rsidP="004B0BB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1307CB" w:rsidRPr="004B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проекта выбрана нами не случайно. Ведь именно птицы окружают нас круглый год, принося людям пользу и радость. Зима - суровое время года, а для птиц самая тяжелая пора. Холод птицам не страшен, им </w:t>
      </w:r>
      <w:r w:rsidR="004B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CB" w:rsidRPr="004B0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страшен голод. В поисках пищи многие птицы жмутся к человеческому жилью. Регулярная ежедневная зимняя подкормка птиц может спасти довольно много птичьих жизней, а помочь птицам выжить могут только люди. И поэтому мы захотели узнать как можно больше о зимующих птицах, их повадках и образе жизни, а также правилах  их кормления.</w:t>
      </w:r>
    </w:p>
    <w:p w:rsidR="006646F3" w:rsidRDefault="006646F3" w:rsidP="004B0BB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B9" w:rsidRPr="003B6F9B" w:rsidRDefault="00246D96" w:rsidP="003B6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3B6F9B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:</w:t>
      </w:r>
    </w:p>
    <w:p w:rsidR="003B6F9B" w:rsidRDefault="004B0BB9" w:rsidP="003B6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экологических знаний о зимующих птицах и ответственного, бережного отношения к ним.</w:t>
      </w:r>
    </w:p>
    <w:p w:rsidR="003B6F9B" w:rsidRPr="003B6F9B" w:rsidRDefault="003B6F9B" w:rsidP="003B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D026EB" w:rsidRPr="003B6F9B" w:rsidRDefault="003B6F9B" w:rsidP="003B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среднего дошкольного возраста не знают названий птиц, обитающих на территории своего края, особенностей их существова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необходимости им помогать</w:t>
      </w:r>
    </w:p>
    <w:p w:rsidR="003B6DFF" w:rsidRDefault="00246D96" w:rsidP="003B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</w:t>
      </w:r>
      <w:r w:rsidR="004B0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3B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B6DFF" w:rsidRPr="00D026EB" w:rsidRDefault="004B0BB9" w:rsidP="003B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Воспитательная:</w:t>
      </w:r>
    </w:p>
    <w:p w:rsidR="004B0BB9" w:rsidRDefault="004B0BB9" w:rsidP="003B6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бережное отношение к живой природе, потребность в заботе о птицах.</w:t>
      </w:r>
    </w:p>
    <w:p w:rsidR="00D026EB" w:rsidRDefault="004B0BB9" w:rsidP="00D0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Обучающая:</w:t>
      </w:r>
    </w:p>
    <w:p w:rsidR="004B0BB9" w:rsidRPr="00D026EB" w:rsidRDefault="00D026EB" w:rsidP="00D0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B0BB9" w:rsidRPr="004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начальные представления о зимующих птицах родного края, особенностях их образа жизни, питания, расширять кругозор детей и  словарный запас.</w:t>
      </w:r>
    </w:p>
    <w:p w:rsidR="004B0BB9" w:rsidRPr="004B0BB9" w:rsidRDefault="004B0BB9" w:rsidP="004B0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Развивающая:</w:t>
      </w:r>
    </w:p>
    <w:p w:rsidR="004B0BB9" w:rsidRPr="004B0BB9" w:rsidRDefault="004B0BB9" w:rsidP="00D0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объектам живой природы, продолжать работу над развитием творческих способностей детей.</w:t>
      </w:r>
    </w:p>
    <w:p w:rsidR="00D026EB" w:rsidRPr="004754BD" w:rsidRDefault="00D026EB" w:rsidP="00D02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54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 – Организационно-подготовительный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026EB" w:rsidRPr="004754BD" w:rsidRDefault="00D026EB" w:rsidP="00D02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Определение темы исходя из интереса и знаний детей.</w:t>
      </w:r>
    </w:p>
    <w:p w:rsidR="00D026EB" w:rsidRPr="004754BD" w:rsidRDefault="00D026EB" w:rsidP="00D02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Сбор и анализ литературы по данной теме.</w:t>
      </w:r>
    </w:p>
    <w:p w:rsidR="00D026EB" w:rsidRPr="004754BD" w:rsidRDefault="00D026EB" w:rsidP="00D02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Планирование предстоящей деятельности, направленной на реализацию проекта.</w:t>
      </w:r>
    </w:p>
    <w:p w:rsidR="00D026EB" w:rsidRPr="004754BD" w:rsidRDefault="00D026EB" w:rsidP="00D02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дидактическим материалом.</w:t>
      </w:r>
    </w:p>
    <w:p w:rsidR="00D026EB" w:rsidRDefault="00D026EB" w:rsidP="00D02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2этап – П</w:t>
      </w:r>
      <w:r w:rsidRPr="004754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026EB" w:rsidRPr="00D026EB" w:rsidRDefault="00D026EB" w:rsidP="00D026E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26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Планирование работы по разным видам деятельности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226"/>
        <w:gridCol w:w="5747"/>
        <w:gridCol w:w="1774"/>
      </w:tblGrid>
      <w:tr w:rsidR="00D026EB" w:rsidRPr="00D026EB" w:rsidTr="00D026EB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D026EB" w:rsidRPr="00D026EB" w:rsidTr="00D026EB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05F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Тема: «Синички»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интерес и положительное отношение к нетрадиционной технике рисования – ладошками.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Лепка.</w:t>
            </w:r>
            <w:r w:rsidR="001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«Птички на ветке</w:t>
            </w: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лепить птиц из целого куска по мотивам народной глиняной игрушки.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  <w:r w:rsidR="001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Тема: «Воробьи</w:t>
            </w: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ветке»</w:t>
            </w:r>
          </w:p>
          <w:p w:rsid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передавать особе</w:t>
            </w:r>
            <w:r w:rsidR="001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строения, окраски воробья</w:t>
            </w: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силуэтного врезания.</w:t>
            </w:r>
          </w:p>
          <w:p w:rsidR="00584C20" w:rsidRPr="00D026EB" w:rsidRDefault="00584C20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05F" w:rsidRDefault="0040605F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40605F" w:rsidRDefault="0040605F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05F" w:rsidRPr="00D026EB" w:rsidRDefault="0040605F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D026EB" w:rsidRPr="00D026EB" w:rsidTr="00D026EB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«Голоса птиц»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птички прилетели к нам» </w:t>
            </w:r>
            <w:proofErr w:type="spellStart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В.Кирильчук</w:t>
            </w:r>
            <w:proofErr w:type="spellEnd"/>
          </w:p>
          <w:p w:rsid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Музыкально-дидактическая игра «Птички и птенчики» </w:t>
            </w:r>
            <w:proofErr w:type="spellStart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 w:rsidR="0040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</w:t>
            </w:r>
            <w:proofErr w:type="gramStart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</w:t>
            </w:r>
            <w:proofErr w:type="spellStart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Е.Тилечеевой</w:t>
            </w:r>
            <w:proofErr w:type="spellEnd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4C20" w:rsidRPr="00D026EB" w:rsidRDefault="00584C20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</w:tr>
      <w:tr w:rsidR="00D026EB" w:rsidRPr="00D026EB" w:rsidTr="00D026EB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Л.Воронцова «Птичьи кормушки»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В.Сухомлинский «Как птичка меня будит», «О чем </w:t>
            </w: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плачет синичка»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О.Григорьева «Синичка»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А.Яшин «Покормите птиц зимой»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З.Сергеева «Птицы зимой», «Птички и кот»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 «</w:t>
            </w:r>
            <w:proofErr w:type="spellStart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просмотр мультфильма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 «Воробей», «Ворона».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наизусть стихотворения: А.Яшин «Покормите птиц зимой».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пословиц и поговорок о зимующих птицах.</w:t>
            </w:r>
          </w:p>
          <w:p w:rsid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теме</w:t>
            </w:r>
          </w:p>
          <w:p w:rsidR="00584C20" w:rsidRPr="00D026EB" w:rsidRDefault="00584C20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недели</w:t>
            </w:r>
          </w:p>
        </w:tc>
      </w:tr>
      <w:tr w:rsidR="00D026EB" w:rsidRPr="00D026EB" w:rsidTr="00D026EB">
        <w:tc>
          <w:tcPr>
            <w:tcW w:w="974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026EB" w:rsidRPr="00D026EB" w:rsidTr="00D026EB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целостности картины мира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05F" w:rsidRPr="0040605F" w:rsidRDefault="0040605F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  <w:p w:rsidR="0040605F" w:rsidRDefault="0040605F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6EB"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«Зимующие птицы»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детям о зимующих птицах, объяснить причину их перелётов.</w:t>
            </w:r>
          </w:p>
          <w:p w:rsidR="00D026EB" w:rsidRPr="0040605F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Беседы: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живут наши пернатые зимой»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заботится о птицах»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«Пользу или вред приносят птицы»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кормить птиц»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дети и их родители могут помочь птицам»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на кормушке.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синичками.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воробьями.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вороной.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голубями.</w:t>
            </w:r>
          </w:p>
          <w:p w:rsidR="00584C20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птичьими следами на снегу.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05F" w:rsidRDefault="0040605F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</w:tr>
      <w:tr w:rsidR="00D026EB" w:rsidRPr="00D026EB" w:rsidTr="00D026EB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«Прилетели птицы-голуби, синицы».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ласково».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</w:t>
            </w: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лишний».</w:t>
            </w:r>
          </w:p>
          <w:p w:rsidR="00D026EB" w:rsidRPr="00D026EB" w:rsidRDefault="0040605F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6EB"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что ест».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описанию».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картинки.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- «Птицы».</w:t>
            </w:r>
          </w:p>
          <w:p w:rsidR="00D026EB" w:rsidRPr="0040605F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игра: «Птичий двор»</w:t>
            </w:r>
          </w:p>
          <w:p w:rsidR="00D026EB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игра: «Где обедал воробей»</w:t>
            </w:r>
          </w:p>
          <w:p w:rsidR="00D026EB" w:rsidRPr="0040605F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игры:</w:t>
            </w:r>
          </w:p>
          <w:p w:rsidR="00D026EB" w:rsidRPr="00D026EB" w:rsidRDefault="0040605F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6EB"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автомобиль»</w:t>
            </w:r>
          </w:p>
          <w:p w:rsidR="00D026EB" w:rsidRPr="00D026EB" w:rsidRDefault="0040605F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сова</w:t>
            </w:r>
            <w:r w:rsidR="00D026EB"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4C20" w:rsidRPr="00D026EB" w:rsidRDefault="00D026EB" w:rsidP="0040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кот»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</w:tr>
      <w:tr w:rsidR="00D026EB" w:rsidRPr="00D026EB" w:rsidTr="00D026EB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EB" w:rsidRPr="0040605F" w:rsidRDefault="00D026EB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D026EB" w:rsidRPr="00D026EB" w:rsidRDefault="00584C20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6EB"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дошкольников бережного отношения к природе»</w:t>
            </w:r>
          </w:p>
          <w:p w:rsidR="00D026EB" w:rsidRPr="00D026EB" w:rsidRDefault="00D026EB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у детей любви к природе»</w:t>
            </w:r>
          </w:p>
          <w:p w:rsidR="00D026EB" w:rsidRPr="00D026EB" w:rsidRDefault="00D026EB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детьми изготовить кормушку для птиц.</w:t>
            </w:r>
          </w:p>
          <w:p w:rsidR="00D026EB" w:rsidRPr="00D026EB" w:rsidRDefault="00D026EB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вместе с детьми птиц на прогулке, на картинках, иллюстрациях.</w:t>
            </w:r>
          </w:p>
          <w:p w:rsidR="00D026EB" w:rsidRPr="00D026EB" w:rsidRDefault="00D026EB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мультфильмов.</w:t>
            </w:r>
          </w:p>
          <w:p w:rsidR="00D026EB" w:rsidRDefault="00D026EB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по теме.</w:t>
            </w:r>
          </w:p>
          <w:p w:rsidR="00584C20" w:rsidRPr="00D026EB" w:rsidRDefault="00584C20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и детей в выставке рисунков «Рисуем зимующих птиц»</w:t>
            </w:r>
          </w:p>
          <w:p w:rsidR="00D026EB" w:rsidRPr="00D026EB" w:rsidRDefault="00584C20" w:rsidP="0058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 w:rsidR="00D026EB"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стихотворение А.Яшина «Покормите птиц зимой»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20" w:rsidRDefault="00584C20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20" w:rsidRDefault="00584C20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</w:t>
            </w:r>
          </w:p>
          <w:p w:rsidR="00D026EB" w:rsidRPr="00D026EB" w:rsidRDefault="00D026EB" w:rsidP="00AB64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проекта</w:t>
            </w:r>
          </w:p>
        </w:tc>
      </w:tr>
    </w:tbl>
    <w:p w:rsidR="00D026EB" w:rsidRPr="004754BD" w:rsidRDefault="00D026EB" w:rsidP="00D02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026EB" w:rsidRPr="004754BD" w:rsidRDefault="00D026EB" w:rsidP="00D02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88a2df76c4418bb57686dc1d13c590e53ed32a7b"/>
      <w:bookmarkStart w:id="1" w:name="0"/>
      <w:bookmarkEnd w:id="0"/>
      <w:bookmarkEnd w:id="1"/>
      <w:r w:rsidRPr="004754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 – Заключительный</w:t>
      </w:r>
    </w:p>
    <w:p w:rsidR="00787AE6" w:rsidRDefault="00D026EB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результата в виде презентации:                            </w:t>
      </w:r>
      <w:r w:rsidR="00584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</w:t>
      </w:r>
      <w:r w:rsidR="0078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</w:t>
      </w: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ыставка детских работ; </w:t>
      </w:r>
    </w:p>
    <w:p w:rsidR="00D026EB" w:rsidRDefault="00D026EB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87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584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оздание фотоальбома  по результатам проекта;</w:t>
      </w:r>
    </w:p>
    <w:p w:rsidR="00584C20" w:rsidRDefault="00787AE6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584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азвешивание кормушек, сделанных родителями;</w:t>
      </w:r>
    </w:p>
    <w:p w:rsidR="00246D96" w:rsidRDefault="00787AE6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работ родителей и детей «Рисуем зимующих птиц».</w:t>
      </w:r>
    </w:p>
    <w:p w:rsidR="00041CB0" w:rsidRPr="00787AE6" w:rsidRDefault="00041CB0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46D96" w:rsidRPr="00B86796" w:rsidRDefault="00246D96" w:rsidP="00246D96">
      <w:pPr>
        <w:shd w:val="clear" w:color="auto" w:fill="FFFFFF"/>
        <w:spacing w:before="100" w:beforeAutospacing="1" w:after="450" w:line="36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 по проекту</w:t>
      </w:r>
      <w:r w:rsidR="00041C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246D96" w:rsidRPr="00B86796" w:rsidRDefault="00246D96" w:rsidP="00041CB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— для детей</w:t>
      </w:r>
      <w:r w:rsidR="00041C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246D96" w:rsidRPr="00041CB0" w:rsidRDefault="00246D96" w:rsidP="00041CB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Сформировать у детей представления о </w:t>
      </w:r>
      <w:r w:rsidR="00041CB0"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зимующих птицах </w:t>
      </w: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в процессе реализации проекта;</w:t>
      </w:r>
    </w:p>
    <w:p w:rsidR="00246D96" w:rsidRPr="00041CB0" w:rsidRDefault="00246D96" w:rsidP="00041CB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Продолжать формировать у детей навыки социального поведения;</w:t>
      </w:r>
    </w:p>
    <w:p w:rsidR="00246D96" w:rsidRPr="00041CB0" w:rsidRDefault="00246D96" w:rsidP="00041CB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Повышение познавательной активности.</w:t>
      </w:r>
    </w:p>
    <w:p w:rsidR="00246D96" w:rsidRPr="00B86796" w:rsidRDefault="00246D96" w:rsidP="00041CB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— для педагогов</w:t>
      </w:r>
      <w:r w:rsidR="00041C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246D96" w:rsidRPr="00041CB0" w:rsidRDefault="00246D96" w:rsidP="0004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Повышение уровня педагогической компетентности в освоении современных образовательных технологий;</w:t>
      </w:r>
    </w:p>
    <w:p w:rsidR="00246D96" w:rsidRPr="00041CB0" w:rsidRDefault="00246D96" w:rsidP="0004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деятельности;</w:t>
      </w:r>
    </w:p>
    <w:p w:rsidR="00246D96" w:rsidRPr="00041CB0" w:rsidRDefault="00246D96" w:rsidP="0004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Создание информационно - методических материалов по данной теме.</w:t>
      </w:r>
    </w:p>
    <w:p w:rsidR="00246D96" w:rsidRPr="00B86796" w:rsidRDefault="00246D96" w:rsidP="00041CB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867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— для родителей</w:t>
      </w:r>
      <w:r w:rsidR="00041C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246D96" w:rsidRPr="00041CB0" w:rsidRDefault="00246D96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Установление партнерских отношений родителей и педагогов в совместной организации жизни группы.</w:t>
      </w:r>
    </w:p>
    <w:p w:rsidR="00246D96" w:rsidRPr="00041CB0" w:rsidRDefault="00246D96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Активное вовлечение в совместную деятельность родителей и детей по данной теме.</w:t>
      </w:r>
    </w:p>
    <w:p w:rsidR="00041CB0" w:rsidRDefault="00246D96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 xml:space="preserve">Бережное отношение к продуктам детского творчества. </w:t>
      </w:r>
    </w:p>
    <w:p w:rsidR="00041CB0" w:rsidRDefault="00041CB0" w:rsidP="0004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41CB0" w:rsidRDefault="00041CB0" w:rsidP="00041C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рамках проекта получалась интересной, увлекательной и познавательной для всех участников проекта. Многие родители приняли активное участие в изготовлении кормушек, принесли различный корм для птиц, иллюстрации и раскраски для детей в группу Дети с большим удовольствием слушали рассказы, сказки, стихи о зимующих птицах, отгадывали загадки, играли в разные дидактические и подвижные игры с удовольствием, рисовали птиц, раскрашивали картинки по теме.</w:t>
      </w:r>
    </w:p>
    <w:p w:rsidR="00041CB0" w:rsidRDefault="00041CB0" w:rsidP="00041C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4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позволил расширить кругозор детей о зимующих птицах, у детей сформировалась  любознательность, познавательная активность.</w:t>
      </w:r>
    </w:p>
    <w:p w:rsidR="00F76A99" w:rsidRDefault="00F76A99" w:rsidP="00041C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A99" w:rsidRDefault="00F76A99" w:rsidP="00041C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A99" w:rsidRDefault="00F76A99" w:rsidP="00041C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A99" w:rsidRDefault="00F76A99" w:rsidP="00041C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</w:p>
    <w:p w:rsidR="00041CB0" w:rsidRDefault="00041CB0" w:rsidP="00041C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r w:rsidR="00FE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пополнилась </w:t>
      </w:r>
      <w:r w:rsidRPr="0004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среда: литературой, иллюстрациями, конспектами, наблюдениями.</w:t>
      </w:r>
    </w:p>
    <w:p w:rsidR="00041CB0" w:rsidRPr="00041CB0" w:rsidRDefault="00041CB0" w:rsidP="00041C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</w:pPr>
      <w:r w:rsidRPr="0004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поставленные в начале проекта, </w:t>
      </w:r>
      <w:r w:rsidRPr="0004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выполнены.</w:t>
      </w:r>
    </w:p>
    <w:p w:rsidR="00246D96" w:rsidRPr="00041CB0" w:rsidRDefault="00246D96" w:rsidP="00246D96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46D96" w:rsidRDefault="00246D96" w:rsidP="00246D96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46D96" w:rsidRDefault="00246D96" w:rsidP="00246D96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46D96" w:rsidRPr="006B7E40" w:rsidRDefault="00246D96" w:rsidP="00246D96">
      <w:pPr>
        <w:rPr>
          <w:rFonts w:ascii="Times New Roman" w:hAnsi="Times New Roman" w:cs="Times New Roman"/>
          <w:sz w:val="28"/>
          <w:szCs w:val="28"/>
        </w:rPr>
      </w:pPr>
    </w:p>
    <w:p w:rsidR="00F2258D" w:rsidRDefault="00F2258D"/>
    <w:sectPr w:rsidR="00F2258D" w:rsidSect="0027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B03"/>
    <w:multiLevelType w:val="hybridMultilevel"/>
    <w:tmpl w:val="080AD184"/>
    <w:lvl w:ilvl="0" w:tplc="03DEA3D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85177"/>
    <w:multiLevelType w:val="hybridMultilevel"/>
    <w:tmpl w:val="01E61A48"/>
    <w:lvl w:ilvl="0" w:tplc="03DEA3D8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9D098D"/>
    <w:multiLevelType w:val="hybridMultilevel"/>
    <w:tmpl w:val="D77A0BE8"/>
    <w:lvl w:ilvl="0" w:tplc="43269C5E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24B5"/>
    <w:multiLevelType w:val="hybridMultilevel"/>
    <w:tmpl w:val="81AC2C1E"/>
    <w:lvl w:ilvl="0" w:tplc="03DEA3D8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C263D3"/>
    <w:multiLevelType w:val="hybridMultilevel"/>
    <w:tmpl w:val="0674FE28"/>
    <w:lvl w:ilvl="0" w:tplc="03DEA3D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2759F"/>
    <w:multiLevelType w:val="hybridMultilevel"/>
    <w:tmpl w:val="BC6E79E0"/>
    <w:lvl w:ilvl="0" w:tplc="03DEA3D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C697D"/>
    <w:multiLevelType w:val="hybridMultilevel"/>
    <w:tmpl w:val="E01421B8"/>
    <w:lvl w:ilvl="0" w:tplc="03DEA3D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61E99"/>
    <w:multiLevelType w:val="hybridMultilevel"/>
    <w:tmpl w:val="662411BE"/>
    <w:lvl w:ilvl="0" w:tplc="03DEA3D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33B44"/>
    <w:multiLevelType w:val="hybridMultilevel"/>
    <w:tmpl w:val="DDC0BEE0"/>
    <w:lvl w:ilvl="0" w:tplc="03DEA3D8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D6307F0"/>
    <w:multiLevelType w:val="hybridMultilevel"/>
    <w:tmpl w:val="A9E2B5D0"/>
    <w:lvl w:ilvl="0" w:tplc="03DEA3D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6D96"/>
    <w:rsid w:val="00041CB0"/>
    <w:rsid w:val="000F48AD"/>
    <w:rsid w:val="001307CB"/>
    <w:rsid w:val="001714FE"/>
    <w:rsid w:val="00182628"/>
    <w:rsid w:val="00246D96"/>
    <w:rsid w:val="003053C2"/>
    <w:rsid w:val="003B6DFF"/>
    <w:rsid w:val="003B6F9B"/>
    <w:rsid w:val="0040605F"/>
    <w:rsid w:val="004B0BB9"/>
    <w:rsid w:val="00584C20"/>
    <w:rsid w:val="006646F3"/>
    <w:rsid w:val="00787AE6"/>
    <w:rsid w:val="007A581A"/>
    <w:rsid w:val="00D026EB"/>
    <w:rsid w:val="00E0062E"/>
    <w:rsid w:val="00F15ABB"/>
    <w:rsid w:val="00F2258D"/>
    <w:rsid w:val="00F76A99"/>
    <w:rsid w:val="00FE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Богданова</dc:creator>
  <cp:lastModifiedBy>Радуга</cp:lastModifiedBy>
  <cp:revision>8</cp:revision>
  <dcterms:created xsi:type="dcterms:W3CDTF">2016-11-08T17:26:00Z</dcterms:created>
  <dcterms:modified xsi:type="dcterms:W3CDTF">2016-11-23T12:47:00Z</dcterms:modified>
</cp:coreProperties>
</file>