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58" w:rsidRDefault="00505958" w:rsidP="00B351F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05958" w:rsidRDefault="00505958" w:rsidP="00B351F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05958" w:rsidRDefault="00505958" w:rsidP="00B351F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05958" w:rsidRDefault="00505958" w:rsidP="00B351F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05958" w:rsidRDefault="00505958" w:rsidP="00B351F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05958" w:rsidRDefault="00505958" w:rsidP="00B351F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05958">
        <w:rPr>
          <w:rFonts w:ascii="Times New Roman" w:hAnsi="Times New Roman" w:cs="Times New Roman"/>
          <w:b/>
          <w:sz w:val="28"/>
          <w:szCs w:val="28"/>
        </w:rPr>
        <w:t>ЭССЕ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  <w:r w:rsidRPr="005059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0E4" w:rsidRDefault="00505958" w:rsidP="00B351F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B1812">
        <w:rPr>
          <w:rFonts w:ascii="Times New Roman" w:hAnsi="Times New Roman" w:cs="Times New Roman"/>
          <w:b/>
          <w:sz w:val="28"/>
          <w:szCs w:val="28"/>
        </w:rPr>
        <w:t>"О педагогике – с любовью"</w:t>
      </w:r>
    </w:p>
    <w:p w:rsidR="00505958" w:rsidRDefault="00505958" w:rsidP="00B351F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505958" w:rsidRDefault="00505958" w:rsidP="00B351F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59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Выполнил:  воспитатель </w:t>
      </w:r>
      <w:r>
        <w:rPr>
          <w:rFonts w:ascii="Times New Roman" w:hAnsi="Times New Roman" w:cs="Times New Roman"/>
          <w:b/>
          <w:sz w:val="28"/>
          <w:szCs w:val="28"/>
        </w:rPr>
        <w:t>МКДОУ</w:t>
      </w: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Порошинский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детский сад №12</w:t>
      </w: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Старикова Елена Эдуардовна</w:t>
      </w: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958" w:rsidRPr="00505958" w:rsidRDefault="00505958" w:rsidP="005059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2016 г.</w:t>
      </w:r>
    </w:p>
    <w:p w:rsidR="00921E93" w:rsidRPr="00921E93" w:rsidRDefault="00921E93" w:rsidP="00921E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          </w:t>
      </w:r>
      <w:r w:rsidRPr="00921E93">
        <w:rPr>
          <w:rFonts w:ascii="Times New Roman" w:hAnsi="Times New Roman" w:cs="Times New Roman"/>
          <w:b/>
          <w:sz w:val="28"/>
          <w:szCs w:val="28"/>
        </w:rPr>
        <w:t xml:space="preserve">Эссе на тему: </w:t>
      </w:r>
    </w:p>
    <w:p w:rsidR="00505958" w:rsidRDefault="00921E93" w:rsidP="00921E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1E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21E93">
        <w:rPr>
          <w:rFonts w:ascii="Times New Roman" w:hAnsi="Times New Roman" w:cs="Times New Roman"/>
          <w:b/>
          <w:sz w:val="28"/>
          <w:szCs w:val="28"/>
        </w:rPr>
        <w:t xml:space="preserve"> « О педагогике – с любовью»</w:t>
      </w:r>
    </w:p>
    <w:p w:rsidR="004069EC" w:rsidRDefault="004069EC" w:rsidP="00921E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1E93" w:rsidRDefault="004069EC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«Умение воспитывать – это всё-таки искусство,</w:t>
      </w:r>
    </w:p>
    <w:p w:rsidR="004069EC" w:rsidRDefault="00E41621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069EC">
        <w:rPr>
          <w:rFonts w:ascii="Times New Roman" w:hAnsi="Times New Roman" w:cs="Times New Roman"/>
          <w:sz w:val="28"/>
          <w:szCs w:val="28"/>
        </w:rPr>
        <w:t>как хорошо играть на скрипке или рояле,</w:t>
      </w:r>
    </w:p>
    <w:p w:rsidR="004069EC" w:rsidRDefault="00E41621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хорошо писать карти</w:t>
      </w:r>
      <w:r w:rsidR="004069EC">
        <w:rPr>
          <w:rFonts w:ascii="Times New Roman" w:hAnsi="Times New Roman" w:cs="Times New Roman"/>
          <w:sz w:val="28"/>
          <w:szCs w:val="28"/>
        </w:rPr>
        <w:t>ны».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1621" w:rsidRDefault="00E41621" w:rsidP="00921E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621" w:rsidRDefault="000F7959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есть тысячи профессий, все они нужные и интересные.  Но каждый человек должен избрать ту, которая наиболее соответствует его природным способностям и наклонностям, т.е. найти своё призвание. Я всегда хотела работать с людьми и хотела стать врачом. Но… судьба распорядилась иначе. И я не жалею об этом. Ведь среди множества различных профессий на земле эта профессия – одна из самых интересных и привлекательных.</w:t>
      </w:r>
    </w:p>
    <w:p w:rsidR="000F7959" w:rsidRDefault="000F7959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школы я поступила в педагогическое </w:t>
      </w:r>
      <w:r w:rsidR="004B1812">
        <w:rPr>
          <w:rFonts w:ascii="Times New Roman" w:hAnsi="Times New Roman" w:cs="Times New Roman"/>
          <w:sz w:val="28"/>
          <w:szCs w:val="28"/>
        </w:rPr>
        <w:t>училище города Камышлова. Затем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закончив обучение уже в педагогическом университете, стала учителем, а позже по воле судьбы – воспитателем!</w:t>
      </w:r>
    </w:p>
    <w:p w:rsidR="00B43BDE" w:rsidRDefault="000F7959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уверена, что вы согласитесь со мной, что воспитатель – это первый, после мамы, учитель, который встречается детям на жизненном пути. Воспитатели – люди, которы</w:t>
      </w:r>
      <w:r w:rsidR="00B43BDE">
        <w:rPr>
          <w:rFonts w:ascii="Times New Roman" w:hAnsi="Times New Roman" w:cs="Times New Roman"/>
          <w:sz w:val="28"/>
          <w:szCs w:val="28"/>
        </w:rPr>
        <w:t xml:space="preserve">е в душе всегда остаются детьми. Иначе дети не примут, не пустят их в свой мир. Самое главное в нашей профессии – любить детей, любить просто так, ни за что, отдавать им своё сердце. Для меня моя профессия - это возможность постоянно находится в мире детства, в мире сказки и фантазии.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BDE">
        <w:rPr>
          <w:rFonts w:ascii="Times New Roman" w:hAnsi="Times New Roman" w:cs="Times New Roman"/>
          <w:sz w:val="28"/>
          <w:szCs w:val="28"/>
        </w:rPr>
        <w:t xml:space="preserve">Особо я осознаю значимость профессии воспитателя, когда вижу распахнутые навстречу глаза детей; глаза, жадно ловящие каждое моё слово, мой взгляд и жест; глаза, готовые вместить в себя мир. Глядя в эти детские глаза, я понимаю, что я нужна им, что я для них – целая вселенная, что именно я закладываю ростки будущих характеров, поддерживаю их своей любовью. </w:t>
      </w:r>
      <w:r w:rsidR="004069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3BDE" w:rsidRDefault="00B43BDE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дошкольниками,   перестаю удивляться,</w:t>
      </w:r>
      <w:r w:rsidR="00234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насколько они разные,</w:t>
      </w:r>
      <w:r w:rsidR="00234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непредсказуемые, интересные, забавные, удивительно умные, умеющие своими</w:t>
      </w:r>
      <w:r w:rsidR="00234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рассуждениями, умозаключениями, поступками поставить задачу передо мной или любым взрослым.</w:t>
      </w:r>
    </w:p>
    <w:p w:rsidR="00234180" w:rsidRDefault="00234180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уникален. В нем живет и талантливый художник, и пытливый наблюдатель, и неутомимый экспериментатор. Он открыт для красоты и добра, чутко реагирует на ложь и несправедливость.</w:t>
      </w:r>
    </w:p>
    <w:p w:rsidR="00234180" w:rsidRDefault="00234180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своей профессией, горжусь тем, что мои бывшие воспитанники при встрече улыбаются мне своей особой улыбкой, по которой я их сразу узнаю, здороваются, делятся своими новостями и достижениями. Работая в детском саду, я ни разу не усомнилась в выборе профессии. Но с каждым годом всё больше убеждаюсь, как это нелегко - воспитывать детей! Мне верят, на меня надеются, от меня ждут понимания и преданности. А я должна всему этому соответствовать, быть всегда на высоте. Ведь именно от меня во многом зависит то, какими выйдут в школьную жизнь мои воспитанники.</w:t>
      </w:r>
    </w:p>
    <w:p w:rsidR="004069EC" w:rsidRDefault="00234180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 древнюю мудрость Сократа? Все профессии от людей и только три от Бога: Педагог, Судья и Врач. Эта мудрость лежит в самом сердце моей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педагогической философии. Ведь</w:t>
      </w:r>
      <w:r w:rsidR="00842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842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врач,</w:t>
      </w:r>
      <w:r w:rsidR="00842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которого главный закон</w:t>
      </w:r>
      <w:r w:rsidR="00842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</w:t>
      </w:r>
      <w:r w:rsidR="00842F22">
        <w:rPr>
          <w:rFonts w:ascii="Times New Roman" w:hAnsi="Times New Roman" w:cs="Times New Roman"/>
          <w:sz w:val="28"/>
          <w:szCs w:val="28"/>
        </w:rPr>
        <w:t>Не нав</w:t>
      </w:r>
      <w:r>
        <w:rPr>
          <w:rFonts w:ascii="Times New Roman" w:hAnsi="Times New Roman" w:cs="Times New Roman"/>
          <w:sz w:val="28"/>
          <w:szCs w:val="28"/>
        </w:rPr>
        <w:t>реди!»</w:t>
      </w:r>
      <w:r w:rsidR="00842F22">
        <w:rPr>
          <w:rFonts w:ascii="Times New Roman" w:hAnsi="Times New Roman" w:cs="Times New Roman"/>
          <w:sz w:val="28"/>
          <w:szCs w:val="28"/>
        </w:rPr>
        <w:t xml:space="preserve"> Без  приборов и инструментов наблюдаю за душевным, нравственным здоровьем детей, без микстур и уколов лечу ласковым словом, советом, улыбкой, вниманием. Я, как мудрый судья, невольно оказавшийся в центре вечного конфликта отцов и детей, не властвую, не сглаживаю противоречия, взвешиваю добро и зло, поступки и действия, но не караю, а стараюсь предупредить. Я могу назвать себя счастливым человеком, отдающим свои знания, свою энергию, свою любовь детям. Всё хорошее, доброе, светлое, что есть во мне, я дарю и просто отдаю им, своим дошколятам. А взамен я получаю больше: их доверие, откровения, радость, маленькие тайны и хитрости, а самое главное любовь.</w:t>
      </w:r>
    </w:p>
    <w:p w:rsidR="00842F22" w:rsidRDefault="00842F22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стараюсь постоянно совершенствовать своё мастерство, используя достижения педагогической науки и практики. Я иду вперед, осваиваю инновационные технологии, нетрадиционные методы, но и не забываю доброе старое, например, устное народное творчество. </w:t>
      </w:r>
      <w:r w:rsidR="00551CB0">
        <w:rPr>
          <w:rFonts w:ascii="Times New Roman" w:hAnsi="Times New Roman" w:cs="Times New Roman"/>
          <w:sz w:val="28"/>
          <w:szCs w:val="28"/>
        </w:rPr>
        <w:t>Мне необходимы разнообразные знания, чтобы удовлетворять любознательность современного ребенка. Я  развиваю у себя такие качества современного воспитателя, как терпеливость, доброжелательность, креативность. Ведь мне приходится работать не только с детьми, но и с родителями. Я уважаю родителей, прислушиваюсь к их мнению.</w:t>
      </w:r>
    </w:p>
    <w:p w:rsidR="00551CB0" w:rsidRDefault="00551CB0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воспитатель – это человек, сочетающий в себе черты и психолога, и артиста, и друга, и наставника и т.д. Воспитатель за целый день должен перевоплощаться несколько раз, и чем правдоподобнее это сделает мастер своего дела, тем ощутимее результат. Творческий потенциал воспитанника зависит от творческого потенциала самого воспитателя, поэтому нужно уделять большое внимание развитию творческого воображения.</w:t>
      </w:r>
    </w:p>
    <w:p w:rsidR="00551CB0" w:rsidRDefault="00551CB0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воспитатель - творческий работник, мастер своего дела,</w:t>
      </w:r>
    </w:p>
    <w:p w:rsidR="00551CB0" w:rsidRDefault="00551CB0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новатор, ведущий здоровый образ жизни, который использует в своей работе новейшие методические разработки.</w:t>
      </w:r>
    </w:p>
    <w:p w:rsidR="00551CB0" w:rsidRDefault="00551CB0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это патриот своей </w:t>
      </w:r>
      <w:r w:rsidR="001C1229">
        <w:rPr>
          <w:rFonts w:ascii="Times New Roman" w:hAnsi="Times New Roman" w:cs="Times New Roman"/>
          <w:sz w:val="28"/>
          <w:szCs w:val="28"/>
        </w:rPr>
        <w:t>Родины. Воспитатель призван быть авторитетом для детей и родителей, вместе с семьей решать ответственные задачи воспитания. Страна доверяет им самое дорогое – своё будущее.</w:t>
      </w:r>
    </w:p>
    <w:p w:rsidR="001C1229" w:rsidRDefault="001C1229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 детьми – каждый раз своего рода экзамен. Маленькие мудрые учителя и проверяют тебя на прочность, и одновременно любят тебя всепоглощающей любовью, в которой можно раствориться без остатка. Секрет их чистой любви прост: они открыты и простодушны.</w:t>
      </w:r>
    </w:p>
    <w:p w:rsidR="001C1229" w:rsidRDefault="001C1229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современного воспитателя: воспитывать личность творческую, креативную, коммуникабельную. Нужно прогнозировать и оценивать свои результаты, развивать самостоятельность, инициативу. Создавать условия для реализации индивидуальных способностей каждого ребенка. </w:t>
      </w:r>
    </w:p>
    <w:p w:rsidR="001C1229" w:rsidRDefault="001C1229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педагога одна из важных и значимых в жизни современного общества. Быть воспитателем – это призвание. Это значит, хотеть и уметь снова и снова проживать детство с каждым ребенком, видеть мир его глазами, удивляться и познавать вместе с ним, быть незаметным, когда малыш занят своим делом, и незаменимым, когда ему нужна помощь и поддержка.</w:t>
      </w:r>
    </w:p>
    <w:p w:rsidR="001C1229" w:rsidRDefault="001C1229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Работая воспитателем,</w:t>
      </w:r>
      <w:r w:rsidR="004B1812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могу сказать – лучше моей профессии нет!</w:t>
      </w:r>
      <w:r w:rsidR="004B1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заставляет забывать </w:t>
      </w:r>
      <w:r w:rsidR="004B1812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огорчения</w:t>
      </w:r>
      <w:r w:rsidR="004B1812">
        <w:rPr>
          <w:rFonts w:ascii="Times New Roman" w:hAnsi="Times New Roman" w:cs="Times New Roman"/>
          <w:sz w:val="28"/>
          <w:szCs w:val="28"/>
        </w:rPr>
        <w:t xml:space="preserve"> и обиды, даёт ощущение вечной молодости. А всем тем людям, которые скажут: «Да что за профессия – воспитатель. Вечно вытирать носы и никакой благодарности!», я хочу ответить хорошими стихами: </w:t>
      </w:r>
    </w:p>
    <w:p w:rsidR="004B1812" w:rsidRDefault="004B1812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…Я буду работать в кузнице, но не там, где железо и молот,</w:t>
      </w:r>
    </w:p>
    <w:p w:rsidR="004B1812" w:rsidRDefault="004B1812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Возьму я себе в союзницы нежную, светлую молодость.</w:t>
      </w:r>
    </w:p>
    <w:p w:rsidR="004B1812" w:rsidRDefault="004B1812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Предметы моей романтики на солнышке ласково жмурятся,</w:t>
      </w:r>
    </w:p>
    <w:p w:rsidR="004B1812" w:rsidRDefault="004B1812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Носят на маковке бантики, парами ходят по улице.</w:t>
      </w:r>
    </w:p>
    <w:p w:rsidR="004B1812" w:rsidRDefault="004B1812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Их, беззащитных, маленьких, я в светлую жизнь поведу</w:t>
      </w:r>
    </w:p>
    <w:p w:rsidR="004B1812" w:rsidRDefault="004B1812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будут завидовать многие…</w:t>
      </w:r>
    </w:p>
    <w:p w:rsidR="004B1812" w:rsidRPr="00921E93" w:rsidRDefault="004B1812" w:rsidP="0092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воспитателю в детском саду!</w:t>
      </w:r>
    </w:p>
    <w:sectPr w:rsidR="004B1812" w:rsidRPr="00921E93" w:rsidSect="00505958">
      <w:pgSz w:w="11906" w:h="16838"/>
      <w:pgMar w:top="1134" w:right="1134" w:bottom="1134" w:left="1134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59"/>
    <w:rsid w:val="000F7959"/>
    <w:rsid w:val="001C1229"/>
    <w:rsid w:val="00234180"/>
    <w:rsid w:val="004069EC"/>
    <w:rsid w:val="004B1812"/>
    <w:rsid w:val="00505958"/>
    <w:rsid w:val="00551CB0"/>
    <w:rsid w:val="00842F22"/>
    <w:rsid w:val="00921E93"/>
    <w:rsid w:val="00AF60E4"/>
    <w:rsid w:val="00B351F3"/>
    <w:rsid w:val="00B43BDE"/>
    <w:rsid w:val="00B84F59"/>
    <w:rsid w:val="00E4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1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Semiy</dc:creator>
  <cp:keywords/>
  <dc:description/>
  <cp:lastModifiedBy>Semiy</cp:lastModifiedBy>
  <cp:revision>3</cp:revision>
  <dcterms:created xsi:type="dcterms:W3CDTF">2016-10-18T13:16:00Z</dcterms:created>
  <dcterms:modified xsi:type="dcterms:W3CDTF">2016-10-18T17:16:00Z</dcterms:modified>
</cp:coreProperties>
</file>