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15" w:rsidRDefault="00A93D15" w:rsidP="00A93D15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p w:rsidR="00E46606" w:rsidRPr="00E46606" w:rsidRDefault="00E46606" w:rsidP="00E46606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B26DDF" w:rsidRPr="00B26DDF" w:rsidRDefault="00B26DDF" w:rsidP="00B26DD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26DDF">
        <w:rPr>
          <w:rFonts w:ascii="Times New Roman" w:eastAsia="Courier New" w:hAnsi="Times New Roman"/>
          <w:color w:val="000000"/>
          <w:kern w:val="1"/>
          <w:sz w:val="28"/>
          <w:szCs w:val="28"/>
        </w:rPr>
        <w:t xml:space="preserve"> </w:t>
      </w:r>
      <w:r w:rsidRPr="00B26D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26DDF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26DDF" w:rsidRPr="00B26DDF" w:rsidRDefault="00B26DDF" w:rsidP="00B26DD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26DDF">
        <w:rPr>
          <w:rFonts w:ascii="Times New Roman" w:eastAsia="Times New Roman" w:hAnsi="Times New Roman"/>
          <w:color w:val="000000"/>
          <w:sz w:val="28"/>
          <w:szCs w:val="28"/>
        </w:rPr>
        <w:t>«Детский сад №40 комбинированного вида»</w:t>
      </w:r>
    </w:p>
    <w:p w:rsidR="00B26DDF" w:rsidRPr="00B26DDF" w:rsidRDefault="00B26DDF" w:rsidP="00B26DDF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B26DDF">
        <w:rPr>
          <w:rFonts w:ascii="Times New Roman" w:eastAsiaTheme="minorHAnsi" w:hAnsi="Times New Roman"/>
          <w:sz w:val="24"/>
          <w:szCs w:val="24"/>
        </w:rPr>
        <w:t xml:space="preserve">624440, Свердловская область, г. </w:t>
      </w:r>
      <w:r w:rsidRPr="00B26DDF">
        <w:rPr>
          <w:rFonts w:ascii="Times New Roman" w:eastAsiaTheme="minorHAnsi" w:hAnsi="Times New Roman"/>
          <w:bCs/>
          <w:sz w:val="24"/>
          <w:szCs w:val="24"/>
        </w:rPr>
        <w:t>Краснотурьинск</w:t>
      </w:r>
      <w:r w:rsidRPr="00B26DDF">
        <w:rPr>
          <w:rFonts w:ascii="Times New Roman" w:eastAsiaTheme="minorHAnsi" w:hAnsi="Times New Roman"/>
          <w:sz w:val="24"/>
          <w:szCs w:val="24"/>
        </w:rPr>
        <w:t>, ул. Чапаева, 19.</w:t>
      </w:r>
    </w:p>
    <w:p w:rsidR="00E46606" w:rsidRPr="00E46606" w:rsidRDefault="00E46606" w:rsidP="00E46606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0"/>
          <w:szCs w:val="40"/>
          <w:lang w:eastAsia="ru-RU"/>
        </w:rPr>
      </w:pP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4"/>
          <w:szCs w:val="44"/>
          <w:lang w:eastAsia="ru-RU"/>
        </w:rPr>
      </w:pPr>
      <w:r w:rsidRPr="00E46606">
        <w:rPr>
          <w:rFonts w:ascii="Times New Roman CYR" w:eastAsia="Times New Roman" w:hAnsi="Times New Roman CYR" w:cs="Times New Roman CYR"/>
          <w:b/>
          <w:bCs/>
          <w:caps/>
          <w:sz w:val="44"/>
          <w:szCs w:val="44"/>
          <w:lang w:eastAsia="ru-RU"/>
        </w:rPr>
        <w:t>Конструкт</w:t>
      </w:r>
    </w:p>
    <w:p w:rsidR="00E46606" w:rsidRP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E46606">
        <w:rPr>
          <w:rFonts w:ascii="Times New Roman" w:hAnsi="Times New Roman"/>
          <w:b/>
          <w:sz w:val="32"/>
          <w:szCs w:val="28"/>
        </w:rPr>
        <w:t>Совместной образовател</w:t>
      </w:r>
      <w:r w:rsidR="00315D51">
        <w:rPr>
          <w:rFonts w:ascii="Times New Roman" w:hAnsi="Times New Roman"/>
          <w:b/>
          <w:sz w:val="32"/>
          <w:szCs w:val="28"/>
        </w:rPr>
        <w:t xml:space="preserve">ьной деятельности с </w:t>
      </w:r>
      <w:r w:rsidR="009C1A32">
        <w:rPr>
          <w:rFonts w:ascii="Times New Roman" w:hAnsi="Times New Roman"/>
          <w:b/>
          <w:sz w:val="32"/>
          <w:szCs w:val="28"/>
        </w:rPr>
        <w:t>детьми от 1.5 до 2 лет</w:t>
      </w:r>
      <w:r w:rsidRPr="00E46606">
        <w:rPr>
          <w:rFonts w:ascii="Times New Roman" w:hAnsi="Times New Roman"/>
          <w:b/>
          <w:sz w:val="32"/>
          <w:szCs w:val="28"/>
        </w:rPr>
        <w:t xml:space="preserve"> жизни</w:t>
      </w: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 w:rsidRPr="00E46606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 xml:space="preserve">                               </w:t>
      </w: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aps/>
          <w:sz w:val="32"/>
          <w:szCs w:val="32"/>
          <w:lang w:eastAsia="ru-RU"/>
        </w:rPr>
      </w:pPr>
      <w:r w:rsidRPr="00E46606">
        <w:rPr>
          <w:rFonts w:ascii="Times New Roman" w:eastAsia="Times New Roman" w:hAnsi="Times New Roman"/>
          <w:bCs/>
          <w:caps/>
          <w:sz w:val="32"/>
          <w:szCs w:val="32"/>
          <w:lang w:eastAsia="ru-RU"/>
        </w:rPr>
        <w:t xml:space="preserve">                                                                                                                           </w:t>
      </w:r>
    </w:p>
    <w:p w:rsidR="00E46606" w:rsidRPr="00E46606" w:rsidRDefault="00E46606" w:rsidP="00E46606">
      <w:pPr>
        <w:spacing w:after="0" w:line="240" w:lineRule="auto"/>
        <w:jc w:val="right"/>
        <w:rPr>
          <w:rFonts w:ascii="Times New Roman" w:hAnsi="Times New Roman"/>
        </w:rPr>
      </w:pPr>
    </w:p>
    <w:p w:rsidR="008E4F4D" w:rsidRPr="00D11EF7" w:rsidRDefault="00E46606" w:rsidP="008E4F4D">
      <w:pPr>
        <w:spacing w:after="0"/>
        <w:ind w:left="317"/>
        <w:jc w:val="right"/>
        <w:rPr>
          <w:rFonts w:ascii="Times New Roman" w:hAnsi="Times New Roman"/>
          <w:sz w:val="28"/>
          <w:szCs w:val="28"/>
        </w:rPr>
      </w:pPr>
      <w:r w:rsidRPr="00E46606">
        <w:rPr>
          <w:rFonts w:ascii="Times New Roman CYR" w:eastAsia="Times New Roman" w:hAnsi="Times New Roman CYR" w:cs="Times New Roman CYR"/>
          <w:bCs/>
          <w:caps/>
          <w:szCs w:val="28"/>
          <w:lang w:eastAsia="ru-RU"/>
        </w:rPr>
        <w:t xml:space="preserve">                                                        </w:t>
      </w:r>
      <w:r w:rsidR="008E4F4D" w:rsidRPr="00D11EF7">
        <w:rPr>
          <w:rFonts w:ascii="Times New Roman" w:hAnsi="Times New Roman"/>
          <w:sz w:val="28"/>
          <w:szCs w:val="28"/>
        </w:rPr>
        <w:t>Воспитатель:</w:t>
      </w:r>
    </w:p>
    <w:p w:rsidR="008E4F4D" w:rsidRPr="00D11EF7" w:rsidRDefault="008E4F4D" w:rsidP="008E4F4D">
      <w:pPr>
        <w:spacing w:after="0"/>
        <w:ind w:left="317"/>
        <w:jc w:val="right"/>
        <w:rPr>
          <w:rFonts w:ascii="Times New Roman" w:hAnsi="Times New Roman"/>
          <w:sz w:val="28"/>
          <w:szCs w:val="28"/>
        </w:rPr>
      </w:pPr>
      <w:r w:rsidRPr="00D11E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Посохина Татьяна Владимировна,</w:t>
      </w:r>
    </w:p>
    <w:p w:rsidR="00E46606" w:rsidRPr="00E46606" w:rsidRDefault="008E4F4D" w:rsidP="008E4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aps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D11EF7">
        <w:rPr>
          <w:rFonts w:ascii="Times New Roman" w:hAnsi="Times New Roman"/>
          <w:sz w:val="28"/>
          <w:szCs w:val="28"/>
        </w:rPr>
        <w:t>первая квалификационная категория</w:t>
      </w:r>
      <w:r w:rsidR="00E46606" w:rsidRPr="00E46606">
        <w:rPr>
          <w:rFonts w:ascii="Times New Roman CYR" w:eastAsia="Times New Roman" w:hAnsi="Times New Roman CYR" w:cs="Times New Roman CYR"/>
          <w:bCs/>
          <w:caps/>
          <w:szCs w:val="28"/>
          <w:lang w:eastAsia="ru-RU"/>
        </w:rPr>
        <w:t xml:space="preserve"> </w:t>
      </w: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</w:p>
    <w:p w:rsidR="00E46606" w:rsidRPr="00E46606" w:rsidRDefault="00E46606" w:rsidP="00E4660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0868" w:rsidRDefault="007B0868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0868" w:rsidRDefault="007B0868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0868" w:rsidRDefault="007B0868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0868" w:rsidRDefault="007B0868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0868" w:rsidRDefault="00A42198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2015год</w:t>
      </w:r>
    </w:p>
    <w:p w:rsidR="007B0868" w:rsidRDefault="007B0868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0868" w:rsidRDefault="007B0868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0868" w:rsidRDefault="007B0868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46606" w:rsidRPr="00E46606" w:rsidRDefault="00E46606" w:rsidP="00E466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3D15" w:rsidRPr="00D11EF7" w:rsidRDefault="00E46606" w:rsidP="00D11E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Конструкт совместной</w:t>
      </w:r>
      <w:r w:rsidR="00A93D15" w:rsidRPr="00D11EF7">
        <w:rPr>
          <w:rFonts w:ascii="Times New Roman" w:hAnsi="Times New Roman"/>
          <w:b/>
          <w:bCs/>
          <w:sz w:val="28"/>
          <w:szCs w:val="28"/>
        </w:rPr>
        <w:t xml:space="preserve"> образовательной деятельности с детьми</w:t>
      </w:r>
      <w:r>
        <w:rPr>
          <w:rFonts w:ascii="Times New Roman" w:hAnsi="Times New Roman"/>
          <w:b/>
          <w:bCs/>
          <w:sz w:val="28"/>
          <w:szCs w:val="28"/>
        </w:rPr>
        <w:t xml:space="preserve"> второго года жизни</w:t>
      </w:r>
    </w:p>
    <w:p w:rsidR="00A93D15" w:rsidRPr="004362FF" w:rsidRDefault="00D11EF7" w:rsidP="000B19F6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4362FF">
        <w:rPr>
          <w:rFonts w:ascii="Times New Roman" w:hAnsi="Times New Roman"/>
          <w:b/>
          <w:sz w:val="28"/>
          <w:szCs w:val="28"/>
        </w:rPr>
        <w:t xml:space="preserve">Тема (проект, </w:t>
      </w:r>
      <w:r w:rsidR="00A93D15" w:rsidRPr="004362FF">
        <w:rPr>
          <w:rFonts w:ascii="Times New Roman" w:hAnsi="Times New Roman"/>
          <w:b/>
          <w:sz w:val="28"/>
          <w:szCs w:val="28"/>
        </w:rPr>
        <w:t>событие)</w:t>
      </w:r>
      <w:r w:rsidR="00A93D15" w:rsidRPr="004362FF">
        <w:rPr>
          <w:rFonts w:ascii="Times New Roman" w:hAnsi="Times New Roman"/>
          <w:sz w:val="28"/>
          <w:szCs w:val="28"/>
        </w:rPr>
        <w:t>:</w:t>
      </w:r>
      <w:r w:rsidR="00460155" w:rsidRPr="004362FF">
        <w:rPr>
          <w:rFonts w:ascii="Times New Roman" w:hAnsi="Times New Roman"/>
          <w:sz w:val="28"/>
          <w:szCs w:val="28"/>
        </w:rPr>
        <w:t xml:space="preserve"> «Ден</w:t>
      </w:r>
      <w:r w:rsidR="009A22FA" w:rsidRPr="004362FF">
        <w:rPr>
          <w:rFonts w:ascii="Times New Roman" w:hAnsi="Times New Roman"/>
          <w:sz w:val="28"/>
          <w:szCs w:val="28"/>
        </w:rPr>
        <w:t>ь рождения у мамы зайчихи</w:t>
      </w:r>
      <w:r w:rsidR="00460155" w:rsidRPr="004362FF">
        <w:rPr>
          <w:rFonts w:ascii="Times New Roman" w:hAnsi="Times New Roman"/>
          <w:sz w:val="28"/>
          <w:szCs w:val="28"/>
        </w:rPr>
        <w:t>»</w:t>
      </w:r>
      <w:r w:rsidR="009A22FA" w:rsidRPr="004362FF">
        <w:rPr>
          <w:rFonts w:ascii="Times New Roman" w:hAnsi="Times New Roman"/>
          <w:sz w:val="28"/>
          <w:szCs w:val="28"/>
        </w:rPr>
        <w:t>.</w:t>
      </w:r>
    </w:p>
    <w:p w:rsidR="00A93D15" w:rsidRPr="00E46606" w:rsidRDefault="00E46606" w:rsidP="000B19F6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DC4" w:rsidRPr="00E46606">
        <w:rPr>
          <w:rFonts w:ascii="Times New Roman" w:hAnsi="Times New Roman"/>
          <w:b/>
          <w:sz w:val="28"/>
          <w:szCs w:val="28"/>
        </w:rPr>
        <w:t>озна</w:t>
      </w:r>
      <w:r w:rsidR="00503E36" w:rsidRPr="00E46606">
        <w:rPr>
          <w:rFonts w:ascii="Times New Roman" w:hAnsi="Times New Roman"/>
          <w:b/>
          <w:sz w:val="28"/>
          <w:szCs w:val="28"/>
        </w:rPr>
        <w:t>вательное развитие посредством технологии сенсорного развития М. Монтессори</w:t>
      </w:r>
      <w:r w:rsidR="00E44DBC" w:rsidRPr="00E46606">
        <w:rPr>
          <w:rFonts w:ascii="Times New Roman" w:hAnsi="Times New Roman"/>
          <w:b/>
          <w:sz w:val="28"/>
          <w:szCs w:val="28"/>
        </w:rPr>
        <w:t xml:space="preserve"> и игровой  технологии</w:t>
      </w:r>
    </w:p>
    <w:p w:rsidR="00A93D15" w:rsidRPr="004362FF" w:rsidRDefault="00A93D15" w:rsidP="000B19F6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4362FF">
        <w:rPr>
          <w:rFonts w:ascii="Times New Roman" w:hAnsi="Times New Roman"/>
          <w:b/>
          <w:sz w:val="28"/>
          <w:szCs w:val="28"/>
        </w:rPr>
        <w:t xml:space="preserve">Форма организации </w:t>
      </w:r>
      <w:r w:rsidR="00C6568B" w:rsidRPr="004362FF">
        <w:rPr>
          <w:rFonts w:ascii="Times New Roman" w:hAnsi="Times New Roman"/>
          <w:sz w:val="28"/>
          <w:szCs w:val="28"/>
        </w:rPr>
        <w:t>п</w:t>
      </w:r>
      <w:r w:rsidR="009A22FA" w:rsidRPr="004362FF">
        <w:rPr>
          <w:rFonts w:ascii="Times New Roman" w:hAnsi="Times New Roman"/>
          <w:sz w:val="28"/>
          <w:szCs w:val="28"/>
        </w:rPr>
        <w:t>одгруппо</w:t>
      </w:r>
      <w:r w:rsidR="00460155" w:rsidRPr="004362FF">
        <w:rPr>
          <w:rFonts w:ascii="Times New Roman" w:hAnsi="Times New Roman"/>
          <w:sz w:val="28"/>
          <w:szCs w:val="28"/>
        </w:rPr>
        <w:t>вая.</w:t>
      </w:r>
    </w:p>
    <w:p w:rsidR="002E4FFD" w:rsidRPr="004362FF" w:rsidRDefault="00A93D15" w:rsidP="000B19F6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4362FF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4362FF">
        <w:rPr>
          <w:rFonts w:ascii="Times New Roman" w:hAnsi="Times New Roman"/>
          <w:sz w:val="28"/>
          <w:szCs w:val="28"/>
        </w:rPr>
        <w:t xml:space="preserve">: </w:t>
      </w:r>
      <w:r w:rsidR="00C6568B" w:rsidRPr="004362FF">
        <w:rPr>
          <w:rFonts w:ascii="Times New Roman" w:hAnsi="Times New Roman"/>
          <w:sz w:val="28"/>
          <w:szCs w:val="28"/>
        </w:rPr>
        <w:t xml:space="preserve">«От рождения до школы». </w:t>
      </w:r>
      <w:r w:rsidR="00E46606">
        <w:rPr>
          <w:rFonts w:ascii="Times New Roman" w:hAnsi="Times New Roman"/>
          <w:sz w:val="28"/>
          <w:szCs w:val="28"/>
        </w:rPr>
        <w:t xml:space="preserve">Комплексная </w:t>
      </w:r>
      <w:r w:rsidR="00C6568B" w:rsidRPr="004362FF">
        <w:rPr>
          <w:rFonts w:ascii="Times New Roman" w:hAnsi="Times New Roman"/>
          <w:sz w:val="28"/>
          <w:szCs w:val="28"/>
        </w:rPr>
        <w:t xml:space="preserve"> программа дошкольного образования</w:t>
      </w:r>
      <w:proofErr w:type="gramStart"/>
      <w:r w:rsidR="00C6568B" w:rsidRPr="004362FF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="00C6568B" w:rsidRPr="004362FF">
        <w:rPr>
          <w:rFonts w:ascii="Times New Roman" w:hAnsi="Times New Roman"/>
          <w:sz w:val="28"/>
          <w:szCs w:val="28"/>
        </w:rPr>
        <w:t xml:space="preserve">од ред.  Н.Е. </w:t>
      </w:r>
      <w:proofErr w:type="spellStart"/>
      <w:r w:rsidR="00C6568B" w:rsidRPr="004362FF">
        <w:rPr>
          <w:rFonts w:ascii="Times New Roman" w:hAnsi="Times New Roman"/>
          <w:sz w:val="28"/>
          <w:szCs w:val="28"/>
        </w:rPr>
        <w:t>Вераксы</w:t>
      </w:r>
      <w:proofErr w:type="spellEnd"/>
      <w:r w:rsidR="00C6568B" w:rsidRPr="004362FF">
        <w:rPr>
          <w:rFonts w:ascii="Times New Roman" w:hAnsi="Times New Roman"/>
          <w:sz w:val="28"/>
          <w:szCs w:val="28"/>
        </w:rPr>
        <w:t>, Т.С Комаровой, М.А. Васильевой (2014 год)</w:t>
      </w:r>
      <w:r w:rsidR="000B19F6" w:rsidRPr="004362FF">
        <w:rPr>
          <w:rFonts w:ascii="Times New Roman" w:hAnsi="Times New Roman"/>
          <w:sz w:val="28"/>
          <w:szCs w:val="28"/>
        </w:rPr>
        <w:t>.</w:t>
      </w:r>
    </w:p>
    <w:p w:rsidR="00C6568B" w:rsidRPr="004362FF" w:rsidRDefault="00C6568B" w:rsidP="000B19F6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4362FF">
        <w:rPr>
          <w:rFonts w:ascii="Times New Roman" w:hAnsi="Times New Roman"/>
          <w:b/>
          <w:sz w:val="28"/>
          <w:szCs w:val="28"/>
        </w:rPr>
        <w:t xml:space="preserve">Средства: </w:t>
      </w:r>
    </w:p>
    <w:p w:rsidR="00C6568B" w:rsidRPr="004362FF" w:rsidRDefault="00C6568B" w:rsidP="000B19F6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4362FF">
        <w:rPr>
          <w:rFonts w:ascii="Times New Roman" w:hAnsi="Times New Roman"/>
          <w:b/>
          <w:sz w:val="28"/>
          <w:szCs w:val="28"/>
        </w:rPr>
        <w:t xml:space="preserve">наглядные </w:t>
      </w:r>
      <w:proofErr w:type="gramStart"/>
      <w:r w:rsidRPr="004362FF">
        <w:rPr>
          <w:rFonts w:ascii="Times New Roman" w:hAnsi="Times New Roman"/>
          <w:b/>
          <w:sz w:val="28"/>
          <w:szCs w:val="28"/>
        </w:rPr>
        <w:t>-</w:t>
      </w:r>
      <w:r w:rsidR="004C36C6" w:rsidRPr="004362FF">
        <w:rPr>
          <w:rFonts w:ascii="Times New Roman" w:hAnsi="Times New Roman"/>
          <w:bCs/>
          <w:sz w:val="28"/>
          <w:szCs w:val="28"/>
          <w:lang w:eastAsia="ru-RU"/>
        </w:rPr>
        <w:t>м</w:t>
      </w:r>
      <w:proofErr w:type="gramEnd"/>
      <w:r w:rsidR="006E6B89" w:rsidRPr="004362FF">
        <w:rPr>
          <w:rFonts w:ascii="Times New Roman" w:hAnsi="Times New Roman"/>
          <w:bCs/>
          <w:sz w:val="28"/>
          <w:szCs w:val="28"/>
          <w:lang w:eastAsia="ru-RU"/>
        </w:rPr>
        <w:t>ягкие игрушки:</w:t>
      </w:r>
      <w:r w:rsidR="004C36C6" w:rsidRPr="00436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большой и маленький заяц</w:t>
      </w:r>
      <w:r w:rsidR="00E63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искусственные ели, домик зайчихи, кукольный столик и диванчик.</w:t>
      </w:r>
    </w:p>
    <w:p w:rsidR="00C6568B" w:rsidRPr="004362FF" w:rsidRDefault="00C6568B" w:rsidP="000B19F6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62FF">
        <w:rPr>
          <w:rFonts w:ascii="Times New Roman" w:hAnsi="Times New Roman"/>
          <w:b/>
          <w:sz w:val="28"/>
          <w:szCs w:val="28"/>
        </w:rPr>
        <w:t>об</w:t>
      </w:r>
      <w:r w:rsidR="003B7AA1" w:rsidRPr="004362FF">
        <w:rPr>
          <w:rFonts w:ascii="Times New Roman" w:hAnsi="Times New Roman"/>
          <w:b/>
          <w:sz w:val="28"/>
          <w:szCs w:val="28"/>
        </w:rPr>
        <w:t>о</w:t>
      </w:r>
      <w:r w:rsidRPr="004362FF">
        <w:rPr>
          <w:rFonts w:ascii="Times New Roman" w:hAnsi="Times New Roman"/>
          <w:b/>
          <w:sz w:val="28"/>
          <w:szCs w:val="28"/>
        </w:rPr>
        <w:t>рудование и материалы -</w:t>
      </w:r>
      <w:r w:rsidRPr="00436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кукольная цветная посуда:</w:t>
      </w:r>
      <w:r w:rsidR="00E63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чашки и блюдца красного и зеленого цвета, коврики (на каждого ребёнка), задания в коробочках по системе М, Монтессори (на каждого ребёнка)</w:t>
      </w:r>
      <w:r w:rsidRPr="00436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698E" w:rsidRPr="004362FF" w:rsidRDefault="001F637F" w:rsidP="000B19F6">
      <w:pPr>
        <w:pStyle w:val="a3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6568B" w:rsidRPr="004362FF">
        <w:rPr>
          <w:rFonts w:ascii="Times New Roman" w:hAnsi="Times New Roman"/>
          <w:b/>
          <w:sz w:val="28"/>
          <w:szCs w:val="28"/>
        </w:rPr>
        <w:t>Цель:</w:t>
      </w:r>
      <w:r w:rsidR="00C6568B" w:rsidRPr="004362FF">
        <w:rPr>
          <w:rFonts w:ascii="Times New Roman" w:hAnsi="Times New Roman"/>
          <w:sz w:val="28"/>
          <w:szCs w:val="28"/>
        </w:rPr>
        <w:t xml:space="preserve"> формирование </w:t>
      </w:r>
      <w:r w:rsidR="00C23445" w:rsidRPr="004362FF">
        <w:rPr>
          <w:rFonts w:ascii="Times New Roman" w:hAnsi="Times New Roman"/>
          <w:bCs/>
          <w:sz w:val="28"/>
          <w:szCs w:val="28"/>
        </w:rPr>
        <w:t>знаний о празднике</w:t>
      </w:r>
      <w:r w:rsidR="0055759D">
        <w:rPr>
          <w:rFonts w:ascii="Times New Roman" w:hAnsi="Times New Roman"/>
          <w:bCs/>
          <w:sz w:val="28"/>
          <w:szCs w:val="28"/>
        </w:rPr>
        <w:t xml:space="preserve"> </w:t>
      </w:r>
      <w:r w:rsidR="00C81CEA" w:rsidRPr="004362FF">
        <w:rPr>
          <w:rFonts w:ascii="Times New Roman" w:hAnsi="Times New Roman"/>
          <w:bCs/>
          <w:sz w:val="28"/>
          <w:szCs w:val="28"/>
        </w:rPr>
        <w:t>День рождения</w:t>
      </w:r>
      <w:r w:rsidR="00326BE4" w:rsidRPr="004362FF">
        <w:rPr>
          <w:rFonts w:ascii="Times New Roman" w:hAnsi="Times New Roman"/>
          <w:bCs/>
          <w:sz w:val="28"/>
          <w:szCs w:val="28"/>
        </w:rPr>
        <w:t>,</w:t>
      </w:r>
      <w:r w:rsidR="0055759D">
        <w:rPr>
          <w:rFonts w:ascii="Times New Roman" w:hAnsi="Times New Roman"/>
          <w:bCs/>
          <w:sz w:val="28"/>
          <w:szCs w:val="28"/>
        </w:rPr>
        <w:t xml:space="preserve"> </w:t>
      </w:r>
      <w:r w:rsidR="00326BE4" w:rsidRPr="004362FF">
        <w:rPr>
          <w:rFonts w:ascii="Times New Roman" w:hAnsi="Times New Roman"/>
          <w:bCs/>
          <w:sz w:val="28"/>
          <w:szCs w:val="28"/>
        </w:rPr>
        <w:t>создание эмоционального</w:t>
      </w:r>
      <w:r w:rsidR="00D64326" w:rsidRPr="004362FF">
        <w:rPr>
          <w:rFonts w:ascii="Times New Roman" w:hAnsi="Times New Roman"/>
          <w:bCs/>
          <w:sz w:val="28"/>
          <w:szCs w:val="28"/>
        </w:rPr>
        <w:t xml:space="preserve"> комфорт</w:t>
      </w:r>
      <w:r w:rsidR="00326BE4" w:rsidRPr="004362FF">
        <w:rPr>
          <w:rFonts w:ascii="Times New Roman" w:hAnsi="Times New Roman"/>
          <w:bCs/>
          <w:sz w:val="28"/>
          <w:szCs w:val="28"/>
        </w:rPr>
        <w:t>а</w:t>
      </w:r>
      <w:r w:rsidR="00D64326" w:rsidRPr="004362FF">
        <w:rPr>
          <w:rFonts w:ascii="Times New Roman" w:hAnsi="Times New Roman"/>
          <w:bCs/>
          <w:sz w:val="28"/>
          <w:szCs w:val="28"/>
        </w:rPr>
        <w:t xml:space="preserve"> в группе</w:t>
      </w:r>
      <w:r w:rsidR="00E8698E" w:rsidRPr="004362FF">
        <w:rPr>
          <w:rFonts w:ascii="Times New Roman" w:hAnsi="Times New Roman"/>
          <w:bCs/>
          <w:sz w:val="28"/>
          <w:szCs w:val="28"/>
        </w:rPr>
        <w:t>.</w:t>
      </w:r>
    </w:p>
    <w:p w:rsidR="00C6568B" w:rsidRPr="004362FF" w:rsidRDefault="00C6568B" w:rsidP="00C6568B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4480" w:type="dxa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5"/>
        <w:gridCol w:w="7935"/>
      </w:tblGrid>
      <w:tr w:rsidR="00A93D15" w:rsidRPr="004362FF" w:rsidTr="000B19F6">
        <w:trPr>
          <w:trHeight w:val="643"/>
        </w:trPr>
        <w:tc>
          <w:tcPr>
            <w:tcW w:w="6545" w:type="dxa"/>
            <w:vAlign w:val="center"/>
          </w:tcPr>
          <w:p w:rsidR="00A93D15" w:rsidRPr="004362FF" w:rsidRDefault="00C7125A" w:rsidP="00C7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2FF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A93D15" w:rsidRPr="004362FF" w:rsidRDefault="00A93D15" w:rsidP="00D11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2FF">
              <w:rPr>
                <w:rFonts w:ascii="Times New Roman" w:hAnsi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7935" w:type="dxa"/>
            <w:vAlign w:val="center"/>
          </w:tcPr>
          <w:p w:rsidR="00A93D15" w:rsidRPr="004362FF" w:rsidRDefault="00A93D15" w:rsidP="00D11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2FF">
              <w:rPr>
                <w:rFonts w:ascii="Times New Roman" w:hAnsi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A93D15" w:rsidRPr="004362FF" w:rsidTr="000B19F6">
        <w:trPr>
          <w:trHeight w:val="2536"/>
        </w:trPr>
        <w:tc>
          <w:tcPr>
            <w:tcW w:w="6545" w:type="dxa"/>
          </w:tcPr>
          <w:p w:rsidR="00A93D15" w:rsidRPr="004362FF" w:rsidRDefault="00575AB5" w:rsidP="00B931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1.</w:t>
            </w:r>
            <w:r w:rsidR="00C6568B" w:rsidRPr="004362FF">
              <w:rPr>
                <w:rFonts w:ascii="Times New Roman" w:hAnsi="Times New Roman"/>
                <w:sz w:val="24"/>
                <w:szCs w:val="24"/>
              </w:rPr>
              <w:t xml:space="preserve"> Формировать умение </w:t>
            </w:r>
            <w:r w:rsidR="002E4FFD"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цвета (</w:t>
            </w:r>
            <w:r w:rsidR="002E4FFD" w:rsidRPr="00436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</w:t>
            </w:r>
            <w:r w:rsidR="00EC08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D2406"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зелёный.</w:t>
            </w:r>
            <w:r w:rsidR="002E4FFD"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D254DE"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253" w:rsidRPr="00436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группировать предметы (</w:t>
            </w:r>
            <w:proofErr w:type="gramStart"/>
            <w:r w:rsidR="00AC0253" w:rsidRPr="00436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кукольная</w:t>
            </w:r>
            <w:proofErr w:type="gramEnd"/>
            <w:r w:rsidR="00AC0253" w:rsidRPr="00436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0253" w:rsidRPr="00436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посудка</w:t>
            </w:r>
            <w:proofErr w:type="spellEnd"/>
            <w:r w:rsidR="00AC0253" w:rsidRPr="00436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по цвету</w:t>
            </w:r>
            <w:r w:rsidR="002E4FFD" w:rsidRPr="00436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E4FFD" w:rsidRPr="00A061DD" w:rsidRDefault="002E4FFD" w:rsidP="00EF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EF4BF6" w:rsidRPr="004362FF">
              <w:rPr>
                <w:rFonts w:ascii="Times New Roman" w:hAnsi="Times New Roman"/>
                <w:sz w:val="24"/>
                <w:szCs w:val="24"/>
              </w:rPr>
              <w:t xml:space="preserve"> Развивать самос</w:t>
            </w:r>
            <w:r w:rsidR="00BE5336" w:rsidRPr="004362FF">
              <w:rPr>
                <w:rFonts w:ascii="Times New Roman" w:hAnsi="Times New Roman"/>
                <w:sz w:val="24"/>
                <w:szCs w:val="24"/>
              </w:rPr>
              <w:t xml:space="preserve">тоятельность при выборе </w:t>
            </w:r>
            <w:r w:rsidR="00A061DD">
              <w:rPr>
                <w:rFonts w:ascii="Times New Roman" w:hAnsi="Times New Roman"/>
                <w:sz w:val="24"/>
                <w:szCs w:val="24"/>
              </w:rPr>
              <w:t xml:space="preserve"> действий с предметами и </w:t>
            </w:r>
            <w:r w:rsidR="00A061D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выполня</w:t>
            </w:r>
            <w:r w:rsidR="00A061DD" w:rsidRPr="00A061D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</w:t>
            </w:r>
            <w:r w:rsidR="00A061D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ь</w:t>
            </w:r>
            <w:r w:rsidR="00A061DD" w:rsidRPr="00A061D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игровые действия с </w:t>
            </w:r>
            <w:r w:rsidR="00A061D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ни</w:t>
            </w:r>
            <w:r w:rsidR="00A061DD" w:rsidRPr="00A061D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ми</w:t>
            </w:r>
            <w:r w:rsidR="00A061D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D15" w:rsidRPr="004362FF" w:rsidRDefault="002E4FFD" w:rsidP="00D11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3.Воспитывать эмоциональную отзывчивость, желание оказать помощь зайчонку.</w:t>
            </w:r>
          </w:p>
          <w:p w:rsidR="0068479E" w:rsidRDefault="0068479E" w:rsidP="00D11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20A9" w:rsidRDefault="004C20A9" w:rsidP="00D11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8AB" w:rsidRDefault="00EC08AB" w:rsidP="00D11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8AB" w:rsidRDefault="00EC08AB" w:rsidP="00D11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8AB" w:rsidRPr="004362FF" w:rsidRDefault="00EC08AB" w:rsidP="00D11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5" w:type="dxa"/>
          </w:tcPr>
          <w:p w:rsidR="00A93D15" w:rsidRPr="004362FF" w:rsidRDefault="00D7671B" w:rsidP="00E63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 w:rsidRPr="004362FF">
              <w:rPr>
                <w:rFonts w:ascii="Times New Roman" w:hAnsi="Times New Roman"/>
                <w:sz w:val="28"/>
                <w:szCs w:val="28"/>
              </w:rPr>
              <w:t>:</w:t>
            </w:r>
            <w:r w:rsidR="00105172" w:rsidRPr="004362FF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="00105172" w:rsidRPr="004362F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умение детей </w:t>
            </w:r>
            <w:r w:rsidR="00A061D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отвечать на простейшие вопросы (что это?) с Маргаритой П., Матвей Ш.., Кирилл М..</w:t>
            </w:r>
          </w:p>
        </w:tc>
      </w:tr>
    </w:tbl>
    <w:tbl>
      <w:tblPr>
        <w:tblpPr w:leftFromText="180" w:rightFromText="180" w:vertAnchor="text" w:horzAnchor="margin" w:tblpX="574" w:tblpY="301"/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4394"/>
        <w:gridCol w:w="2410"/>
        <w:gridCol w:w="3118"/>
        <w:gridCol w:w="2838"/>
      </w:tblGrid>
      <w:tr w:rsidR="000B19F6" w:rsidRPr="004362FF" w:rsidTr="00A40300">
        <w:trPr>
          <w:trHeight w:val="1406"/>
        </w:trPr>
        <w:tc>
          <w:tcPr>
            <w:tcW w:w="2586" w:type="dxa"/>
            <w:vAlign w:val="center"/>
          </w:tcPr>
          <w:p w:rsidR="00A93D15" w:rsidRPr="004362FF" w:rsidRDefault="00A93D15" w:rsidP="00A40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</w:t>
            </w:r>
          </w:p>
          <w:p w:rsidR="00A93D15" w:rsidRPr="004362FF" w:rsidRDefault="00D254DE" w:rsidP="00A40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2FF">
              <w:rPr>
                <w:rFonts w:ascii="Times New Roman" w:hAnsi="Times New Roman"/>
                <w:b/>
                <w:sz w:val="24"/>
                <w:szCs w:val="24"/>
              </w:rPr>
              <w:t>(последовательность</w:t>
            </w:r>
            <w:r w:rsidR="00A93D15" w:rsidRPr="004362FF">
              <w:rPr>
                <w:rFonts w:ascii="Times New Roman" w:hAnsi="Times New Roman"/>
                <w:b/>
                <w:sz w:val="24"/>
                <w:szCs w:val="24"/>
              </w:rPr>
              <w:t>) деятельности</w:t>
            </w:r>
          </w:p>
        </w:tc>
        <w:tc>
          <w:tcPr>
            <w:tcW w:w="4394" w:type="dxa"/>
            <w:vAlign w:val="center"/>
          </w:tcPr>
          <w:p w:rsidR="00A93D15" w:rsidRPr="004362FF" w:rsidRDefault="00A93D15" w:rsidP="00A40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2FF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410" w:type="dxa"/>
            <w:vAlign w:val="center"/>
          </w:tcPr>
          <w:p w:rsidR="00A93D15" w:rsidRPr="004362FF" w:rsidRDefault="00A93D15" w:rsidP="00A40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2FF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118" w:type="dxa"/>
            <w:vAlign w:val="center"/>
          </w:tcPr>
          <w:p w:rsidR="00A93D15" w:rsidRPr="004362FF" w:rsidRDefault="00A93D15" w:rsidP="00A40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2FF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детей,</w:t>
            </w:r>
          </w:p>
          <w:p w:rsidR="00A93D15" w:rsidRPr="004362FF" w:rsidRDefault="00A93D15" w:rsidP="00A40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362FF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 w:rsidRPr="004362FF">
              <w:rPr>
                <w:rFonts w:ascii="Times New Roman" w:hAnsi="Times New Roman"/>
                <w:b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838" w:type="dxa"/>
            <w:vAlign w:val="center"/>
          </w:tcPr>
          <w:p w:rsidR="00A93D15" w:rsidRPr="004362FF" w:rsidRDefault="00A93D15" w:rsidP="00A40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2F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B19F6" w:rsidRPr="004362FF" w:rsidTr="00A40300">
        <w:tc>
          <w:tcPr>
            <w:tcW w:w="2586" w:type="dxa"/>
          </w:tcPr>
          <w:p w:rsidR="00DA771C" w:rsidRPr="004362FF" w:rsidRDefault="00DA771C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895" w:rsidRPr="00785895" w:rsidRDefault="00785895" w:rsidP="00A40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895">
              <w:rPr>
                <w:rFonts w:ascii="Times New Roman" w:hAnsi="Times New Roman"/>
                <w:sz w:val="28"/>
                <w:szCs w:val="28"/>
              </w:rPr>
              <w:t>Мотивация.</w:t>
            </w:r>
          </w:p>
          <w:p w:rsidR="00A93D15" w:rsidRPr="004362FF" w:rsidRDefault="00A93D15" w:rsidP="00A403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3D15" w:rsidRPr="004362FF" w:rsidRDefault="00A93D15" w:rsidP="00A403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3D15" w:rsidRPr="004362FF" w:rsidRDefault="00A93D15" w:rsidP="00A403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785895" w:rsidRDefault="00785895" w:rsidP="00A40300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785895">
              <w:rPr>
                <w:sz w:val="22"/>
                <w:szCs w:val="22"/>
              </w:rPr>
              <w:t>Утром встали малыши, снова в садик свой пришли.</w:t>
            </w:r>
            <w:r w:rsidRPr="00785895">
              <w:rPr>
                <w:sz w:val="22"/>
                <w:szCs w:val="22"/>
              </w:rPr>
              <w:br/>
              <w:t>Вам мы рады, как всегда. Гости здесь у нас с утра. Поздоровайтесь, друзья!</w:t>
            </w:r>
            <w:r w:rsidRPr="00785895">
              <w:rPr>
                <w:rStyle w:val="apple-converted-space"/>
                <w:sz w:val="22"/>
                <w:szCs w:val="22"/>
              </w:rPr>
              <w:t> </w:t>
            </w:r>
            <w:r w:rsidRPr="00785895">
              <w:rPr>
                <w:sz w:val="22"/>
                <w:szCs w:val="22"/>
              </w:rPr>
              <w:br/>
            </w:r>
          </w:p>
          <w:p w:rsidR="00785895" w:rsidRDefault="00785895" w:rsidP="00A40300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785895">
              <w:rPr>
                <w:sz w:val="22"/>
                <w:szCs w:val="22"/>
              </w:rPr>
              <w:t>-«Колокольчик мой дружок</w:t>
            </w:r>
            <w:proofErr w:type="gramStart"/>
            <w:r w:rsidRPr="00785895">
              <w:rPr>
                <w:sz w:val="22"/>
                <w:szCs w:val="22"/>
              </w:rPr>
              <w:br/>
              <w:t>С</w:t>
            </w:r>
            <w:proofErr w:type="gramEnd"/>
            <w:r w:rsidRPr="00785895">
              <w:rPr>
                <w:sz w:val="22"/>
                <w:szCs w:val="22"/>
              </w:rPr>
              <w:t>обери друзей в кружок</w:t>
            </w:r>
            <w:r w:rsidRPr="00785895">
              <w:rPr>
                <w:sz w:val="22"/>
                <w:szCs w:val="22"/>
              </w:rPr>
              <w:br/>
            </w:r>
            <w:r w:rsidR="00B3395F">
              <w:rPr>
                <w:sz w:val="22"/>
                <w:szCs w:val="22"/>
              </w:rPr>
              <w:t>Мы сегодня соберёмся</w:t>
            </w:r>
            <w:r w:rsidRPr="00785895">
              <w:rPr>
                <w:sz w:val="22"/>
                <w:szCs w:val="22"/>
              </w:rPr>
              <w:br/>
              <w:t>И друг другу улыбнемся»</w:t>
            </w:r>
            <w:r w:rsidRPr="00785895">
              <w:rPr>
                <w:sz w:val="22"/>
                <w:szCs w:val="22"/>
              </w:rPr>
              <w:br/>
              <w:t>В. -    Покажите мне все глазки,</w:t>
            </w:r>
            <w:r w:rsidRPr="00785895">
              <w:rPr>
                <w:sz w:val="22"/>
                <w:szCs w:val="22"/>
              </w:rPr>
              <w:br/>
              <w:t>Дети любите вы сказки?</w:t>
            </w:r>
          </w:p>
          <w:p w:rsidR="00785895" w:rsidRDefault="00785895" w:rsidP="00A40300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785895">
              <w:rPr>
                <w:sz w:val="22"/>
                <w:szCs w:val="22"/>
              </w:rPr>
              <w:t>Всех вас в зимний лес сегодня приглашаю я пойти.</w:t>
            </w:r>
            <w:r w:rsidRPr="00785895">
              <w:rPr>
                <w:sz w:val="22"/>
                <w:szCs w:val="22"/>
              </w:rPr>
              <w:br/>
              <w:t>Интересней приключенья вам, ребята, не найти.</w:t>
            </w:r>
            <w:r w:rsidRPr="00785895">
              <w:rPr>
                <w:sz w:val="22"/>
                <w:szCs w:val="22"/>
              </w:rPr>
              <w:br/>
            </w:r>
          </w:p>
          <w:p w:rsidR="00F46A21" w:rsidRDefault="00785895" w:rsidP="00F46A21">
            <w:pPr>
              <w:pStyle w:val="a5"/>
              <w:shd w:val="clear" w:color="auto" w:fill="FFFFFF"/>
              <w:rPr>
                <w:b/>
                <w:color w:val="666666"/>
                <w:sz w:val="28"/>
                <w:szCs w:val="28"/>
              </w:rPr>
            </w:pPr>
            <w:r w:rsidRPr="00785895">
              <w:rPr>
                <w:sz w:val="22"/>
                <w:szCs w:val="22"/>
              </w:rPr>
              <w:t>Постарайтесь так идти, чтоб с тропинки не сойти.</w:t>
            </w:r>
            <w:r w:rsidR="00F46A21" w:rsidRPr="004B4F6C">
              <w:rPr>
                <w:b/>
                <w:color w:val="666666"/>
                <w:sz w:val="28"/>
                <w:szCs w:val="28"/>
              </w:rPr>
              <w:t xml:space="preserve"> </w:t>
            </w:r>
          </w:p>
          <w:p w:rsidR="00785895" w:rsidRPr="00F46A21" w:rsidRDefault="00F46A21" w:rsidP="00F46A21">
            <w:pPr>
              <w:pStyle w:val="a5"/>
              <w:shd w:val="clear" w:color="auto" w:fill="FFFFFF"/>
              <w:rPr>
                <w:color w:val="666666"/>
                <w:sz w:val="28"/>
                <w:szCs w:val="28"/>
              </w:rPr>
            </w:pPr>
            <w:r w:rsidRPr="00F46A21">
              <w:rPr>
                <w:b/>
                <w:sz w:val="22"/>
                <w:szCs w:val="22"/>
              </w:rPr>
              <w:t>Музыкально-двигательное упражнение «В лесу»</w:t>
            </w:r>
            <w:r w:rsidRPr="00F46A21">
              <w:rPr>
                <w:b/>
                <w:sz w:val="22"/>
                <w:szCs w:val="22"/>
              </w:rPr>
              <w:br/>
            </w:r>
            <w:r w:rsidRPr="00F46A21">
              <w:rPr>
                <w:sz w:val="22"/>
                <w:szCs w:val="22"/>
              </w:rPr>
              <w:t>- Как лисички мы пойдём, в лесную сказку  попадём.</w:t>
            </w:r>
            <w:r w:rsidRPr="00F46A21">
              <w:rPr>
                <w:rStyle w:val="apple-converted-space"/>
                <w:sz w:val="22"/>
                <w:szCs w:val="22"/>
              </w:rPr>
              <w:t> </w:t>
            </w:r>
            <w:r w:rsidRPr="00F46A21">
              <w:rPr>
                <w:sz w:val="22"/>
                <w:szCs w:val="22"/>
              </w:rPr>
              <w:br/>
              <w:t>- Мы поскачем – как зайчата! Ну, не отставай, ребята!</w:t>
            </w:r>
            <w:r w:rsidRPr="00F46A21">
              <w:rPr>
                <w:sz w:val="22"/>
                <w:szCs w:val="22"/>
              </w:rPr>
              <w:br/>
              <w:t>- И как мишки мы пойдём, в сказку точно попадём</w:t>
            </w:r>
            <w:r w:rsidRPr="00764CF9">
              <w:rPr>
                <w:color w:val="666666"/>
                <w:sz w:val="28"/>
                <w:szCs w:val="28"/>
              </w:rPr>
              <w:t>.</w:t>
            </w:r>
          </w:p>
          <w:p w:rsidR="00AA19CE" w:rsidRPr="00785895" w:rsidRDefault="00785895" w:rsidP="00A40300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785895">
              <w:rPr>
                <w:sz w:val="22"/>
                <w:szCs w:val="22"/>
              </w:rPr>
              <w:t>Посмотрите – вот он лес, полный сказочных чудес!</w:t>
            </w:r>
          </w:p>
          <w:p w:rsidR="00785895" w:rsidRPr="00785895" w:rsidRDefault="00785895" w:rsidP="00A40300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85895">
              <w:rPr>
                <w:rFonts w:ascii="Times New Roman" w:hAnsi="Times New Roman"/>
                <w:shd w:val="clear" w:color="auto" w:fill="FFFFFF"/>
              </w:rPr>
              <w:lastRenderedPageBreak/>
              <w:t>А в лесу белым-бело, много снега намело.</w:t>
            </w:r>
          </w:p>
          <w:p w:rsidR="00785895" w:rsidRPr="00785895" w:rsidRDefault="00785895" w:rsidP="00A4030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895">
              <w:rPr>
                <w:rFonts w:ascii="Times New Roman" w:eastAsia="Times New Roman" w:hAnsi="Times New Roman"/>
                <w:lang w:eastAsia="ru-RU"/>
              </w:rPr>
              <w:t>На деревьях, елках и дорожках лежит снег.</w:t>
            </w:r>
          </w:p>
          <w:p w:rsidR="00AA19CE" w:rsidRDefault="00785895" w:rsidP="00A40300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под ёлкой кто сидит?</w:t>
            </w:r>
            <w:r w:rsidR="00AA19CE">
              <w:rPr>
                <w:sz w:val="22"/>
                <w:szCs w:val="22"/>
              </w:rPr>
              <w:t xml:space="preserve"> И тихонечко дрожит?</w:t>
            </w:r>
          </w:p>
          <w:p w:rsidR="00AA19CE" w:rsidRDefault="00AA19CE" w:rsidP="00A40300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ж маленький зайчишка!</w:t>
            </w:r>
          </w:p>
          <w:p w:rsidR="00AA19CE" w:rsidRDefault="00AA19CE" w:rsidP="00A40300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-Зайчик, что же ты дрожишь, на ребяток не глядишь?</w:t>
            </w:r>
          </w:p>
          <w:p w:rsidR="00AA19CE" w:rsidRDefault="004B690F" w:rsidP="00A40300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-У М</w:t>
            </w:r>
            <w:r w:rsidR="00AA19CE" w:rsidRPr="004362FF">
              <w:rPr>
                <w:color w:val="000000"/>
              </w:rPr>
              <w:t xml:space="preserve">амы зайчихи сегодня День </w:t>
            </w:r>
            <w:r w:rsidR="00F46A21" w:rsidRPr="004362FF">
              <w:rPr>
                <w:color w:val="000000"/>
              </w:rPr>
              <w:t>рождения!</w:t>
            </w:r>
            <w:r w:rsidR="00F46A21">
              <w:rPr>
                <w:color w:val="000000"/>
              </w:rPr>
              <w:t xml:space="preserve"> А у меня нет подарка, я пошёл искать подарок для мамы в лесу</w:t>
            </w:r>
            <w:r>
              <w:rPr>
                <w:color w:val="000000"/>
              </w:rPr>
              <w:t xml:space="preserve"> </w:t>
            </w:r>
            <w:r w:rsidR="00AA19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AA19CE" w:rsidRPr="004362FF">
              <w:rPr>
                <w:color w:val="000000"/>
              </w:rPr>
              <w:t xml:space="preserve"> заблудился</w:t>
            </w:r>
            <w:r w:rsidR="000F6DD8">
              <w:rPr>
                <w:color w:val="000000"/>
              </w:rPr>
              <w:t xml:space="preserve">.  </w:t>
            </w:r>
          </w:p>
          <w:p w:rsidR="00697E5F" w:rsidRDefault="002B0E2A" w:rsidP="00A40300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-Р</w:t>
            </w:r>
            <w:r w:rsidR="00B97770">
              <w:rPr>
                <w:color w:val="000000"/>
              </w:rPr>
              <w:t>ебятки, д</w:t>
            </w:r>
            <w:r w:rsidR="004B690F" w:rsidRPr="004362FF">
              <w:rPr>
                <w:color w:val="000000"/>
              </w:rPr>
              <w:t>авайте</w:t>
            </w:r>
            <w:r w:rsidR="00B97770">
              <w:rPr>
                <w:color w:val="000000"/>
              </w:rPr>
              <w:t xml:space="preserve"> поможем зайчонку, приготовим  для его мамы </w:t>
            </w:r>
            <w:r w:rsidR="004B690F" w:rsidRPr="004362FF">
              <w:rPr>
                <w:color w:val="000000"/>
              </w:rPr>
              <w:t xml:space="preserve"> зайчих</w:t>
            </w:r>
            <w:r w:rsidR="004B690F">
              <w:rPr>
                <w:color w:val="000000"/>
              </w:rPr>
              <w:t xml:space="preserve">и подарки. </w:t>
            </w:r>
          </w:p>
          <w:p w:rsidR="00697E5F" w:rsidRDefault="00697E5F" w:rsidP="00A40300">
            <w:pPr>
              <w:pStyle w:val="a5"/>
              <w:shd w:val="clear" w:color="auto" w:fill="FFFFFF"/>
              <w:rPr>
                <w:color w:val="000000"/>
              </w:rPr>
            </w:pPr>
          </w:p>
          <w:p w:rsidR="004B690F" w:rsidRDefault="002B0E2A" w:rsidP="00A40300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B690F">
              <w:rPr>
                <w:color w:val="000000"/>
              </w:rPr>
              <w:t xml:space="preserve">Но для этого нам нужно </w:t>
            </w:r>
            <w:proofErr w:type="gramStart"/>
            <w:r w:rsidR="004B690F">
              <w:rPr>
                <w:color w:val="000000"/>
              </w:rPr>
              <w:t>вернутся</w:t>
            </w:r>
            <w:proofErr w:type="gramEnd"/>
            <w:r w:rsidR="004B690F">
              <w:rPr>
                <w:color w:val="000000"/>
              </w:rPr>
              <w:t xml:space="preserve"> в детский сад.</w:t>
            </w:r>
          </w:p>
          <w:p w:rsidR="00697E5F" w:rsidRDefault="00697E5F" w:rsidP="00A40300">
            <w:pPr>
              <w:pStyle w:val="a5"/>
              <w:shd w:val="clear" w:color="auto" w:fill="FFFFFF"/>
              <w:rPr>
                <w:color w:val="000000"/>
              </w:rPr>
            </w:pPr>
          </w:p>
          <w:p w:rsidR="002B0E2A" w:rsidRDefault="002B0E2A" w:rsidP="00A40300">
            <w:pPr>
              <w:pStyle w:val="a5"/>
              <w:shd w:val="clear" w:color="auto" w:fill="FFFFFF"/>
              <w:rPr>
                <w:color w:val="000000"/>
              </w:rPr>
            </w:pPr>
          </w:p>
          <w:p w:rsidR="00B97770" w:rsidRPr="00785895" w:rsidRDefault="002B0E2A" w:rsidP="00A40300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  <w:r w:rsidR="00B97770">
              <w:rPr>
                <w:color w:val="000000"/>
              </w:rPr>
              <w:t>Зайчик, пошли с нами.</w:t>
            </w:r>
          </w:p>
          <w:p w:rsidR="00A93D15" w:rsidRPr="00785895" w:rsidRDefault="00A93D15" w:rsidP="00A403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85895" w:rsidRDefault="00785895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Предлагает поздороваться  с гостями</w:t>
            </w:r>
          </w:p>
          <w:p w:rsidR="00785895" w:rsidRDefault="00785895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895" w:rsidRDefault="00785895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895" w:rsidRDefault="00785895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D15" w:rsidRDefault="00941D99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Наст</w:t>
            </w:r>
            <w:r w:rsidR="00D11EF7" w:rsidRPr="004362FF">
              <w:rPr>
                <w:rFonts w:ascii="Times New Roman" w:hAnsi="Times New Roman"/>
                <w:sz w:val="24"/>
                <w:szCs w:val="24"/>
              </w:rPr>
              <w:t>раивает на положительные эмоции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70662A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Приглашает пойти в зимний лес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CC6C18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Настраивает на путешествие</w:t>
            </w:r>
          </w:p>
          <w:p w:rsidR="00023F4B" w:rsidRDefault="00023F4B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Pr="00823E52" w:rsidRDefault="00823E52" w:rsidP="00A40300">
            <w:pPr>
              <w:spacing w:after="0" w:line="240" w:lineRule="auto"/>
              <w:rPr>
                <w:rFonts w:ascii="Times New Roman" w:hAnsi="Times New Roman"/>
              </w:rPr>
            </w:pPr>
            <w:r w:rsidRPr="00823E52">
              <w:rPr>
                <w:rFonts w:ascii="Times New Roman" w:hAnsi="Times New Roman"/>
              </w:rPr>
              <w:t>Показывает  детям</w:t>
            </w:r>
            <w:r>
              <w:rPr>
                <w:rFonts w:ascii="Times New Roman" w:hAnsi="Times New Roman"/>
              </w:rPr>
              <w:t xml:space="preserve"> </w:t>
            </w:r>
            <w:r w:rsidRPr="00823E52">
              <w:rPr>
                <w:rFonts w:ascii="Times New Roman" w:hAnsi="Times New Roman"/>
              </w:rPr>
              <w:t>музыкально-двигательное упражнение «В лесу»</w:t>
            </w:r>
            <w:r w:rsidRPr="00823E52">
              <w:rPr>
                <w:rFonts w:ascii="Times New Roman" w:hAnsi="Times New Roman"/>
              </w:rPr>
              <w:br/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C18" w:rsidRDefault="00CC6C18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C18" w:rsidRDefault="00CC6C18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823E52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Обращает внимание детей на зимний лес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823E52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Обращает внимание детей на сидящего под ёлочкой зайчонка.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F69" w:rsidRPr="004362FF" w:rsidRDefault="00371F69" w:rsidP="00371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Говорит за зайчонка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F01" w:rsidRDefault="00904F0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904F0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690F" w:rsidRPr="004362FF">
              <w:rPr>
                <w:rFonts w:ascii="Times New Roman" w:hAnsi="Times New Roman"/>
                <w:sz w:val="24"/>
                <w:szCs w:val="24"/>
              </w:rPr>
              <w:t xml:space="preserve">редлагает детям </w:t>
            </w:r>
            <w:r w:rsidR="00697E5F">
              <w:rPr>
                <w:rFonts w:ascii="Times New Roman" w:hAnsi="Times New Roman"/>
                <w:sz w:val="24"/>
                <w:szCs w:val="24"/>
              </w:rPr>
              <w:t>помочь зайчо</w:t>
            </w:r>
            <w:r>
              <w:rPr>
                <w:rFonts w:ascii="Times New Roman" w:hAnsi="Times New Roman"/>
                <w:sz w:val="24"/>
                <w:szCs w:val="24"/>
              </w:rPr>
              <w:t>нку</w:t>
            </w:r>
            <w:r w:rsidR="00697E5F">
              <w:rPr>
                <w:rFonts w:ascii="Times New Roman" w:hAnsi="Times New Roman"/>
                <w:sz w:val="24"/>
                <w:szCs w:val="24"/>
              </w:rPr>
              <w:t>, сделать подарки для мамы зайчихи.</w:t>
            </w:r>
          </w:p>
          <w:p w:rsidR="00697E5F" w:rsidRDefault="00697E5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E2A" w:rsidRDefault="002B0E2A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F69" w:rsidRDefault="00371F69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вернуться в детский сад и сделать подарки для зайчихи.</w:t>
            </w:r>
          </w:p>
          <w:p w:rsidR="00697E5F" w:rsidRDefault="00697E5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E5F" w:rsidRPr="004362FF" w:rsidRDefault="00697E5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2B0E2A">
              <w:rPr>
                <w:rFonts w:ascii="Times New Roman" w:hAnsi="Times New Roman"/>
                <w:sz w:val="24"/>
                <w:szCs w:val="24"/>
              </w:rPr>
              <w:t xml:space="preserve"> зайчику пойти с ребятками в детский сад.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93D15" w:rsidRDefault="00785895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Здороваются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270D0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настраиваются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600D1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Соглашаются пойти в зимний лес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A27C7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настраиваются.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D11" w:rsidRPr="00823E52" w:rsidRDefault="00600D11" w:rsidP="00600D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Pr="00823E52">
              <w:rPr>
                <w:rFonts w:ascii="Times New Roman" w:hAnsi="Times New Roman"/>
              </w:rPr>
              <w:t xml:space="preserve"> музыкально-двигательное упражнение «В лесу»</w:t>
            </w:r>
            <w:r w:rsidRPr="00823E52">
              <w:rPr>
                <w:rFonts w:ascii="Times New Roman" w:hAnsi="Times New Roman"/>
              </w:rPr>
              <w:br/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C18" w:rsidRDefault="00CC6C18" w:rsidP="00A40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C18" w:rsidRDefault="00CC6C18" w:rsidP="00A40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690F" w:rsidRDefault="00600D1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Обращают внимание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зимний лес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D6" w:rsidRPr="004362FF" w:rsidRDefault="008F19D6" w:rsidP="008F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Обращают внимание на зайчонка,</w:t>
            </w:r>
            <w:r w:rsidRPr="004362FF">
              <w:rPr>
                <w:rFonts w:ascii="Times New Roman" w:hAnsi="Times New Roman"/>
                <w:sz w:val="24"/>
                <w:szCs w:val="24"/>
              </w:rPr>
              <w:t xml:space="preserve"> проявляют сопереживание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D6" w:rsidRDefault="008F19D6" w:rsidP="009C1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19D6" w:rsidRDefault="008F19D6" w:rsidP="009C1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19D6" w:rsidRDefault="008F19D6" w:rsidP="009C1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1301" w:rsidRPr="004362FF" w:rsidRDefault="009C1301" w:rsidP="009C1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Внимательно слушают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301" w:rsidRDefault="009C130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F69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 xml:space="preserve">Соглашаются </w:t>
            </w:r>
            <w:r w:rsidR="002B0E2A">
              <w:rPr>
                <w:rFonts w:ascii="Times New Roman" w:hAnsi="Times New Roman"/>
                <w:sz w:val="24"/>
                <w:szCs w:val="24"/>
              </w:rPr>
              <w:t>помочь зайчонку, приготовить для мамы зайчихи подарки.</w:t>
            </w:r>
          </w:p>
          <w:p w:rsidR="00371F69" w:rsidRDefault="00371F69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F69" w:rsidRDefault="00371F69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E2A" w:rsidRDefault="002B0E2A" w:rsidP="00371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F69" w:rsidRDefault="00371F69" w:rsidP="00371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Соглашаются вернуться в детски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gramEnd"/>
            <w:r w:rsidR="005E4338">
              <w:rPr>
                <w:rFonts w:ascii="Times New Roman" w:hAnsi="Times New Roman"/>
                <w:sz w:val="24"/>
                <w:szCs w:val="24"/>
              </w:rPr>
              <w:t xml:space="preserve"> чтобы сделать подарки для зайчихи</w:t>
            </w:r>
          </w:p>
          <w:p w:rsidR="00371F69" w:rsidRDefault="00371F69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301" w:rsidRDefault="009C130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301" w:rsidRDefault="009C130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301" w:rsidRPr="004362FF" w:rsidRDefault="009C130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Приглашают зайчонку пойти с ними в детский сад.</w:t>
            </w:r>
          </w:p>
        </w:tc>
        <w:tc>
          <w:tcPr>
            <w:tcW w:w="2838" w:type="dxa"/>
          </w:tcPr>
          <w:p w:rsidR="00A93D15" w:rsidRDefault="00CC6C18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Обратить внимание на гостей и поздороваться с ними.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CC6C18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Создать положительно-эмоциональный настрой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A27C7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Способны принимать собственные решения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E200D6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4362FF">
              <w:rPr>
                <w:rFonts w:ascii="Times New Roman" w:hAnsi="Times New Roman"/>
                <w:sz w:val="24"/>
                <w:szCs w:val="24"/>
              </w:rPr>
              <w:t>настроены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пойти в лес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Pr="00771674" w:rsidRDefault="0077167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674">
              <w:rPr>
                <w:rFonts w:ascii="Times New Roman" w:hAnsi="Times New Roman"/>
                <w:sz w:val="24"/>
                <w:szCs w:val="24"/>
              </w:rPr>
              <w:t>Способны</w:t>
            </w:r>
            <w:proofErr w:type="gramEnd"/>
            <w:r w:rsidRPr="00771674">
              <w:rPr>
                <w:rFonts w:ascii="Times New Roman" w:hAnsi="Times New Roman"/>
                <w:sz w:val="24"/>
                <w:szCs w:val="24"/>
              </w:rPr>
              <w:t xml:space="preserve"> выполнить за воспитателем  музыкально-двигательное упражнение «В лесу»</w:t>
            </w:r>
            <w:r w:rsidRPr="0077167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674" w:rsidRDefault="00771674" w:rsidP="0077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674" w:rsidRPr="004362FF" w:rsidRDefault="00771674" w:rsidP="0077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Заинтересованы.</w:t>
            </w: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8F19D6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Сопереживают зайчонку</w:t>
            </w:r>
          </w:p>
          <w:p w:rsidR="00CE2207" w:rsidRDefault="00CE2207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90F" w:rsidRDefault="004B690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362FF">
              <w:rPr>
                <w:rFonts w:ascii="Times New Roman" w:hAnsi="Times New Roman"/>
                <w:sz w:val="24"/>
                <w:szCs w:val="28"/>
                <w:lang w:eastAsia="ru-RU"/>
              </w:rPr>
              <w:t>Испытывают желание помочь оказавшемуся в беде персонажу (зайчонку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).</w:t>
            </w: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4362FF">
              <w:rPr>
                <w:rFonts w:ascii="Times New Roman" w:hAnsi="Times New Roman"/>
                <w:sz w:val="24"/>
                <w:szCs w:val="24"/>
              </w:rPr>
              <w:t>настроены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пойти в детский сад и сделать подарки для зайчихи.</w:t>
            </w:r>
          </w:p>
          <w:p w:rsidR="00BC0631" w:rsidRDefault="00BC063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631" w:rsidRDefault="00BC063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631" w:rsidRPr="004362FF" w:rsidRDefault="00BC063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настроены</w:t>
            </w:r>
          </w:p>
        </w:tc>
      </w:tr>
      <w:tr w:rsidR="000B19F6" w:rsidRPr="004362FF" w:rsidTr="00A40300">
        <w:tc>
          <w:tcPr>
            <w:tcW w:w="2586" w:type="dxa"/>
          </w:tcPr>
          <w:p w:rsidR="00A93D15" w:rsidRPr="004362FF" w:rsidRDefault="00A93D15" w:rsidP="00A403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40300" w:rsidRPr="00DA0783" w:rsidRDefault="00A40300" w:rsidP="00A40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00">
              <w:rPr>
                <w:rFonts w:ascii="Times New Roman" w:hAnsi="Times New Roman"/>
              </w:rPr>
              <w:t>Совместная/</w:t>
            </w:r>
            <w:r w:rsidR="00DA0783">
              <w:rPr>
                <w:rFonts w:ascii="Times New Roman" w:hAnsi="Times New Roman"/>
              </w:rPr>
              <w:t>самостоятельная деятельность с М</w:t>
            </w:r>
            <w:r w:rsidRPr="00A40300">
              <w:rPr>
                <w:rFonts w:ascii="Times New Roman" w:hAnsi="Times New Roman"/>
              </w:rPr>
              <w:t>отессори</w:t>
            </w:r>
            <w:r w:rsidR="00DA0783">
              <w:rPr>
                <w:rFonts w:ascii="Times New Roman" w:hAnsi="Times New Roman"/>
              </w:rPr>
              <w:t xml:space="preserve"> </w:t>
            </w:r>
            <w:proofErr w:type="gramStart"/>
            <w:r w:rsidRPr="00A40300">
              <w:rPr>
                <w:rFonts w:ascii="Times New Roman" w:hAnsi="Times New Roman"/>
              </w:rPr>
              <w:t>-м</w:t>
            </w:r>
            <w:proofErr w:type="gramEnd"/>
            <w:r w:rsidRPr="00A40300">
              <w:rPr>
                <w:rFonts w:ascii="Times New Roman" w:hAnsi="Times New Roman"/>
              </w:rPr>
              <w:t xml:space="preserve">атериалами по методике М. </w:t>
            </w:r>
            <w:r w:rsidRPr="00DA0783">
              <w:rPr>
                <w:rFonts w:ascii="Times New Roman" w:hAnsi="Times New Roman"/>
                <w:sz w:val="24"/>
                <w:szCs w:val="24"/>
              </w:rPr>
              <w:lastRenderedPageBreak/>
              <w:t>Монтессор</w:t>
            </w:r>
            <w:r w:rsidR="00DA078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93D15" w:rsidRPr="004362FF" w:rsidRDefault="00A93D15" w:rsidP="00A403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3D15" w:rsidRPr="004362FF" w:rsidRDefault="00A93D15" w:rsidP="00A403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3D15" w:rsidRPr="004362FF" w:rsidRDefault="00A93D15" w:rsidP="00A403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3D15" w:rsidRPr="004362FF" w:rsidRDefault="00A93D15" w:rsidP="00A403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3D15" w:rsidRPr="004362FF" w:rsidRDefault="00A93D15" w:rsidP="00A403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A93D15" w:rsidRPr="00A40300" w:rsidRDefault="004B690F" w:rsidP="00A4030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40300">
              <w:rPr>
                <w:rFonts w:ascii="Times New Roman" w:hAnsi="Times New Roman"/>
                <w:shd w:val="clear" w:color="auto" w:fill="FFFFFF"/>
              </w:rPr>
              <w:lastRenderedPageBreak/>
              <w:t>В: Вот мы и пришли в детский сад в нашу мастерскую.</w:t>
            </w:r>
          </w:p>
          <w:p w:rsidR="00CE2207" w:rsidRDefault="00CE2207" w:rsidP="00A40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6C1" w:rsidRDefault="005A46C1" w:rsidP="00A40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6DD8" w:rsidRPr="000F6DD8" w:rsidRDefault="00A40300" w:rsidP="00A40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 </w:t>
            </w: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разложены </w:t>
            </w:r>
            <w:r w:rsidR="000F6D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коврики, на ковриках лежат баночки с заданиями</w:t>
            </w:r>
            <w:r w:rsidR="000F6D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F6DD8" w:rsidRPr="000F6D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Дети самостоятельно выбирают коврик  </w:t>
            </w:r>
            <w:r w:rsidR="000F6DD8">
              <w:rPr>
                <w:rFonts w:ascii="Times New Roman" w:eastAsia="Times New Roman" w:hAnsi="Times New Roman"/>
                <w:color w:val="000000"/>
                <w:lang w:eastAsia="ru-RU"/>
              </w:rPr>
              <w:t>с заданием</w:t>
            </w:r>
          </w:p>
          <w:p w:rsidR="000F6DD8" w:rsidRDefault="000F6DD8" w:rsidP="00A40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690F" w:rsidRDefault="00A40300" w:rsidP="00A40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Молодцы, </w:t>
            </w:r>
            <w:proofErr w:type="gramStart"/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посмотрите какие у нас получились</w:t>
            </w:r>
            <w:proofErr w:type="gramEnd"/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красивые </w:t>
            </w:r>
            <w:r w:rsidR="000F6D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подарки  для зайчихи.</w:t>
            </w: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Давайте </w:t>
            </w:r>
            <w:r w:rsidR="00B97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подарки возьмём</w:t>
            </w: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7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пойдём к </w:t>
            </w:r>
            <w:r w:rsidR="00B977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зайчихе на </w:t>
            </w:r>
            <w:r w:rsidR="000F6D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рождения. Мама зайчиха нас </w:t>
            </w:r>
            <w:proofErr w:type="gramStart"/>
            <w:r w:rsidR="000F6D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уже</w:t>
            </w:r>
            <w:proofErr w:type="gramEnd"/>
            <w:r w:rsidR="000F6D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наверное заждалась</w:t>
            </w:r>
            <w:r w:rsidR="001737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73784" w:rsidRDefault="00173784" w:rsidP="00A40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154" w:rsidRDefault="00A23154" w:rsidP="00F50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5949" w:rsidRDefault="00CB5949" w:rsidP="00F50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154" w:rsidRDefault="00A23154" w:rsidP="00F50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50D4E" w:rsidRDefault="00D34D6A" w:rsidP="00F50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3784"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будем заходить и маме зайчихе подарки наши дарить.</w:t>
            </w:r>
          </w:p>
          <w:p w:rsidR="00F50D4E" w:rsidRDefault="00F50D4E" w:rsidP="00F50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-Мама,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сколько гостей пришло к тебе на День рождения!</w:t>
            </w:r>
          </w:p>
          <w:p w:rsidR="00F50D4E" w:rsidRDefault="00F50D4E" w:rsidP="00F50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3784" w:rsidRPr="004362FF" w:rsidRDefault="00173784" w:rsidP="00173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3392" w:rsidRDefault="00173784" w:rsidP="00173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-Мама зайчиха, мы поздравляем тебя с днем рождения и дарим тебе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наши подарки.</w:t>
            </w:r>
          </w:p>
          <w:p w:rsidR="00332938" w:rsidRDefault="00332938" w:rsidP="00173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2938" w:rsidRDefault="00332938" w:rsidP="00173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6C1" w:rsidRDefault="005A46C1" w:rsidP="00173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Зайчиха берёт у детей подарки, спрашивая каждого ребёнка, что он ей дарит.</w:t>
            </w:r>
          </w:p>
          <w:p w:rsidR="00173784" w:rsidRPr="004362FF" w:rsidRDefault="00F50D4E" w:rsidP="00173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Спасибо вам ребятки! </w:t>
            </w:r>
          </w:p>
          <w:p w:rsidR="00173784" w:rsidRPr="004362FF" w:rsidRDefault="00F50D4E" w:rsidP="00173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3784"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-Ребятки, я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ещё </w:t>
            </w:r>
            <w:r w:rsidR="00173784"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хочу с вами чай попить,</w:t>
            </w:r>
          </w:p>
          <w:p w:rsidR="00173784" w:rsidRPr="004362FF" w:rsidRDefault="00173784" w:rsidP="00173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 вы мне помогите стол накрыть.</w:t>
            </w:r>
          </w:p>
          <w:p w:rsidR="004B690F" w:rsidRPr="0025169F" w:rsidRDefault="00173784" w:rsidP="00251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 столе у м</w:t>
            </w:r>
            <w:r w:rsidR="00F50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еня стоят разноцветные блюдечки</w:t>
            </w: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Помогите к ним подобрать </w:t>
            </w:r>
            <w:r w:rsidR="005A4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чашечку</w:t>
            </w:r>
            <w:r w:rsidR="00F50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 красному блюдечку, красную чашечку, к зелёному блюдечку, зелёную чашечку</w:t>
            </w:r>
            <w:r w:rsidR="00251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3C5331" w:rsidRDefault="00A40300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</w:t>
            </w:r>
            <w:proofErr w:type="gramStart"/>
            <w:r w:rsidRPr="004362FF">
              <w:rPr>
                <w:rFonts w:ascii="Times New Roman" w:hAnsi="Times New Roman"/>
                <w:sz w:val="24"/>
                <w:szCs w:val="24"/>
              </w:rPr>
              <w:t>вовлекает детей к действиям</w:t>
            </w:r>
            <w:proofErr w:type="gramEnd"/>
            <w:r w:rsidRPr="004362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207" w:rsidRDefault="00CE2207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207" w:rsidRDefault="00CE2207" w:rsidP="00A40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Приглашает 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выбрать самостоятельно коврик с заданием.</w:t>
            </w:r>
          </w:p>
          <w:p w:rsidR="00CE2207" w:rsidRDefault="00CE2207" w:rsidP="00A40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162B4" w:rsidRDefault="003162B4" w:rsidP="00CE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207" w:rsidRPr="004362FF" w:rsidRDefault="00CE2207" w:rsidP="00CE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Предлагает посмо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треть на получившиеся  подарки и </w:t>
            </w:r>
            <w:r w:rsidRPr="004362FF">
              <w:rPr>
                <w:rFonts w:ascii="Times New Roman" w:hAnsi="Times New Roman"/>
                <w:sz w:val="24"/>
                <w:szCs w:val="24"/>
              </w:rPr>
              <w:t>отправится к зайчихе на День рождения.</w:t>
            </w:r>
          </w:p>
          <w:p w:rsidR="00CE2207" w:rsidRDefault="00CE2207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D6A" w:rsidRDefault="00D34D6A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D6A" w:rsidRDefault="00D34D6A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D6A" w:rsidRDefault="00D34D6A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DBB" w:rsidRDefault="009C130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Обращает внимание на домик зайчихи</w:t>
            </w:r>
          </w:p>
          <w:p w:rsidR="00D34D6A" w:rsidRDefault="00D34D6A" w:rsidP="00CA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54" w:rsidRDefault="00A23154" w:rsidP="00CA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54" w:rsidRDefault="00A23154" w:rsidP="00CA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DBB" w:rsidRDefault="00CA0DBB" w:rsidP="00CA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Предлагает зайти в домик зайчихи</w:t>
            </w:r>
          </w:p>
          <w:p w:rsidR="00CA0DBB" w:rsidRDefault="00CA0DBB" w:rsidP="00CA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DBB" w:rsidRDefault="00CA0DBB" w:rsidP="00CA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DBB" w:rsidRDefault="00CA0DBB" w:rsidP="00CA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392" w:rsidRDefault="00C63392" w:rsidP="00CA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DBB" w:rsidRPr="004362FF" w:rsidRDefault="00D34D6A" w:rsidP="00CA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Поздравляют</w:t>
            </w:r>
            <w:r w:rsidR="00CA0DBB" w:rsidRPr="004362FF">
              <w:rPr>
                <w:rFonts w:ascii="Times New Roman" w:hAnsi="Times New Roman"/>
                <w:sz w:val="24"/>
                <w:szCs w:val="24"/>
              </w:rPr>
              <w:t xml:space="preserve"> зайчиху с Днём </w:t>
            </w:r>
            <w:r>
              <w:rPr>
                <w:rFonts w:ascii="Times New Roman" w:hAnsi="Times New Roman"/>
                <w:sz w:val="24"/>
                <w:szCs w:val="24"/>
              </w:rPr>
              <w:t>рождения  и дарят</w:t>
            </w:r>
            <w:r w:rsidR="00CA0DBB">
              <w:rPr>
                <w:rFonts w:ascii="Times New Roman" w:hAnsi="Times New Roman"/>
                <w:sz w:val="24"/>
                <w:szCs w:val="24"/>
              </w:rPr>
              <w:t xml:space="preserve"> ей подарки</w:t>
            </w:r>
            <w:r w:rsidR="00CA0DBB" w:rsidRPr="004362FF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CA0DBB" w:rsidRDefault="00CA0DBB" w:rsidP="00CA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DBB" w:rsidRPr="004362FF" w:rsidRDefault="00CA0DBB" w:rsidP="00CA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Говорит за зайчиху.</w:t>
            </w:r>
          </w:p>
          <w:p w:rsidR="00332938" w:rsidRDefault="00332938" w:rsidP="00CA0D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2938" w:rsidRDefault="00332938" w:rsidP="00CA0D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2938" w:rsidRDefault="00332938" w:rsidP="00CA0D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026B" w:rsidRPr="00273183" w:rsidRDefault="00CA0DBB" w:rsidP="002731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 подносе приносит кружечки и предл</w:t>
            </w:r>
            <w:r w:rsidR="00C633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агает их расставить. На красное блюдечко</w:t>
            </w: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ставим </w:t>
            </w:r>
            <w:r w:rsidR="00C633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красную чашечку, на зелёное блюдечко </w:t>
            </w:r>
            <w:r w:rsidR="00C633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зелёную чашечку</w:t>
            </w:r>
            <w:r w:rsidR="00251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3A094F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Эмоционально вовлекаются к действиям</w:t>
            </w:r>
          </w:p>
          <w:p w:rsidR="003A094F" w:rsidRDefault="003A094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3A094F" w:rsidRDefault="00A40300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362FF">
              <w:rPr>
                <w:rFonts w:ascii="Times New Roman" w:hAnsi="Times New Roman"/>
                <w:sz w:val="24"/>
                <w:szCs w:val="28"/>
                <w:lang w:eastAsia="ru-RU"/>
              </w:rPr>
              <w:t>Соглашаются  сделать подарок для зайчихи</w:t>
            </w:r>
          </w:p>
          <w:p w:rsidR="00CE2207" w:rsidRDefault="00CE2207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Выбирают самостоятельно коврик и выполняют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задания</w:t>
            </w:r>
          </w:p>
          <w:p w:rsidR="003162B4" w:rsidRDefault="003162B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CA0DBB" w:rsidRDefault="00CE2207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Смотрят на получившийся результат </w:t>
            </w:r>
            <w:r w:rsidR="009C130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берут свои подарки и отправляются </w:t>
            </w:r>
            <w:proofErr w:type="gramStart"/>
            <w:r w:rsidR="009C1301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proofErr w:type="gramEnd"/>
            <w:r w:rsidR="009C130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CA0DBB" w:rsidRDefault="009C130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зайчихе на День рождения</w:t>
            </w:r>
          </w:p>
          <w:p w:rsidR="00CA0DBB" w:rsidRDefault="00CA0DBB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CA0DBB" w:rsidRDefault="00CA0DBB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CA0DBB" w:rsidRDefault="00CA0DBB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CA0DBB" w:rsidRDefault="00CA0DBB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CA0DBB" w:rsidRDefault="00CA0DBB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CA0DBB" w:rsidRDefault="00CA0DBB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CA0DBB" w:rsidRDefault="009C130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Обращают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внимание на домик зайчихи</w:t>
            </w:r>
          </w:p>
          <w:p w:rsidR="00CA0DBB" w:rsidRDefault="00CA0DBB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23154" w:rsidRDefault="00A23154" w:rsidP="009C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54" w:rsidRDefault="00A23154" w:rsidP="009C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DBB" w:rsidRDefault="00136679" w:rsidP="009C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 xml:space="preserve">Заходят в домик </w:t>
            </w:r>
            <w:proofErr w:type="gramStart"/>
            <w:r w:rsidRPr="004362F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362FF">
              <w:rPr>
                <w:rFonts w:ascii="Times New Roman" w:hAnsi="Times New Roman"/>
                <w:sz w:val="24"/>
                <w:szCs w:val="24"/>
              </w:rPr>
              <w:t xml:space="preserve"> зайчихи</w:t>
            </w:r>
          </w:p>
          <w:p w:rsidR="00136679" w:rsidRDefault="00136679" w:rsidP="009C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679" w:rsidRDefault="00136679" w:rsidP="009C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679" w:rsidRDefault="00136679" w:rsidP="009C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679" w:rsidRDefault="00136679" w:rsidP="009C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679" w:rsidRDefault="00136679" w:rsidP="009C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938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Поздравляют зайчиху.</w:t>
            </w:r>
            <w:r w:rsidRPr="00436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938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938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938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938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938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Дарят зайчихе свои подарки,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говорят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они дарят ей.</w:t>
            </w:r>
          </w:p>
          <w:p w:rsidR="00332938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938" w:rsidRPr="004362FF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Соглашаются помочь накрыть на стол.</w:t>
            </w:r>
          </w:p>
          <w:p w:rsidR="00332938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938" w:rsidRPr="004362FF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Подходят к столу.</w:t>
            </w:r>
          </w:p>
          <w:p w:rsidR="00332938" w:rsidRDefault="00332938" w:rsidP="0025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Подбирают по цвету тарелочки кружечку.</w:t>
            </w:r>
          </w:p>
          <w:p w:rsidR="00332938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938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938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938" w:rsidRPr="004362FF" w:rsidRDefault="00332938" w:rsidP="0033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3162B4" w:rsidRPr="004362FF" w:rsidRDefault="003162B4" w:rsidP="00316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интерес.</w:t>
            </w:r>
          </w:p>
          <w:p w:rsidR="003162B4" w:rsidRDefault="003162B4" w:rsidP="003162B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3D15" w:rsidRDefault="00A93D15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300" w:rsidRDefault="00A40300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Pr="004362FF" w:rsidRDefault="003162B4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 самостоятельно выбрать коврик с заданием</w:t>
            </w:r>
            <w:r w:rsidR="0027318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73183" w:rsidRPr="004362FF">
              <w:rPr>
                <w:rFonts w:ascii="Times New Roman" w:hAnsi="Times New Roman"/>
                <w:sz w:val="24"/>
                <w:szCs w:val="24"/>
              </w:rPr>
              <w:t xml:space="preserve"> осуществлять действия.</w:t>
            </w:r>
          </w:p>
          <w:p w:rsidR="004345D1" w:rsidRDefault="004345D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4362FF">
              <w:rPr>
                <w:rFonts w:ascii="Times New Roman" w:hAnsi="Times New Roman"/>
                <w:sz w:val="24"/>
                <w:szCs w:val="24"/>
              </w:rPr>
              <w:t>настроены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идти на День рождения.</w:t>
            </w: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С  удовольствием идут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день рождения к зайчихе</w:t>
            </w:r>
          </w:p>
          <w:p w:rsidR="00273183" w:rsidRDefault="00273183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Pr="004362FF" w:rsidRDefault="00273183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Способны принимать собственные решения</w:t>
            </w:r>
          </w:p>
          <w:p w:rsidR="00273183" w:rsidRPr="004362FF" w:rsidRDefault="00273183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Pr="004362FF" w:rsidRDefault="00273183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Pr="004362FF" w:rsidRDefault="00273183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Эмоционально положительно настроены.</w:t>
            </w:r>
          </w:p>
          <w:p w:rsidR="00273183" w:rsidRPr="004362FF" w:rsidRDefault="00273183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A23154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15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Может по просьбе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зайчихи </w:t>
            </w:r>
            <w:r w:rsidR="00E6339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проговорить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0F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что он дарит</w:t>
            </w: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Default="00A23154" w:rsidP="00980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Способны принимать собственные решения</w:t>
            </w:r>
          </w:p>
          <w:p w:rsidR="00273183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183" w:rsidRPr="004362FF" w:rsidRDefault="00273183" w:rsidP="0027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Проявляет желание самостоятельно</w:t>
            </w:r>
            <w:r w:rsidRPr="004362FF">
              <w:rPr>
                <w:rFonts w:ascii="Times New Roman" w:hAnsi="Times New Roman"/>
                <w:sz w:val="24"/>
                <w:szCs w:val="24"/>
              </w:rPr>
              <w:t xml:space="preserve"> группировать предметы по цвету.</w:t>
            </w:r>
          </w:p>
          <w:p w:rsidR="00273183" w:rsidRPr="004362FF" w:rsidRDefault="00273183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9F6" w:rsidRPr="004362FF" w:rsidTr="00A40300">
        <w:tc>
          <w:tcPr>
            <w:tcW w:w="2586" w:type="dxa"/>
          </w:tcPr>
          <w:p w:rsidR="00CE2207" w:rsidRPr="004362FF" w:rsidRDefault="00CE2207" w:rsidP="00CE22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  <w:p w:rsidR="00F12C98" w:rsidRPr="004362FF" w:rsidRDefault="00F12C98" w:rsidP="00A403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3D15" w:rsidRPr="004362FF" w:rsidRDefault="00A93D15" w:rsidP="00A403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5A46C1" w:rsidRDefault="005A46C1" w:rsidP="005A46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 теперь берите стульчики, садитесь к столу, будем пить с вами чай.</w:t>
            </w:r>
          </w:p>
          <w:p w:rsidR="0025169F" w:rsidRPr="004362FF" w:rsidRDefault="0025169F" w:rsidP="005A46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69F" w:rsidRDefault="0025169F" w:rsidP="00251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69F" w:rsidRPr="004362FF" w:rsidRDefault="0025169F" w:rsidP="00251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Какие вы все молодцы!!!!!!</w:t>
            </w:r>
          </w:p>
          <w:p w:rsidR="0025169F" w:rsidRDefault="0025169F" w:rsidP="002516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накрыли и посуду не разбили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такие красивые подарки мне подарили: картины, морковку, ёлочки, бусы</w:t>
            </w:r>
          </w:p>
          <w:p w:rsidR="00A93D15" w:rsidRPr="004362FF" w:rsidRDefault="00A93D15" w:rsidP="00A82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69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за зайчиху взять  стульчики, присесть к столу и попить чай.</w:t>
            </w:r>
          </w:p>
          <w:p w:rsidR="0025169F" w:rsidRDefault="0025169F" w:rsidP="0025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69F" w:rsidRPr="004362FF" w:rsidRDefault="0025169F" w:rsidP="0025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Поощряет детей.</w:t>
            </w:r>
          </w:p>
          <w:p w:rsidR="0025169F" w:rsidRPr="004362FF" w:rsidRDefault="0025169F" w:rsidP="0025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Выражает искреннее восхищение.</w:t>
            </w:r>
          </w:p>
          <w:p w:rsidR="0025169F" w:rsidRPr="004362F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9EC" w:rsidRDefault="002F09EC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69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стульчики и пьют чай</w:t>
            </w:r>
          </w:p>
          <w:p w:rsidR="0025169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69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69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69F" w:rsidRDefault="0025169F" w:rsidP="0025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62FF"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End"/>
            <w:r w:rsidRPr="004362FF">
              <w:rPr>
                <w:rFonts w:ascii="Times New Roman" w:hAnsi="Times New Roman"/>
                <w:sz w:val="24"/>
                <w:szCs w:val="24"/>
              </w:rPr>
              <w:t xml:space="preserve"> как их хвалит зайчиха.</w:t>
            </w:r>
          </w:p>
          <w:p w:rsidR="0025169F" w:rsidRPr="004362FF" w:rsidRDefault="0025169F" w:rsidP="0025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Выражают собственные мысли.</w:t>
            </w:r>
          </w:p>
          <w:p w:rsidR="0025169F" w:rsidRPr="004362F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25169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69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Играют.</w:t>
            </w:r>
          </w:p>
          <w:p w:rsidR="0025169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69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69F" w:rsidRDefault="0025169F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D15" w:rsidRPr="004362FF" w:rsidRDefault="004345D1" w:rsidP="00A4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FF">
              <w:rPr>
                <w:rFonts w:ascii="Times New Roman" w:hAnsi="Times New Roman"/>
                <w:sz w:val="24"/>
                <w:szCs w:val="24"/>
              </w:rPr>
              <w:t>Способны выражать радость от того, что оказали помощь зайчонку, по</w:t>
            </w:r>
            <w:r>
              <w:rPr>
                <w:rFonts w:ascii="Times New Roman" w:hAnsi="Times New Roman"/>
                <w:sz w:val="24"/>
                <w:szCs w:val="24"/>
              </w:rPr>
              <w:t>дарили зайчихе подарки</w:t>
            </w:r>
            <w:r w:rsidRPr="004362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362FF">
              <w:rPr>
                <w:rFonts w:ascii="Times New Roman" w:hAnsi="Times New Roman"/>
                <w:sz w:val="24"/>
                <w:szCs w:val="24"/>
              </w:rPr>
              <w:t>помогли</w:t>
            </w:r>
            <w:proofErr w:type="gramEnd"/>
            <w:r w:rsidRPr="004362FF">
              <w:rPr>
                <w:rFonts w:ascii="Times New Roman" w:hAnsi="Times New Roman"/>
                <w:sz w:val="24"/>
                <w:szCs w:val="24"/>
              </w:rPr>
              <w:t xml:space="preserve"> расставит </w:t>
            </w:r>
            <w:r>
              <w:rPr>
                <w:rFonts w:ascii="Times New Roman" w:hAnsi="Times New Roman"/>
                <w:sz w:val="24"/>
                <w:szCs w:val="24"/>
              </w:rPr>
              <w:t>посуду</w:t>
            </w:r>
            <w:r w:rsidRPr="004362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7F7E" w:rsidRDefault="00F77F7E" w:rsidP="00A93D15">
      <w:pPr>
        <w:spacing w:after="0" w:line="240" w:lineRule="auto"/>
        <w:rPr>
          <w:rFonts w:ascii="Times New Roman" w:hAnsi="Times New Roman"/>
          <w:b/>
          <w:sz w:val="24"/>
        </w:rPr>
        <w:sectPr w:rsidR="00F77F7E" w:rsidSect="00B93130">
          <w:pgSz w:w="16838" w:h="11906" w:orient="landscape"/>
          <w:pgMar w:top="381" w:right="567" w:bottom="381" w:left="567" w:header="709" w:footer="709" w:gutter="0"/>
          <w:cols w:space="708"/>
          <w:docGrid w:linePitch="381"/>
        </w:sectPr>
      </w:pPr>
    </w:p>
    <w:p w:rsidR="00041165" w:rsidRPr="00D11EF7" w:rsidRDefault="00041165" w:rsidP="00D11EF7">
      <w:pPr>
        <w:jc w:val="center"/>
        <w:rPr>
          <w:rFonts w:ascii="Times New Roman" w:hAnsi="Times New Roman"/>
          <w:sz w:val="28"/>
          <w:szCs w:val="28"/>
        </w:rPr>
      </w:pPr>
    </w:p>
    <w:sectPr w:rsidR="00041165" w:rsidRPr="00D11EF7" w:rsidSect="00D11E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0D01"/>
    <w:multiLevelType w:val="hybridMultilevel"/>
    <w:tmpl w:val="F38CEB48"/>
    <w:lvl w:ilvl="0" w:tplc="6964A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68721F"/>
    <w:multiLevelType w:val="hybridMultilevel"/>
    <w:tmpl w:val="B41C0C64"/>
    <w:lvl w:ilvl="0" w:tplc="59A800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7721C0"/>
    <w:multiLevelType w:val="hybridMultilevel"/>
    <w:tmpl w:val="41D633CA"/>
    <w:lvl w:ilvl="0" w:tplc="B9AED69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15"/>
    <w:rsid w:val="00023000"/>
    <w:rsid w:val="00023F4B"/>
    <w:rsid w:val="00041165"/>
    <w:rsid w:val="00051D25"/>
    <w:rsid w:val="00055A01"/>
    <w:rsid w:val="00063398"/>
    <w:rsid w:val="00064040"/>
    <w:rsid w:val="00071F2E"/>
    <w:rsid w:val="000B19F6"/>
    <w:rsid w:val="000F6DD8"/>
    <w:rsid w:val="00100F81"/>
    <w:rsid w:val="00105172"/>
    <w:rsid w:val="00121DAA"/>
    <w:rsid w:val="00136679"/>
    <w:rsid w:val="00143717"/>
    <w:rsid w:val="0015698C"/>
    <w:rsid w:val="001627BB"/>
    <w:rsid w:val="00173784"/>
    <w:rsid w:val="00191291"/>
    <w:rsid w:val="001D7F44"/>
    <w:rsid w:val="001E34B4"/>
    <w:rsid w:val="001F5E7C"/>
    <w:rsid w:val="001F637F"/>
    <w:rsid w:val="002007CC"/>
    <w:rsid w:val="00204986"/>
    <w:rsid w:val="00222799"/>
    <w:rsid w:val="00240B55"/>
    <w:rsid w:val="0025169F"/>
    <w:rsid w:val="0025680C"/>
    <w:rsid w:val="00270D04"/>
    <w:rsid w:val="00273183"/>
    <w:rsid w:val="002927B9"/>
    <w:rsid w:val="002B0E2A"/>
    <w:rsid w:val="002B1C3C"/>
    <w:rsid w:val="002B278B"/>
    <w:rsid w:val="002C2054"/>
    <w:rsid w:val="002D026B"/>
    <w:rsid w:val="002D3E89"/>
    <w:rsid w:val="002D4C4F"/>
    <w:rsid w:val="002E4FFD"/>
    <w:rsid w:val="002F09EC"/>
    <w:rsid w:val="003014D9"/>
    <w:rsid w:val="00315D51"/>
    <w:rsid w:val="003162B4"/>
    <w:rsid w:val="003254E0"/>
    <w:rsid w:val="00326BE4"/>
    <w:rsid w:val="00332938"/>
    <w:rsid w:val="00341DF7"/>
    <w:rsid w:val="00366A70"/>
    <w:rsid w:val="00371F69"/>
    <w:rsid w:val="003938A9"/>
    <w:rsid w:val="0039637C"/>
    <w:rsid w:val="003A094F"/>
    <w:rsid w:val="003B2F37"/>
    <w:rsid w:val="003B5289"/>
    <w:rsid w:val="003B7AA1"/>
    <w:rsid w:val="003C5331"/>
    <w:rsid w:val="003C6DA5"/>
    <w:rsid w:val="003C79B4"/>
    <w:rsid w:val="003F1BBA"/>
    <w:rsid w:val="004056E6"/>
    <w:rsid w:val="00417C1A"/>
    <w:rsid w:val="00430750"/>
    <w:rsid w:val="004345D1"/>
    <w:rsid w:val="004362FF"/>
    <w:rsid w:val="004534D5"/>
    <w:rsid w:val="00460155"/>
    <w:rsid w:val="00462F23"/>
    <w:rsid w:val="00470671"/>
    <w:rsid w:val="00482336"/>
    <w:rsid w:val="00486A85"/>
    <w:rsid w:val="004A2730"/>
    <w:rsid w:val="004B38C1"/>
    <w:rsid w:val="004B690F"/>
    <w:rsid w:val="004C0B86"/>
    <w:rsid w:val="004C20A9"/>
    <w:rsid w:val="004C36C6"/>
    <w:rsid w:val="004D0F52"/>
    <w:rsid w:val="004D1FB3"/>
    <w:rsid w:val="004D4E0B"/>
    <w:rsid w:val="00503E36"/>
    <w:rsid w:val="0052394E"/>
    <w:rsid w:val="005475AF"/>
    <w:rsid w:val="0055759D"/>
    <w:rsid w:val="0057370D"/>
    <w:rsid w:val="00575AB5"/>
    <w:rsid w:val="00580E33"/>
    <w:rsid w:val="005A46C1"/>
    <w:rsid w:val="005A7D8B"/>
    <w:rsid w:val="005E4338"/>
    <w:rsid w:val="005F5ACB"/>
    <w:rsid w:val="00600D11"/>
    <w:rsid w:val="006252B9"/>
    <w:rsid w:val="006257D8"/>
    <w:rsid w:val="00625FE0"/>
    <w:rsid w:val="00661135"/>
    <w:rsid w:val="006729E5"/>
    <w:rsid w:val="00673667"/>
    <w:rsid w:val="0068479E"/>
    <w:rsid w:val="00697E5F"/>
    <w:rsid w:val="006A2B4E"/>
    <w:rsid w:val="006A4A2C"/>
    <w:rsid w:val="006B6247"/>
    <w:rsid w:val="006C6A35"/>
    <w:rsid w:val="006C7901"/>
    <w:rsid w:val="006D2406"/>
    <w:rsid w:val="006E3C51"/>
    <w:rsid w:val="006E6B89"/>
    <w:rsid w:val="00706163"/>
    <w:rsid w:val="0070662A"/>
    <w:rsid w:val="007172E7"/>
    <w:rsid w:val="007445A3"/>
    <w:rsid w:val="00760FBC"/>
    <w:rsid w:val="00771674"/>
    <w:rsid w:val="00773D70"/>
    <w:rsid w:val="00785895"/>
    <w:rsid w:val="00794DC2"/>
    <w:rsid w:val="007B0868"/>
    <w:rsid w:val="007C688D"/>
    <w:rsid w:val="007D72D3"/>
    <w:rsid w:val="007E30DD"/>
    <w:rsid w:val="008066A0"/>
    <w:rsid w:val="00823E52"/>
    <w:rsid w:val="00836020"/>
    <w:rsid w:val="0085038B"/>
    <w:rsid w:val="0085093A"/>
    <w:rsid w:val="00857398"/>
    <w:rsid w:val="008616E3"/>
    <w:rsid w:val="00870E76"/>
    <w:rsid w:val="00890FAB"/>
    <w:rsid w:val="00897062"/>
    <w:rsid w:val="008C07D7"/>
    <w:rsid w:val="008D4F67"/>
    <w:rsid w:val="008E1937"/>
    <w:rsid w:val="008E4F4D"/>
    <w:rsid w:val="008F19D6"/>
    <w:rsid w:val="008F3995"/>
    <w:rsid w:val="00904F01"/>
    <w:rsid w:val="009375C3"/>
    <w:rsid w:val="00941D99"/>
    <w:rsid w:val="00980F38"/>
    <w:rsid w:val="0098553C"/>
    <w:rsid w:val="009A22FA"/>
    <w:rsid w:val="009A714E"/>
    <w:rsid w:val="009B7A4A"/>
    <w:rsid w:val="009C1301"/>
    <w:rsid w:val="009C1A32"/>
    <w:rsid w:val="009C367D"/>
    <w:rsid w:val="009D3265"/>
    <w:rsid w:val="009D724B"/>
    <w:rsid w:val="009F259D"/>
    <w:rsid w:val="00A04473"/>
    <w:rsid w:val="00A061DD"/>
    <w:rsid w:val="00A104BA"/>
    <w:rsid w:val="00A23154"/>
    <w:rsid w:val="00A254AE"/>
    <w:rsid w:val="00A27C71"/>
    <w:rsid w:val="00A31DD2"/>
    <w:rsid w:val="00A40300"/>
    <w:rsid w:val="00A42198"/>
    <w:rsid w:val="00A52863"/>
    <w:rsid w:val="00A570E6"/>
    <w:rsid w:val="00A57672"/>
    <w:rsid w:val="00A825A5"/>
    <w:rsid w:val="00A840A1"/>
    <w:rsid w:val="00A93D15"/>
    <w:rsid w:val="00A96E1F"/>
    <w:rsid w:val="00AA198B"/>
    <w:rsid w:val="00AA19CE"/>
    <w:rsid w:val="00AB0B56"/>
    <w:rsid w:val="00AC0253"/>
    <w:rsid w:val="00AE3D45"/>
    <w:rsid w:val="00B06A43"/>
    <w:rsid w:val="00B26C54"/>
    <w:rsid w:val="00B26DDF"/>
    <w:rsid w:val="00B3395F"/>
    <w:rsid w:val="00B6437B"/>
    <w:rsid w:val="00B735AA"/>
    <w:rsid w:val="00B85DC8"/>
    <w:rsid w:val="00B93130"/>
    <w:rsid w:val="00B97770"/>
    <w:rsid w:val="00BB0199"/>
    <w:rsid w:val="00BC0631"/>
    <w:rsid w:val="00BC3E98"/>
    <w:rsid w:val="00BE5336"/>
    <w:rsid w:val="00C11077"/>
    <w:rsid w:val="00C23445"/>
    <w:rsid w:val="00C5722C"/>
    <w:rsid w:val="00C63392"/>
    <w:rsid w:val="00C6568B"/>
    <w:rsid w:val="00C7125A"/>
    <w:rsid w:val="00C74118"/>
    <w:rsid w:val="00C76C05"/>
    <w:rsid w:val="00C81CEA"/>
    <w:rsid w:val="00CA0DBB"/>
    <w:rsid w:val="00CB5949"/>
    <w:rsid w:val="00CC6C18"/>
    <w:rsid w:val="00CD4605"/>
    <w:rsid w:val="00CE2207"/>
    <w:rsid w:val="00D11EF7"/>
    <w:rsid w:val="00D254DE"/>
    <w:rsid w:val="00D26AFA"/>
    <w:rsid w:val="00D33C68"/>
    <w:rsid w:val="00D34D6A"/>
    <w:rsid w:val="00D4613C"/>
    <w:rsid w:val="00D64326"/>
    <w:rsid w:val="00D7085C"/>
    <w:rsid w:val="00D7671B"/>
    <w:rsid w:val="00D87D4B"/>
    <w:rsid w:val="00DA0783"/>
    <w:rsid w:val="00DA771C"/>
    <w:rsid w:val="00DB400B"/>
    <w:rsid w:val="00DB5076"/>
    <w:rsid w:val="00DE1483"/>
    <w:rsid w:val="00DF1678"/>
    <w:rsid w:val="00E200D6"/>
    <w:rsid w:val="00E22CDC"/>
    <w:rsid w:val="00E44DBC"/>
    <w:rsid w:val="00E45E65"/>
    <w:rsid w:val="00E46606"/>
    <w:rsid w:val="00E6339A"/>
    <w:rsid w:val="00E65DC4"/>
    <w:rsid w:val="00E66E2F"/>
    <w:rsid w:val="00E83FEE"/>
    <w:rsid w:val="00E8698E"/>
    <w:rsid w:val="00E92AFE"/>
    <w:rsid w:val="00EC08AB"/>
    <w:rsid w:val="00EC7F71"/>
    <w:rsid w:val="00ED4485"/>
    <w:rsid w:val="00EE3ECE"/>
    <w:rsid w:val="00EF4BF6"/>
    <w:rsid w:val="00EF6440"/>
    <w:rsid w:val="00F02D98"/>
    <w:rsid w:val="00F12C98"/>
    <w:rsid w:val="00F46A21"/>
    <w:rsid w:val="00F50D4E"/>
    <w:rsid w:val="00F54DB2"/>
    <w:rsid w:val="00F60F61"/>
    <w:rsid w:val="00F6337A"/>
    <w:rsid w:val="00F77F7E"/>
    <w:rsid w:val="00FA0AAB"/>
    <w:rsid w:val="00FA4A84"/>
    <w:rsid w:val="00FB44EF"/>
    <w:rsid w:val="00FD2A08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FD"/>
    <w:pPr>
      <w:ind w:left="720"/>
      <w:contextualSpacing/>
    </w:pPr>
  </w:style>
  <w:style w:type="character" w:customStyle="1" w:styleId="apple-converted-space">
    <w:name w:val="apple-converted-space"/>
    <w:basedOn w:val="a0"/>
    <w:rsid w:val="006A2B4E"/>
  </w:style>
  <w:style w:type="character" w:styleId="a4">
    <w:name w:val="Emphasis"/>
    <w:basedOn w:val="a0"/>
    <w:uiPriority w:val="20"/>
    <w:qFormat/>
    <w:rsid w:val="006A2B4E"/>
    <w:rPr>
      <w:i/>
      <w:iCs/>
    </w:rPr>
  </w:style>
  <w:style w:type="character" w:customStyle="1" w:styleId="FontStyle207">
    <w:name w:val="Font Style207"/>
    <w:basedOn w:val="a0"/>
    <w:uiPriority w:val="99"/>
    <w:rsid w:val="00D7085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EF644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85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EE14-77CF-43DF-952A-085CA567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8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Artema Posokhin</cp:lastModifiedBy>
  <cp:revision>140</cp:revision>
  <cp:lastPrinted>2014-12-15T23:25:00Z</cp:lastPrinted>
  <dcterms:created xsi:type="dcterms:W3CDTF">2014-10-06T22:29:00Z</dcterms:created>
  <dcterms:modified xsi:type="dcterms:W3CDTF">2016-11-28T13:10:00Z</dcterms:modified>
</cp:coreProperties>
</file>