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5" w:rsidRDefault="00CC7E35" w:rsidP="00CC7E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Конспект  группового логопедического занятия по коррекции</w:t>
      </w:r>
    </w:p>
    <w:p w:rsidR="00CC7E35" w:rsidRPr="000D3C31" w:rsidRDefault="00CC7E35" w:rsidP="00CC7E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 xml:space="preserve"> нарушений чтения и письма  с </w:t>
      </w:r>
      <w:r>
        <w:rPr>
          <w:rFonts w:ascii="Times New Roman" w:hAnsi="Times New Roman"/>
          <w:b/>
          <w:sz w:val="28"/>
          <w:szCs w:val="28"/>
        </w:rPr>
        <w:t>об</w:t>
      </w:r>
      <w:r w:rsidRPr="000D3C3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ющимися 3</w:t>
      </w:r>
      <w:r w:rsidRPr="000D3C31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Диагноз</w:t>
      </w:r>
      <w:r w:rsidR="00995FFE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Системное недоразвитие речи. </w:t>
      </w:r>
      <w:r w:rsidRPr="006C537A">
        <w:rPr>
          <w:rFonts w:ascii="Times New Roman" w:hAnsi="Times New Roman"/>
          <w:sz w:val="28"/>
          <w:szCs w:val="28"/>
        </w:rPr>
        <w:t>Дислексия.  Дисграфия.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Составление простых распространённых предложений</w:t>
      </w:r>
      <w:r w:rsidRPr="006C537A">
        <w:rPr>
          <w:rFonts w:ascii="Times New Roman" w:hAnsi="Times New Roman"/>
          <w:sz w:val="28"/>
          <w:szCs w:val="28"/>
        </w:rPr>
        <w:t>.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Цель</w:t>
      </w:r>
      <w:r w:rsidRPr="006C537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упражнение в составлении простых распространённых предложений с предлогами и без предлогов.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85D9F">
        <w:rPr>
          <w:rFonts w:ascii="Times New Roman" w:hAnsi="Times New Roman"/>
          <w:b/>
          <w:sz w:val="28"/>
          <w:szCs w:val="28"/>
        </w:rPr>
        <w:t>Задачи: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585D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продолжать учить детей составлять простые распространённые предложения с предлогами, без предлогов по картинкам, по демонстрации действий, с данными именами существительными, из слов, данных вразбивку; 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обучающихся в понимании логико-грамматических конструкций;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обучающихся в правильном употреблении простой и составной формы будущего времени глагола;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правило написания предложения;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5D9F">
        <w:rPr>
          <w:rFonts w:ascii="Times New Roman" w:hAnsi="Times New Roman"/>
          <w:sz w:val="28"/>
          <w:szCs w:val="28"/>
        </w:rPr>
        <w:t xml:space="preserve">воспитывать  познавательный интерес </w:t>
      </w:r>
      <w:r>
        <w:rPr>
          <w:rFonts w:ascii="Times New Roman" w:hAnsi="Times New Roman"/>
          <w:sz w:val="28"/>
          <w:szCs w:val="28"/>
        </w:rPr>
        <w:t xml:space="preserve">к процессу обучения посредством </w:t>
      </w:r>
      <w:r w:rsidRPr="00585D9F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ользования игровой формы работы;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внимание, слуховую память, фонематический анализ и синтез, мыслительные процессы (анализ, синтез), общую моторику.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B17594">
        <w:rPr>
          <w:rFonts w:ascii="Times New Roman" w:hAnsi="Times New Roman"/>
          <w:b/>
          <w:sz w:val="28"/>
          <w:szCs w:val="28"/>
        </w:rPr>
        <w:t>Оборудование.</w:t>
      </w:r>
      <w:r>
        <w:rPr>
          <w:rFonts w:ascii="Times New Roman" w:hAnsi="Times New Roman"/>
          <w:sz w:val="28"/>
          <w:szCs w:val="28"/>
        </w:rPr>
        <w:t xml:space="preserve">  </w:t>
      </w:r>
      <w:r w:rsidR="00372FE4">
        <w:rPr>
          <w:rFonts w:ascii="Times New Roman" w:hAnsi="Times New Roman"/>
          <w:sz w:val="28"/>
          <w:szCs w:val="28"/>
        </w:rPr>
        <w:t>Мультимедийная установка, мультимедийная презентация; карточки с предложениями с пропущенными словами; предметные картинки: рюкзак, удочка, корзина, скакалка, мяч, река; логопедические кубики; листы бумаги, ручки, простые карандаши.</w:t>
      </w:r>
    </w:p>
    <w:p w:rsidR="00372FE4" w:rsidRPr="00964D52" w:rsidRDefault="00372FE4" w:rsidP="00CC7E35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1526"/>
        <w:gridCol w:w="4961"/>
        <w:gridCol w:w="7938"/>
      </w:tblGrid>
      <w:tr w:rsidR="00CC7E35" w:rsidTr="00CC7E35">
        <w:tc>
          <w:tcPr>
            <w:tcW w:w="1526" w:type="dxa"/>
          </w:tcPr>
          <w:p w:rsidR="00984588" w:rsidRDefault="00984588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588" w:rsidRPr="00CC7E35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</w:tcPr>
          <w:p w:rsidR="00984588" w:rsidRDefault="00984588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662136" w:rsidRDefault="00CC7E35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работы, цель</w:t>
            </w:r>
          </w:p>
        </w:tc>
        <w:tc>
          <w:tcPr>
            <w:tcW w:w="7938" w:type="dxa"/>
          </w:tcPr>
          <w:p w:rsidR="00984588" w:rsidRDefault="00984588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662136" w:rsidRDefault="00CC7E35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CC7E35" w:rsidTr="00CC7E35">
        <w:tc>
          <w:tcPr>
            <w:tcW w:w="1526" w:type="dxa"/>
          </w:tcPr>
          <w:p w:rsidR="00CC7E35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984588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45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P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E35" w:rsidRDefault="00CC7E35" w:rsidP="00CC7E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027A03" w:rsidRDefault="00CC7E35" w:rsidP="00CC7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(3 мин.)</w:t>
            </w:r>
          </w:p>
          <w:p w:rsidR="00CC7E35" w:rsidRDefault="00CC7E35" w:rsidP="00CC7E35">
            <w:pPr>
              <w:ind w:firstLine="0"/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эмоционального настроя на </w:t>
            </w:r>
            <w:r w:rsidRPr="009134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C7E35" w:rsidRDefault="00CC7E35">
            <w:pPr>
              <w:ind w:firstLine="0"/>
            </w:pPr>
          </w:p>
          <w:p w:rsidR="00CC7E35" w:rsidRDefault="00CC7E35" w:rsidP="00CC7E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  читает стихотворение И. Романова «Доброе утро».</w:t>
            </w:r>
          </w:p>
          <w:p w:rsidR="00CC7E35" w:rsidRPr="00CC7E35" w:rsidRDefault="00CC7E35" w:rsidP="00CC7E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Придумано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кем-то просто и мудро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: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При встрече здороваться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:</w:t>
            </w:r>
          </w:p>
          <w:p w:rsidR="00CC7E35" w:rsidRDefault="00CC7E35" w:rsidP="00984588">
            <w:pPr>
              <w:spacing w:line="240" w:lineRule="auto"/>
              <w:jc w:val="center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— Доброе утро!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— Доброе утро!- Солнцу и птицам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!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— Доброе утро! — Улыбчивым лицам!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И каждый становится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добрым, доверчивым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.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П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усть доброе утро длится до вечера!</w:t>
            </w:r>
          </w:p>
          <w:p w:rsidR="00984588" w:rsidRPr="00984588" w:rsidRDefault="00984588" w:rsidP="0098458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lastRenderedPageBreak/>
              <w:t>Обучающиеся приветствуют всех  словами «Доброе утро!», занимают свои места.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Pr="00B45333" w:rsidRDefault="005A5F41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 (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7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5A5F41" w:rsidRPr="00F43A4C" w:rsidRDefault="005A5F41" w:rsidP="005A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темы занятия с использованием проблемной ситуации; упражнение обучающихся в составлении предложений из данных слов.</w:t>
            </w: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5A5F41" w:rsidRDefault="005A5F41" w:rsidP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 обучающимся узнать название мультфильма, с героями которого они сегодня будут заниматься. Для этого дети располагают слова в правильной последовательности, составляя из них предложение (Трое, Простоквашино, из. – «Трое из Простоквашино»). Обучающиеся называют героев мультфильма. Учитель-логопед сообщает тему занятия.</w:t>
            </w:r>
          </w:p>
          <w:p w:rsidR="005A5F41" w:rsidRPr="005A5F41" w:rsidRDefault="005A5F41" w:rsidP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998" w:rsidRPr="00AE4998" w:rsidRDefault="00AE4998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9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998" w:rsidRPr="00913475" w:rsidRDefault="00372FE4" w:rsidP="0091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 (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F41"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5A5F41" w:rsidRPr="005A5F41" w:rsidRDefault="005A5F41" w:rsidP="005A5F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5A5F41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Актуализация знаний обучающихся о предложении.</w:t>
            </w:r>
          </w:p>
          <w:p w:rsidR="005A5F41" w:rsidRDefault="00913475" w:rsidP="00913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знаний обучающихся о предложении, повторение правила написания предложения.</w:t>
            </w:r>
          </w:p>
          <w:p w:rsidR="00913475" w:rsidRPr="00913475" w:rsidRDefault="00913475" w:rsidP="00913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5A5F41" w:rsidRDefault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98" w:rsidRPr="00AE4998" w:rsidRDefault="00913475" w:rsidP="00A6686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повторяют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 xml:space="preserve"> состав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состоит из слов, слова в предложении связаны друг с другом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>), правило написания предложения</w:t>
            </w:r>
            <w:r w:rsidR="00A6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372FE4" w:rsidRPr="00372FE4" w:rsidRDefault="00372FE4" w:rsidP="00372FE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13475" w:rsidRDefault="00913475" w:rsidP="0091347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</w:p>
          <w:p w:rsidR="00292198" w:rsidRDefault="00913475" w:rsidP="0091347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1347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 xml:space="preserve">Понимание логико-грамматических конструкций. </w:t>
            </w:r>
          </w:p>
          <w:p w:rsidR="00292198" w:rsidRPr="00292198" w:rsidRDefault="00292198" w:rsidP="00984588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292198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упражнение в понимании логико-грамматических конструкций.</w:t>
            </w:r>
          </w:p>
        </w:tc>
        <w:tc>
          <w:tcPr>
            <w:tcW w:w="7938" w:type="dxa"/>
          </w:tcPr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почтальона Печкина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слушают предложения, произносимые учителем-логопедом, отвечают на вопросы полными предложениями.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Деревня меньше города. Что больше?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За домом сад. Что впереди?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Через речку мост. Что под мостом?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Дерево выше кустарника. Что ниже?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У коровы телёнок. Кто мама?</w:t>
            </w:r>
          </w:p>
          <w:p w:rsidR="00984588" w:rsidRP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охотится на зайца. Кто убегает?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372FE4" w:rsidRPr="00372FE4" w:rsidRDefault="00372FE4" w:rsidP="00372FE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3.3</w:t>
            </w:r>
            <w:r w:rsid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292198" w:rsidRDefault="00292198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292198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lastRenderedPageBreak/>
              <w:t>Составление предложений по сюжетным картинкам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E13584" w:rsidRDefault="00E13584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упражнение обучающихся в составлении предложений по сюжетным картинкам.</w:t>
            </w:r>
          </w:p>
          <w:p w:rsidR="00E13584" w:rsidRDefault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Pr="00967DB4" w:rsidRDefault="00967DB4" w:rsidP="00967DB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D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 Шарика</w:t>
            </w:r>
          </w:p>
          <w:p w:rsidR="00292198" w:rsidRPr="00292198" w:rsidRDefault="00292198" w:rsidP="00967DB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9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E1358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по сюжетным картинкам </w:t>
            </w:r>
            <w:r w:rsidR="00984588">
              <w:rPr>
                <w:rFonts w:ascii="Times New Roman" w:hAnsi="Times New Roman" w:cs="Times New Roman"/>
                <w:sz w:val="28"/>
                <w:szCs w:val="28"/>
              </w:rPr>
              <w:t xml:space="preserve"> (на экране) </w:t>
            </w:r>
            <w:r w:rsidR="00E13584">
              <w:rPr>
                <w:rFonts w:ascii="Times New Roman" w:hAnsi="Times New Roman" w:cs="Times New Roman"/>
                <w:sz w:val="28"/>
                <w:szCs w:val="28"/>
              </w:rPr>
              <w:t>по теме: «Осень».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E1358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Распространение предложений именами прилагательными</w:t>
            </w:r>
            <w:r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E13584" w:rsidRDefault="00E13584" w:rsidP="00E13584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распространение предложений определениями, выраженными именами прилагательными, с опорой на вопросы.</w:t>
            </w:r>
          </w:p>
          <w:p w:rsidR="00E13584" w:rsidRPr="00E13584" w:rsidRDefault="00E13584" w:rsidP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P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Задание кота Матроскина</w:t>
            </w: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Обучающиеся добавляют подходящие пропущенные слова, опираясь на вопросы. </w:t>
            </w:r>
            <w:r w:rsidR="00967DB4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Задание п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роводится в форме работы по карточкам.</w:t>
            </w: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Наступила (какая?) зима. Выпал (какой?) снег. Небо зимой (какое?)…  Везде (какие?) сугробы. Ребята играют в (какие?) игры. </w:t>
            </w:r>
          </w:p>
          <w:p w:rsidR="00E13584" w:rsidRDefault="00E13584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9845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3.5.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E1358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Динамическая пауза. Составление предложений по демонстрации действий.</w:t>
            </w:r>
          </w:p>
          <w:p w:rsidR="00E13584" w:rsidRP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упражнение обучающихся в составлении простых распространённых предложений по демонстрации действий; развитие общей моторики.</w:t>
            </w:r>
          </w:p>
          <w:p w:rsidR="00E13584" w:rsidRDefault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Обучающиеся выбирают картинки с изображением предметов, н</w:t>
            </w:r>
            <w:r w:rsidR="00A66866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еобходимых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для летнего отдыха, по очереди показывают действия, которые можно выполнять с этими предметами.</w:t>
            </w:r>
            <w:r w:rsid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Дети выполняют движения, составляют предложения, используя простую и составную форму будущего времени глаголов. 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Летом мы будем купаться. Летом мы будем собирать грибы и ягоды. Летом мы будем играть в мяч. Летом мы будем прыгать через скакалку. Летом мы пойдём в поход. Летом мы будем ловить рыбу.</w:t>
            </w:r>
          </w:p>
          <w:p w:rsidR="00E13584" w:rsidRDefault="00E13584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3.6.</w:t>
            </w:r>
          </w:p>
        </w:tc>
        <w:tc>
          <w:tcPr>
            <w:tcW w:w="4961" w:type="dxa"/>
          </w:tcPr>
          <w:p w:rsidR="005A5F41" w:rsidRPr="001B6F95" w:rsidRDefault="005A5F41">
            <w:pPr>
              <w:ind w:firstLine="0"/>
              <w:rPr>
                <w:b/>
                <w:i/>
              </w:rPr>
            </w:pP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1B6F9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Составление предложений с названиями предметных картинок</w:t>
            </w:r>
            <w:r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закрепление умения состав</w:t>
            </w:r>
            <w:r w:rsidR="00480423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лять  предложения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с данными словами (на</w:t>
            </w:r>
            <w:r w:rsidR="00967DB4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званиями предметных картинок), умения  определять место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заданного 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lastRenderedPageBreak/>
              <w:t>звука в слове.</w:t>
            </w:r>
          </w:p>
          <w:p w:rsidR="001B6F95" w:rsidRPr="001B6F95" w:rsidRDefault="001B6F95">
            <w:pPr>
              <w:ind w:firstLine="0"/>
            </w:pPr>
          </w:p>
        </w:tc>
        <w:tc>
          <w:tcPr>
            <w:tcW w:w="7938" w:type="dxa"/>
          </w:tcPr>
          <w:p w:rsidR="005A5F41" w:rsidRPr="00967DB4" w:rsidRDefault="005A5F41" w:rsidP="00967DB4">
            <w:pPr>
              <w:ind w:firstLine="0"/>
              <w:jc w:val="center"/>
              <w:rPr>
                <w:i/>
              </w:rPr>
            </w:pPr>
          </w:p>
          <w:p w:rsidR="00967DB4" w:rsidRP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«Поможем  Галчонку»</w:t>
            </w:r>
          </w:p>
          <w:p w:rsidR="001B6F95" w:rsidRPr="004A5E1A" w:rsidRDefault="001B6F95" w:rsidP="001B6F95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Учитель-логопед предлагает обучающимся найти на логопедических кубиках картинки предметов, в названиях которых есть звук </w:t>
            </w:r>
            <w:r w:rsidRP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</w:t>
            </w:r>
            <w:r w:rsidRP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. Дети называют слова, определяют в них место звука </w:t>
            </w:r>
            <w:r w:rsidRPr="004A5E1A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</w:t>
            </w:r>
            <w:r w:rsidRPr="004A5E1A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, составляют предложения с названиями картинок.</w:t>
            </w:r>
          </w:p>
          <w:p w:rsidR="001B6F95" w:rsidRDefault="001B6F95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3.7.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1B6F9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Составление предложений из слов, данных вразбивку</w:t>
            </w:r>
            <w:r w:rsidR="00967DB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1B6F95" w:rsidRDefault="001B6F95" w:rsidP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F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B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48042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из слов, данных вразбивку.</w:t>
            </w:r>
          </w:p>
          <w:p w:rsidR="00480423" w:rsidRPr="001B6F95" w:rsidRDefault="00480423" w:rsidP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 xml:space="preserve"> дяди Фёдора</w:t>
            </w:r>
          </w:p>
          <w:p w:rsidR="00480423" w:rsidRDefault="00480423" w:rsidP="00480423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Учитель-логопед предлагает детям написать от имени дяди Фёдора письмо его родителям, расположив слова в правильной последовательности. Задание выполняется устно, затем предложения записываются обучающимися на листах. </w:t>
            </w:r>
          </w:p>
          <w:p w:rsidR="00480423" w:rsidRDefault="00480423" w:rsidP="00480423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Здравствуйте, мама, дорогие, папа, и!  В, наступила, Простоквашино, весна. Везде, снег, тает.  Птицы, гнёзда, вьют. На, появляются, деревьях, листья. Мы, весне, рады. Приезжайте, к, гости, нам, в!</w:t>
            </w:r>
          </w:p>
          <w:p w:rsidR="00480423" w:rsidRDefault="00480423">
            <w:pPr>
              <w:ind w:firstLine="0"/>
            </w:pPr>
          </w:p>
        </w:tc>
      </w:tr>
      <w:tr w:rsidR="00480423" w:rsidTr="00CC7E35">
        <w:tc>
          <w:tcPr>
            <w:tcW w:w="1526" w:type="dxa"/>
          </w:tcPr>
          <w:p w:rsidR="00480423" w:rsidRDefault="00480423" w:rsidP="009845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80423" w:rsidRDefault="00480423">
            <w:pPr>
              <w:ind w:firstLine="0"/>
            </w:pPr>
          </w:p>
          <w:p w:rsidR="00480423" w:rsidRPr="00027A03" w:rsidRDefault="00480423" w:rsidP="0048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7F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80423" w:rsidRDefault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2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67DB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занятия.</w:t>
            </w:r>
          </w:p>
          <w:p w:rsidR="00967DB4" w:rsidRPr="00480423" w:rsidRDefault="00967D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80423" w:rsidRDefault="00480423">
            <w:pPr>
              <w:ind w:firstLine="0"/>
            </w:pPr>
          </w:p>
          <w:p w:rsidR="00480423" w:rsidRDefault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23"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назвать задания, которые им понравились. Повторяется понятие «</w:t>
            </w:r>
            <w:r w:rsidR="00372FE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866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 предлагает обучающимся составить предложения-пожелания героям мультфильма «Трое из Простоквашино».</w:t>
            </w:r>
          </w:p>
          <w:p w:rsidR="00A66866" w:rsidRPr="00480423" w:rsidRDefault="00A668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D06" w:rsidRDefault="00F01D06"/>
    <w:sectPr w:rsidR="00F01D06" w:rsidSect="00CC7E35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7E35"/>
    <w:rsid w:val="001B6F95"/>
    <w:rsid w:val="00292198"/>
    <w:rsid w:val="00372FE4"/>
    <w:rsid w:val="00480423"/>
    <w:rsid w:val="005A5F41"/>
    <w:rsid w:val="007D0F05"/>
    <w:rsid w:val="00913475"/>
    <w:rsid w:val="00967DB4"/>
    <w:rsid w:val="00984588"/>
    <w:rsid w:val="00995FFE"/>
    <w:rsid w:val="00A66866"/>
    <w:rsid w:val="00AE4998"/>
    <w:rsid w:val="00C42B49"/>
    <w:rsid w:val="00C84254"/>
    <w:rsid w:val="00CC7E35"/>
    <w:rsid w:val="00E13584"/>
    <w:rsid w:val="00F0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5"/>
    <w:pPr>
      <w:spacing w:after="0" w:line="315" w:lineRule="atLeast"/>
      <w:ind w:firstLine="30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A3D-4007-43EB-9AAA-2317882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2018-04-30T15:13:00Z</cp:lastPrinted>
  <dcterms:created xsi:type="dcterms:W3CDTF">2018-04-22T14:31:00Z</dcterms:created>
  <dcterms:modified xsi:type="dcterms:W3CDTF">2018-05-13T11:01:00Z</dcterms:modified>
</cp:coreProperties>
</file>