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4B" w:rsidRPr="00692A4B" w:rsidRDefault="00692A4B" w:rsidP="00692A4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Развивающий кубик для развития мелкой моторики</w:t>
      </w:r>
    </w:p>
    <w:p w:rsidR="00692A4B" w:rsidRPr="00692A4B" w:rsidRDefault="00692A4B" w:rsidP="00692A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 для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изготовлен из эластичного поролона, который обшит яркой разноцветной тканью 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(размеры 20*20см.)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поверхности модуля закреплены различные многофункциональные детали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молния, замок-карабин, пуговицы, шнуровка, клапан на 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«липкой»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ленте. Главная цель игры с 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«Кубом»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 ребенка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и занятия с использованием разных деталей дидактического 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«Куба»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формируют ловкость и согласованность движений пальцев, сенсорные координации в системе 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2A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глаз-рука</w:t>
      </w:r>
      <w:r w:rsidRPr="00692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результате чего повышается работоспособность ребенка, его внимание и умственная активность, происходит стимуляция интеллектуальной и творческой деятельности. Застегивание пуговиц,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шнуровка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деталей, завязывание и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развязывание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узлов – тонкая и кропотливая работа для рук ребенка, которая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внимание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наблюдательность, логическое мышление, усидчивость.</w:t>
      </w:r>
    </w:p>
    <w:p w:rsidR="00692A4B" w:rsidRDefault="00692A4B" w:rsidP="0069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5548CD" wp14:editId="06D6C75A">
            <wp:simplePos x="0" y="0"/>
            <wp:positionH relativeFrom="column">
              <wp:posOffset>3354070</wp:posOffset>
            </wp:positionH>
            <wp:positionV relativeFrom="paragraph">
              <wp:posOffset>158115</wp:posOffset>
            </wp:positionV>
            <wp:extent cx="2638425" cy="3420745"/>
            <wp:effectExtent l="0" t="0" r="9525" b="8255"/>
            <wp:wrapNone/>
            <wp:docPr id="6" name="Рисунок 6" descr="Развивающий кубик для развития мелкой мотори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й кубик для развития мелкой моторики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5"/>
                    <a:stretch/>
                  </pic:blipFill>
                  <pic:spPr bwMode="auto">
                    <a:xfrm>
                      <a:off x="0" y="0"/>
                      <a:ext cx="263842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4B" w:rsidRDefault="00692A4B" w:rsidP="0069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A4B" w:rsidRPr="00692A4B" w:rsidRDefault="00692A4B" w:rsidP="00692A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Одна сторона куба это шнуровка.</w:t>
      </w:r>
    </w:p>
    <w:p w:rsidR="00692A4B" w:rsidRPr="00692A4B" w:rsidRDefault="00692A4B" w:rsidP="0069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94D1C4" wp14:editId="0D404597">
            <wp:simplePos x="0" y="0"/>
            <wp:positionH relativeFrom="column">
              <wp:posOffset>-146050</wp:posOffset>
            </wp:positionH>
            <wp:positionV relativeFrom="paragraph">
              <wp:posOffset>120650</wp:posOffset>
            </wp:positionV>
            <wp:extent cx="3073400" cy="3872865"/>
            <wp:effectExtent l="0" t="0" r="0" b="0"/>
            <wp:wrapTopAndBottom/>
            <wp:docPr id="5" name="Рисунок 5" descr="https://www.maam.ru/upload/blogs/detsad-1358964-157305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58964-1573054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1"/>
                    <a:stretch/>
                  </pic:blipFill>
                  <pic:spPr bwMode="auto">
                    <a:xfrm>
                      <a:off x="0" y="0"/>
                      <a:ext cx="307340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4B" w:rsidRDefault="00692A4B" w:rsidP="00692A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A4B" w:rsidRPr="00692A4B" w:rsidRDefault="00692A4B" w:rsidP="00692A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На следующей стороне божья коровка-карман, в </w:t>
      </w:r>
      <w:proofErr w:type="gramStart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маленькие божьи коровки с петельками для пристегивания к пуговицам. Для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закрепление порядкового счета.</w:t>
      </w:r>
    </w:p>
    <w:p w:rsidR="00692A4B" w:rsidRPr="00692A4B" w:rsidRDefault="00692A4B" w:rsidP="0069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A4B" w:rsidRPr="00692A4B" w:rsidRDefault="00692A4B" w:rsidP="00692A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Счеты для </w:t>
      </w:r>
      <w:r w:rsidRPr="00692A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закрепления порядкового счета.</w:t>
      </w:r>
    </w:p>
    <w:p w:rsidR="00692A4B" w:rsidRPr="00692A4B" w:rsidRDefault="00692A4B" w:rsidP="00692A4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FE8BB1" wp14:editId="1741DC4C">
            <wp:simplePos x="0" y="0"/>
            <wp:positionH relativeFrom="column">
              <wp:posOffset>3580350</wp:posOffset>
            </wp:positionH>
            <wp:positionV relativeFrom="paragraph">
              <wp:posOffset>158115</wp:posOffset>
            </wp:positionV>
            <wp:extent cx="2403475" cy="3080385"/>
            <wp:effectExtent l="0" t="0" r="0" b="5715"/>
            <wp:wrapNone/>
            <wp:docPr id="4" name="Рисунок 4" descr="https://www.maam.ru/upload/blogs/detsad-1358964-157305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358964-1573054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4"/>
                    <a:stretch/>
                  </pic:blipFill>
                  <pic:spPr bwMode="auto">
                    <a:xfrm>
                      <a:off x="0" y="0"/>
                      <a:ext cx="240347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олодны</w:t>
      </w: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proofErr w:type="spellStart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пингвиненок</w:t>
      </w:r>
      <w:proofErr w:type="spellEnd"/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рыбками.</w:t>
      </w:r>
    </w:p>
    <w:p w:rsidR="00692A4B" w:rsidRPr="00692A4B" w:rsidRDefault="00692A4B" w:rsidP="00692A4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Пальчиковый театр - насекомые.</w:t>
      </w:r>
    </w:p>
    <w:p w:rsidR="00692A4B" w:rsidRPr="00692A4B" w:rsidRDefault="00692A4B" w:rsidP="0069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bookmarkStart w:id="0" w:name="_GoBack"/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57CF224" wp14:editId="256205ED">
            <wp:simplePos x="0" y="0"/>
            <wp:positionH relativeFrom="column">
              <wp:posOffset>-443865</wp:posOffset>
            </wp:positionH>
            <wp:positionV relativeFrom="paragraph">
              <wp:posOffset>3676650</wp:posOffset>
            </wp:positionV>
            <wp:extent cx="3021965" cy="3821430"/>
            <wp:effectExtent l="0" t="0" r="6985" b="7620"/>
            <wp:wrapNone/>
            <wp:docPr id="1" name="Рисунок 1" descr="https://www.maam.ru/upload/blogs/detsad-1358964-157305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358964-1573055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1"/>
                    <a:stretch/>
                  </pic:blipFill>
                  <pic:spPr bwMode="auto">
                    <a:xfrm>
                      <a:off x="0" y="0"/>
                      <a:ext cx="302196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1844F9" wp14:editId="1D1AFDC5">
            <wp:simplePos x="0" y="0"/>
            <wp:positionH relativeFrom="column">
              <wp:posOffset>121920</wp:posOffset>
            </wp:positionH>
            <wp:positionV relativeFrom="paragraph">
              <wp:posOffset>276225</wp:posOffset>
            </wp:positionV>
            <wp:extent cx="2454910" cy="3125470"/>
            <wp:effectExtent l="0" t="0" r="2540" b="0"/>
            <wp:wrapTopAndBottom/>
            <wp:docPr id="3" name="Рисунок 3" descr="https://www.maam.ru/upload/blogs/detsad-1358964-157305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58964-157305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3"/>
                    <a:stretch/>
                  </pic:blipFill>
                  <pic:spPr bwMode="auto">
                    <a:xfrm>
                      <a:off x="0" y="0"/>
                      <a:ext cx="245491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A4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86250A" wp14:editId="4847CC7F">
            <wp:simplePos x="0" y="0"/>
            <wp:positionH relativeFrom="column">
              <wp:posOffset>2964180</wp:posOffset>
            </wp:positionH>
            <wp:positionV relativeFrom="paragraph">
              <wp:posOffset>3100070</wp:posOffset>
            </wp:positionV>
            <wp:extent cx="3006090" cy="3698240"/>
            <wp:effectExtent l="0" t="0" r="3810" b="0"/>
            <wp:wrapTopAndBottom/>
            <wp:docPr id="2" name="Рисунок 2" descr="https://www.maam.ru/upload/blogs/detsad-1358964-157305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358964-1573055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7"/>
                    <a:stretch/>
                  </pic:blipFill>
                  <pic:spPr bwMode="auto">
                    <a:xfrm>
                      <a:off x="0" y="0"/>
                      <a:ext cx="300609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A4B" w:rsidRPr="0069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6"/>
    <w:rsid w:val="00014466"/>
    <w:rsid w:val="00281FE4"/>
    <w:rsid w:val="00692A4B"/>
    <w:rsid w:val="0075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2021-03-27T12:09:00Z</dcterms:created>
  <dcterms:modified xsi:type="dcterms:W3CDTF">2021-03-27T12:20:00Z</dcterms:modified>
</cp:coreProperties>
</file>