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10" w:rsidRPr="00367C10" w:rsidRDefault="00367C10" w:rsidP="00367C10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Сценарий итогового логопедического праздника</w:t>
      </w:r>
    </w:p>
    <w:p w:rsidR="00367C10" w:rsidRDefault="00FC1707" w:rsidP="00367C10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«Поиски клада»</w:t>
      </w:r>
    </w:p>
    <w:p w:rsidR="00640F32" w:rsidRDefault="00640F32" w:rsidP="00640F32">
      <w:pPr>
        <w:shd w:val="clear" w:color="auto" w:fill="FFFFFF"/>
        <w:spacing w:after="0" w:line="183" w:lineRule="atLeast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40F3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Подготовила и провела </w:t>
      </w:r>
    </w:p>
    <w:p w:rsidR="00FC1707" w:rsidRDefault="00640F32" w:rsidP="00640F32">
      <w:pPr>
        <w:shd w:val="clear" w:color="auto" w:fill="FFFFFF"/>
        <w:spacing w:after="0" w:line="183" w:lineRule="atLeast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40F3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учитель-логопед </w:t>
      </w:r>
    </w:p>
    <w:p w:rsidR="00640F32" w:rsidRDefault="00640F32" w:rsidP="00640F32">
      <w:pPr>
        <w:shd w:val="clear" w:color="auto" w:fill="FFFFFF"/>
        <w:spacing w:after="0" w:line="183" w:lineRule="atLeast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МБ ДОУ «Детский сад»</w:t>
      </w:r>
      <w:r w:rsidRPr="00640F3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№3</w:t>
      </w:r>
    </w:p>
    <w:p w:rsidR="00640F32" w:rsidRDefault="00640F32" w:rsidP="00640F32">
      <w:pPr>
        <w:shd w:val="clear" w:color="auto" w:fill="FFFFFF"/>
        <w:spacing w:after="0" w:line="183" w:lineRule="atLeast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п.Энергетик    </w:t>
      </w:r>
      <w:r w:rsidRPr="00640F3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Тронева С.В.</w:t>
      </w:r>
    </w:p>
    <w:p w:rsidR="00640F32" w:rsidRPr="00640F32" w:rsidRDefault="00640F32" w:rsidP="00640F32">
      <w:pPr>
        <w:shd w:val="clear" w:color="auto" w:fill="FFFFFF"/>
        <w:spacing w:after="0" w:line="183" w:lineRule="atLeast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FC1707" w:rsidRPr="00FC1707" w:rsidRDefault="00FC1707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Место проведения праздника: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музыкальный зал МБДОУ №1 корпус 2 п. Энергетик</w:t>
      </w:r>
    </w:p>
    <w:p w:rsidR="00FC1707" w:rsidRPr="009255A4" w:rsidRDefault="00FC1707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Место мероприятия в Образовательной программе</w:t>
      </w:r>
      <w:r w:rsidR="009255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="009255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Вариативная часть Образовательной программы ДОУ, специальные образовательные программы.</w:t>
      </w:r>
    </w:p>
    <w:p w:rsidR="009255A4" w:rsidRPr="009255A4" w:rsidRDefault="009255A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Участники совместной деятельности: </w:t>
      </w:r>
      <w:r w:rsidRPr="009255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воспитанники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подготовительных и старшей групп, посещающие занятия с логопедом, воспитатели, родители детей.</w:t>
      </w:r>
      <w:proofErr w:type="gramEnd"/>
    </w:p>
    <w:p w:rsidR="003D48DC" w:rsidRDefault="009255A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Методы и приемы организации детской деятельности: </w:t>
      </w:r>
      <w:r w:rsidRPr="009255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255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стихи,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255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сдвижением, </w:t>
      </w:r>
      <w:r w:rsidR="003D48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выполнение артикуляционных упражнений, рисование.</w:t>
      </w:r>
    </w:p>
    <w:p w:rsidR="003D48DC" w:rsidRDefault="003D48DC" w:rsidP="003D48DC">
      <w:pPr>
        <w:shd w:val="clear" w:color="auto" w:fill="FFFFFF"/>
        <w:spacing w:after="0" w:line="14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Интеграция образовательных областей: </w:t>
      </w:r>
      <w:r w:rsidRPr="003D48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 w:rsidRPr="003D48DC">
        <w:rPr>
          <w:rFonts w:ascii="Times New Roman" w:hAnsi="Times New Roman"/>
          <w:sz w:val="28"/>
          <w:szCs w:val="28"/>
        </w:rPr>
        <w:t>оц</w:t>
      </w:r>
      <w:r>
        <w:rPr>
          <w:rFonts w:ascii="Times New Roman" w:hAnsi="Times New Roman"/>
          <w:sz w:val="28"/>
          <w:szCs w:val="28"/>
        </w:rPr>
        <w:t>иально-коммуникативное развитие,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D48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</w:t>
      </w:r>
      <w:r w:rsidRPr="003D48DC">
        <w:rPr>
          <w:rFonts w:ascii="Times New Roman" w:hAnsi="Times New Roman"/>
          <w:sz w:val="28"/>
          <w:szCs w:val="28"/>
        </w:rPr>
        <w:t>ознавательное развитие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D48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</w:t>
      </w:r>
      <w:r w:rsidRPr="003D48DC">
        <w:rPr>
          <w:rFonts w:ascii="Times New Roman" w:hAnsi="Times New Roman"/>
          <w:sz w:val="28"/>
          <w:szCs w:val="28"/>
        </w:rPr>
        <w:t>ечевое развитие</w:t>
      </w:r>
      <w:r>
        <w:rPr>
          <w:rFonts w:ascii="Times New Roman" w:hAnsi="Times New Roman"/>
          <w:sz w:val="28"/>
          <w:szCs w:val="28"/>
        </w:rPr>
        <w:t>, х</w:t>
      </w:r>
      <w:r w:rsidRPr="003D48DC">
        <w:rPr>
          <w:rFonts w:ascii="Times New Roman" w:hAnsi="Times New Roman"/>
          <w:sz w:val="28"/>
          <w:szCs w:val="28"/>
        </w:rPr>
        <w:t>удожественно-эстетическое развитие</w:t>
      </w:r>
      <w:r>
        <w:rPr>
          <w:rFonts w:ascii="Times New Roman" w:hAnsi="Times New Roman"/>
          <w:sz w:val="28"/>
          <w:szCs w:val="28"/>
        </w:rPr>
        <w:t>, ф</w:t>
      </w:r>
      <w:r w:rsidRPr="003D48DC">
        <w:rPr>
          <w:rFonts w:ascii="Times New Roman" w:hAnsi="Times New Roman"/>
          <w:sz w:val="28"/>
          <w:szCs w:val="28"/>
        </w:rPr>
        <w:t>изическое развитие.</w:t>
      </w:r>
    </w:p>
    <w:p w:rsidR="00C26DD4" w:rsidRPr="00C26DD4" w:rsidRDefault="00C26DD4" w:rsidP="003D48DC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26DD4">
        <w:rPr>
          <w:rFonts w:ascii="Times New Roman" w:hAnsi="Times New Roman"/>
          <w:b/>
          <w:sz w:val="28"/>
          <w:szCs w:val="28"/>
        </w:rPr>
        <w:t>Виды детской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6DD4">
        <w:rPr>
          <w:rFonts w:ascii="Times New Roman" w:hAnsi="Times New Roman"/>
          <w:b/>
          <w:sz w:val="28"/>
          <w:szCs w:val="28"/>
        </w:rPr>
        <w:t>деятельности: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6DD4">
        <w:rPr>
          <w:rFonts w:ascii="Times New Roman" w:hAnsi="Times New Roman"/>
          <w:sz w:val="28"/>
          <w:szCs w:val="28"/>
        </w:rPr>
        <w:t>коммуникативная,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игровая, двигательная, изобразительная </w:t>
      </w:r>
    </w:p>
    <w:p w:rsidR="003D48DC" w:rsidRDefault="00B8578D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857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Используемые педагогические технологии: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B8578D" w:rsidRDefault="00B8578D" w:rsidP="00B8578D">
      <w:pPr>
        <w:pStyle w:val="a4"/>
        <w:numPr>
          <w:ilvl w:val="0"/>
          <w:numId w:val="2"/>
        </w:numPr>
        <w:shd w:val="clear" w:color="auto" w:fill="FFFFFF"/>
        <w:spacing w:after="0" w:line="142" w:lineRule="atLeast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>
        <w:rPr>
          <w:rFonts w:ascii="Times New Roman" w:hAnsi="Times New Roman"/>
          <w:bCs/>
          <w:color w:val="333333"/>
          <w:sz w:val="28"/>
          <w:szCs w:val="28"/>
        </w:rPr>
        <w:t>Информационно-коммуникативные технологии: видео проектор, телевизор, музыка.</w:t>
      </w:r>
    </w:p>
    <w:p w:rsidR="00B8578D" w:rsidRDefault="00B8578D" w:rsidP="00B8578D">
      <w:pPr>
        <w:pStyle w:val="a4"/>
        <w:numPr>
          <w:ilvl w:val="0"/>
          <w:numId w:val="2"/>
        </w:numPr>
        <w:shd w:val="clear" w:color="auto" w:fill="FFFFFF"/>
        <w:spacing w:after="0" w:line="142" w:lineRule="atLeast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>
        <w:rPr>
          <w:rFonts w:ascii="Times New Roman" w:hAnsi="Times New Roman"/>
          <w:bCs/>
          <w:color w:val="333333"/>
          <w:sz w:val="28"/>
          <w:szCs w:val="28"/>
        </w:rPr>
        <w:t>Здоровье сберегающие: артикуляционная и дыхательная гимнастика, движения под музыку.</w:t>
      </w:r>
    </w:p>
    <w:p w:rsidR="00B8578D" w:rsidRDefault="00B8578D" w:rsidP="00B8578D">
      <w:pPr>
        <w:pStyle w:val="a4"/>
        <w:numPr>
          <w:ilvl w:val="0"/>
          <w:numId w:val="2"/>
        </w:numPr>
        <w:shd w:val="clear" w:color="auto" w:fill="FFFFFF"/>
        <w:spacing w:after="0" w:line="142" w:lineRule="atLeast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>
        <w:rPr>
          <w:rFonts w:ascii="Times New Roman" w:hAnsi="Times New Roman"/>
          <w:bCs/>
          <w:color w:val="333333"/>
          <w:sz w:val="28"/>
          <w:szCs w:val="28"/>
        </w:rPr>
        <w:t>Личностно-ориентированные: мотивация детской деятельности,</w:t>
      </w:r>
      <w:r w:rsidR="004705D9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33333"/>
          <w:sz w:val="28"/>
          <w:szCs w:val="28"/>
        </w:rPr>
        <w:t>согласие детей на деятельность.</w:t>
      </w:r>
    </w:p>
    <w:p w:rsidR="00B8578D" w:rsidRPr="00B8578D" w:rsidRDefault="00B8578D" w:rsidP="00B8578D">
      <w:pPr>
        <w:pStyle w:val="a4"/>
        <w:shd w:val="clear" w:color="auto" w:fill="FFFFFF"/>
        <w:spacing w:after="0" w:line="142" w:lineRule="atLeast"/>
        <w:jc w:val="both"/>
        <w:rPr>
          <w:rFonts w:ascii="Times New Roman" w:hAnsi="Times New Roman"/>
          <w:bCs/>
          <w:color w:val="333333"/>
          <w:sz w:val="28"/>
          <w:szCs w:val="28"/>
        </w:rPr>
      </w:pPr>
    </w:p>
    <w:p w:rsidR="00B8578D" w:rsidRDefault="00B8578D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праздника</w:t>
      </w:r>
      <w:r w:rsidR="00367C10"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создание благоприятных условий для полноценного проживания ребенком дошкольного периода с реализацией принципа разнообразия детства.  </w:t>
      </w:r>
    </w:p>
    <w:p w:rsidR="00326AC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7C10" w:rsidRPr="00367C1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A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втоматизация поставленных звуков в связной речи. Расширение словарного запаса дошкольников, закрепление в игровой форме знания букв. Развитие навыков фонематического анализа, тренировка логического мышления, пальчиковых и артикуляционных упражнений. Воспитание эмпатии, умения действовать сообща.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Дидактический материал и оборудование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макет – имитация воздушного шара, </w:t>
      </w:r>
      <w:r w:rsidR="00FC1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ниги-раскраски (клад) по числу детей, плакат с разными буквами к игре «Вычеркни неправильно написанную букву», буквы к игре «Составь слово», зеркала для артикуляционной гимнастики, игрушки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звуками </w:t>
      </w:r>
      <w:r w:rsidR="004705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4705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4705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4705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названиях, к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арта, сотовый телефон.</w:t>
      </w:r>
      <w:proofErr w:type="gramEnd"/>
    </w:p>
    <w:p w:rsidR="00367C10" w:rsidRPr="00367C10" w:rsidRDefault="00367C10" w:rsidP="00326AC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коррекция звукопроизношения с последующей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отработкой на специальном речевом материале, оформление приглашений для родителей.</w:t>
      </w:r>
    </w:p>
    <w:p w:rsidR="00326AC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67C10" w:rsidRPr="00367C10" w:rsidRDefault="00326AC0" w:rsidP="00326AC0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праздника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входят в зал под веселую музыку.</w:t>
      </w:r>
    </w:p>
    <w:p w:rsidR="009636E9" w:rsidRDefault="009636E9" w:rsidP="009636E9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4D56B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1</w:t>
      </w:r>
    </w:p>
    <w:p w:rsidR="00CB1818" w:rsidRPr="004D56B6" w:rsidRDefault="00CB1818" w:rsidP="009636E9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(добро пожаловать)</w:t>
      </w:r>
      <w:r w:rsidR="002D61D6" w:rsidRPr="002D61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636E9" w:rsidRPr="00367C10" w:rsidRDefault="009636E9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7C10" w:rsidRPr="00367C10" w:rsidRDefault="004705D9" w:rsidP="002D61D6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Логопед:</w:t>
      </w:r>
      <w:r w:rsidR="00367C10"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- 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ребята, все вы, наверно, любите приключения и с интересом следите за похождениями героев книг, кино и мультфильмов. Сегодня я предлагаю вам отправиться на поиски клада.</w:t>
      </w:r>
    </w:p>
    <w:p w:rsidR="00326AC0" w:rsidRPr="00367C10" w:rsidRDefault="004705D9" w:rsidP="00326AC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-528955</wp:posOffset>
            </wp:positionV>
            <wp:extent cx="3143885" cy="2352040"/>
            <wp:effectExtent l="19050" t="0" r="0" b="0"/>
            <wp:wrapSquare wrapText="bothSides"/>
            <wp:docPr id="11" name="Рисунок 11" descr="F:\ФОТО\Итоговое занятие\DSCN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Итоговое занятие\DSCN5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знает, как называются люди, которые ищут клад? (Кладоискатели). Верно. 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хотите стать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кладоискател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и?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в одиночку найти клад трудно, поэтому мы будем путешествовать всей командой. Но, прежде чем отправиться, 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</w:t>
      </w:r>
      <w:r w:rsidR="00367C10"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26AC0"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правило красивой речи</w:t>
      </w:r>
      <w:r w:rsidR="00326A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367C10" w:rsidRPr="00367C10" w:rsidRDefault="00367C10" w:rsidP="00326AC0">
      <w:pPr>
        <w:shd w:val="clear" w:color="auto" w:fill="FFFFFF"/>
        <w:spacing w:after="0" w:line="240" w:lineRule="auto"/>
        <w:ind w:left="2268"/>
        <w:outlineLvl w:val="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Говорим всегда красиво,</w:t>
      </w:r>
    </w:p>
    <w:p w:rsidR="00367C10" w:rsidRPr="00367C10" w:rsidRDefault="00367C10" w:rsidP="00326AC0">
      <w:pPr>
        <w:shd w:val="clear" w:color="auto" w:fill="FFFFFF"/>
        <w:spacing w:after="0" w:line="240" w:lineRule="auto"/>
        <w:ind w:left="2268"/>
        <w:outlineLvl w:val="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Смело, но неторопливо.</w:t>
      </w:r>
    </w:p>
    <w:p w:rsidR="00367C10" w:rsidRPr="00367C10" w:rsidRDefault="00367C10" w:rsidP="00326AC0">
      <w:pPr>
        <w:shd w:val="clear" w:color="auto" w:fill="FFFFFF"/>
        <w:spacing w:after="0" w:line="142" w:lineRule="atLeast"/>
        <w:ind w:left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Ясно, четко говорим,</w:t>
      </w:r>
    </w:p>
    <w:p w:rsidR="00367C10" w:rsidRPr="00367C10" w:rsidRDefault="00326AC0" w:rsidP="00326AC0">
      <w:pPr>
        <w:shd w:val="clear" w:color="auto" w:fill="FFFFFF"/>
        <w:spacing w:after="0" w:line="142" w:lineRule="atLeast"/>
        <w:ind w:left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Потому что не 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спешим.                                                                              </w:t>
      </w:r>
    </w:p>
    <w:p w:rsidR="00367C10" w:rsidRPr="00367C10" w:rsidRDefault="00367C10" w:rsidP="00326AC0">
      <w:pPr>
        <w:shd w:val="clear" w:color="auto" w:fill="FFFFFF"/>
        <w:spacing w:after="0" w:line="142" w:lineRule="atLeast"/>
        <w:ind w:left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во рту  живёт язык.                                                                            </w:t>
      </w:r>
    </w:p>
    <w:p w:rsidR="00367C10" w:rsidRPr="00367C10" w:rsidRDefault="00367C10" w:rsidP="00326AC0">
      <w:pPr>
        <w:shd w:val="clear" w:color="auto" w:fill="FFFFFF"/>
        <w:spacing w:after="0" w:line="142" w:lineRule="atLeast"/>
        <w:ind w:left="22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словам знакомым он привык.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7C1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-Молодцы. Мы отправ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ляем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ся 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остров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Логландию</w:t>
      </w:r>
      <w:proofErr w:type="spellEnd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название 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этого острова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переводе с греческого –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логос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означает  «слово». Нашим путеводителем станет карта. Где же она? Давайте поищем (ищут, находят под одним стулом). </w:t>
      </w:r>
    </w:p>
    <w:p w:rsidR="00CB1818" w:rsidRDefault="00CB1818" w:rsidP="003A00A3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CB1818" w:rsidRDefault="002D61D6" w:rsidP="003A00A3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54610</wp:posOffset>
            </wp:positionV>
            <wp:extent cx="3409950" cy="3067050"/>
            <wp:effectExtent l="19050" t="0" r="0" b="0"/>
            <wp:wrapTight wrapText="bothSides">
              <wp:wrapPolygon edited="0">
                <wp:start x="-121" y="0"/>
                <wp:lineTo x="-121" y="21466"/>
                <wp:lineTo x="21600" y="21466"/>
                <wp:lineTo x="21600" y="0"/>
                <wp:lineTo x="-12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0A3" w:rsidRPr="00326AC0" w:rsidRDefault="003A00A3" w:rsidP="00326AC0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4D56B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2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367C10" w:rsidRDefault="00F91BC7" w:rsidP="00F91BC7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91BC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367C10" w:rsidRPr="00F91BC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звучит музыка, внезапно влетает  Баба Яга)</w:t>
      </w:r>
    </w:p>
    <w:p w:rsidR="00326AC0" w:rsidRPr="00F91BC7" w:rsidRDefault="00326AC0" w:rsidP="00F91BC7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Баба Яга: -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вы тут занимаетесь? (подбегает к ведущей)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Ага! Карта! Ее –  то я и ищу! (отбирает у ведущей)- Приключения! Сокровища! Сейчас полечу на своей метле и найду клад! (злобно</w:t>
      </w:r>
      <w:proofErr w:type="gramStart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:) - </w:t>
      </w:r>
      <w:proofErr w:type="gramEnd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 хотели без меня? Не выйдет!</w:t>
      </w:r>
    </w:p>
    <w:p w:rsidR="00367C10" w:rsidRPr="00367C10" w:rsidRDefault="00367C10" w:rsidP="002D61D6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Подожди. Поздоровайся  со всеми!                                                            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Баба Яга</w:t>
      </w:r>
      <w:r w:rsidR="002D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Привет!                          </w:t>
      </w:r>
      <w:r w:rsidR="002D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Мы отправляемся на остров </w:t>
      </w:r>
      <w:proofErr w:type="spellStart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Логландия</w:t>
      </w:r>
      <w:proofErr w:type="spellEnd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поиски клада…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Баба Яга: -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моя карта! Я ее давно ищу!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Но нашли – то ее мы, с ребятами. Если хочешь, можешь отправляться в долгий интересный путь с нами.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Баба Яга: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Вот еще! Я вас сейчас сама в три секунды туда доставлю.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Правда?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Баба Яга: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Конечно! Не зря же я Баба Яга! Закройте все глаза, а то колдовство не получится. Спать, всем спать, а кто не уснет, тот на остров не попадет! 1,2,3… (убегает).                                               </w:t>
      </w:r>
    </w:p>
    <w:p w:rsidR="00CB1818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А где же Баба Яга? Наша карта,… Что же делать? (задумывается) Не расстраивайтесь, ребята. </w:t>
      </w:r>
    </w:p>
    <w:p w:rsidR="00CB1818" w:rsidRPr="00326AC0" w:rsidRDefault="00CB1818" w:rsidP="00326AC0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3</w:t>
      </w:r>
    </w:p>
    <w:p w:rsidR="009636E9" w:rsidRDefault="00367C10" w:rsidP="00326AC0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26A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(Достает сотовый телефон - </w:t>
      </w:r>
      <w:r w:rsidRPr="00326AC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слышен звук звонка</w:t>
      </w:r>
      <w:r w:rsidRPr="00326A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).</w:t>
      </w:r>
    </w:p>
    <w:p w:rsidR="00326AC0" w:rsidRPr="00326AC0" w:rsidRDefault="00326AC0" w:rsidP="00326AC0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идет диалог:</w:t>
      </w:r>
    </w:p>
    <w:p w:rsidR="00082ADC" w:rsidRDefault="00082ADC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Алло! Это вы С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ветлана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асильевна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у вас Баба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</w:t>
      </w:r>
      <w:r w:rsidR="00326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утащила карту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082A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-да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кто это?</w:t>
      </w:r>
    </w:p>
    <w:p w:rsidR="00082ADC" w:rsidRPr="00367C1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A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Голос: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Я </w:t>
      </w:r>
      <w:proofErr w:type="spellStart"/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Помогайкин</w:t>
      </w:r>
      <w:proofErr w:type="spellEnd"/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Если у кого-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случается беда - я на помощь ко всем иду всегда!!!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082A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Помогайкин</w:t>
      </w:r>
      <w:proofErr w:type="spellEnd"/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нам делать?</w:t>
      </w:r>
    </w:p>
    <w:p w:rsidR="00082ADC" w:rsidRPr="00367C1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A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Голос: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Не переживайте! 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аба Яга,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она же глупая, ничего в карте не поняла, порвала её и выбросила. Правда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части карты разлетелись</w:t>
      </w:r>
      <w:r w:rsidR="001B3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082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1B3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как нам быть, где их найти?</w:t>
      </w:r>
    </w:p>
    <w:p w:rsidR="00367C10" w:rsidRDefault="00326AC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26A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Голос: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B3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Найд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</w:t>
      </w:r>
      <w:r w:rsidR="001B3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 вы их, если отправитесь на волшебный остров, 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волшебному</w:t>
      </w:r>
      <w:r w:rsidR="009636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1B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маршруту</w:t>
      </w:r>
      <w:r w:rsidR="001B3E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 по пути вам необходимо выполнить задания.</w:t>
      </w:r>
      <w:r w:rsidR="001B3E93" w:rsidRPr="001B3E93">
        <w:rPr>
          <w:rFonts w:ascii="Times New Roman" w:hAnsi="Times New Roman" w:cs="Times New Roman"/>
          <w:sz w:val="28"/>
          <w:szCs w:val="28"/>
        </w:rPr>
        <w:t xml:space="preserve"> За правильно выполненные задания вы получите в награду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B3E93" w:rsidRPr="001B3E93">
        <w:rPr>
          <w:rFonts w:ascii="Times New Roman" w:hAnsi="Times New Roman" w:cs="Times New Roman"/>
          <w:sz w:val="28"/>
          <w:szCs w:val="28"/>
        </w:rPr>
        <w:t xml:space="preserve"> часть карты. Если собрать все части, можно сложить карту и узнать место, где спрятан клад.</w:t>
      </w:r>
    </w:p>
    <w:p w:rsidR="001B3E93" w:rsidRDefault="001B3E93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3E93" w:rsidRPr="001B3E93" w:rsidRDefault="00326AC0" w:rsidP="001B3E93">
      <w:pPr>
        <w:shd w:val="clear" w:color="auto" w:fill="FFFFFF"/>
        <w:spacing w:after="0" w:line="14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082A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082ADC" w:rsidRPr="001B3E93">
        <w:rPr>
          <w:rFonts w:ascii="Times New Roman" w:hAnsi="Times New Roman" w:cs="Times New Roman"/>
          <w:sz w:val="28"/>
          <w:szCs w:val="28"/>
        </w:rPr>
        <w:t xml:space="preserve">- </w:t>
      </w:r>
      <w:r w:rsidR="001B3E93">
        <w:rPr>
          <w:rFonts w:ascii="Times New Roman" w:hAnsi="Times New Roman" w:cs="Times New Roman"/>
          <w:sz w:val="28"/>
          <w:szCs w:val="28"/>
        </w:rPr>
        <w:t xml:space="preserve">Спасибо! </w:t>
      </w:r>
      <w:r w:rsidR="00082ADC" w:rsidRPr="001B3E93">
        <w:rPr>
          <w:rFonts w:ascii="Times New Roman" w:hAnsi="Times New Roman" w:cs="Times New Roman"/>
          <w:sz w:val="28"/>
          <w:szCs w:val="28"/>
        </w:rPr>
        <w:t xml:space="preserve">Встанем в круг и соберем все свои силы и знания, дадим друг другу руки. </w:t>
      </w:r>
    </w:p>
    <w:p w:rsidR="00E74FF1" w:rsidRDefault="00082ADC" w:rsidP="00367C10">
      <w:pPr>
        <w:shd w:val="clear" w:color="auto" w:fill="FFFFFF"/>
        <w:spacing w:after="0" w:line="14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B3E93">
        <w:rPr>
          <w:rFonts w:ascii="Times New Roman" w:hAnsi="Times New Roman" w:cs="Times New Roman"/>
          <w:sz w:val="28"/>
          <w:szCs w:val="28"/>
        </w:rPr>
        <w:t xml:space="preserve">- Отправляемся в дорогу. На каком транспорте мы совершим наше путешествие? На воздушном шаре. Чтобы наш шар унес нас далеко-далеко, нужен ветер. Что же делать? Ну, конечно, давайте подуем. </w:t>
      </w:r>
    </w:p>
    <w:p w:rsidR="00E74FF1" w:rsidRPr="00CA7023" w:rsidRDefault="009636E9" w:rsidP="009636E9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Слайд </w:t>
      </w:r>
      <w:r w:rsidR="003A0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4 </w:t>
      </w:r>
    </w:p>
    <w:p w:rsidR="00E74FF1" w:rsidRDefault="002D61D6" w:rsidP="00367C10">
      <w:pPr>
        <w:shd w:val="clear" w:color="auto" w:fill="FFFFFF"/>
        <w:spacing w:after="0" w:line="142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97790</wp:posOffset>
            </wp:positionV>
            <wp:extent cx="3317875" cy="3157220"/>
            <wp:effectExtent l="19050" t="0" r="0" b="0"/>
            <wp:wrapTight wrapText="bothSides">
              <wp:wrapPolygon edited="0">
                <wp:start x="-124" y="0"/>
                <wp:lineTo x="-124" y="21504"/>
                <wp:lineTo x="21579" y="21504"/>
                <wp:lineTo x="21579" y="0"/>
                <wp:lineTo x="-12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ADC" w:rsidRPr="001B3E93">
        <w:rPr>
          <w:rFonts w:ascii="Times New Roman" w:hAnsi="Times New Roman" w:cs="Times New Roman"/>
          <w:sz w:val="28"/>
          <w:szCs w:val="28"/>
        </w:rPr>
        <w:t xml:space="preserve">- Ура! Мы летим! </w:t>
      </w:r>
    </w:p>
    <w:p w:rsidR="00367C10" w:rsidRDefault="00082ADC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3E93">
        <w:rPr>
          <w:rFonts w:ascii="Times New Roman" w:hAnsi="Times New Roman" w:cs="Times New Roman"/>
          <w:sz w:val="28"/>
          <w:szCs w:val="28"/>
        </w:rPr>
        <w:t xml:space="preserve">Давайте, пофантазируем, </w:t>
      </w:r>
      <w:proofErr w:type="gramStart"/>
      <w:r w:rsidRPr="001B3E9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1B3E93">
        <w:rPr>
          <w:rFonts w:ascii="Times New Roman" w:hAnsi="Times New Roman" w:cs="Times New Roman"/>
          <w:sz w:val="28"/>
          <w:szCs w:val="28"/>
        </w:rPr>
        <w:t xml:space="preserve"> чем мы пролетаем? </w:t>
      </w:r>
      <w:r w:rsidRPr="00E4560B">
        <w:rPr>
          <w:rFonts w:ascii="Times New Roman" w:hAnsi="Times New Roman" w:cs="Times New Roman"/>
          <w:i/>
          <w:sz w:val="28"/>
          <w:szCs w:val="28"/>
        </w:rPr>
        <w:t>(пример педагога</w:t>
      </w:r>
      <w:r w:rsidR="00E4560B" w:rsidRPr="00E4560B">
        <w:rPr>
          <w:rFonts w:ascii="Times New Roman" w:hAnsi="Times New Roman" w:cs="Times New Roman"/>
          <w:i/>
          <w:sz w:val="28"/>
          <w:szCs w:val="28"/>
        </w:rPr>
        <w:t>, далее рассуждения детей</w:t>
      </w:r>
      <w:r w:rsidRPr="00E4560B">
        <w:rPr>
          <w:rFonts w:ascii="Times New Roman" w:hAnsi="Times New Roman" w:cs="Times New Roman"/>
          <w:i/>
          <w:sz w:val="28"/>
          <w:szCs w:val="28"/>
        </w:rPr>
        <w:t>)</w:t>
      </w:r>
      <w:r w:rsidRPr="00E456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3A00A3" w:rsidRDefault="00E4560B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 мы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отправ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сь на необычный остров, где все говорят правильно и красиво, то и попадем мы туда тоже необычным способом: необходимо получить пропуск на </w:t>
      </w:r>
      <w:proofErr w:type="spellStart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Логландию</w:t>
      </w:r>
      <w:proofErr w:type="spellEnd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показать себя </w:t>
      </w:r>
      <w:proofErr w:type="gramStart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смелыми</w:t>
      </w:r>
      <w:proofErr w:type="gramEnd"/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находчивыми, ну и конечно, чисто проговаривать все звуки. </w:t>
      </w:r>
    </w:p>
    <w:p w:rsidR="003A00A3" w:rsidRDefault="00CB1818" w:rsidP="003A00A3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Слайд 5 </w:t>
      </w:r>
    </w:p>
    <w:p w:rsidR="003A00A3" w:rsidRDefault="003A00A3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A00A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смотрите остров, опускаемся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 это не тот остров, это "Остров загадок"</w:t>
      </w:r>
    </w:p>
    <w:p w:rsidR="00367C10" w:rsidRPr="00367C10" w:rsidRDefault="003A00A3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нужно: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67C10"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отгадать загадки.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Справитесь?</w:t>
      </w:r>
    </w:p>
    <w:p w:rsidR="00367C10" w:rsidRDefault="00F91BC7" w:rsidP="00F91BC7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91BC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Слайды №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5</w:t>
      </w:r>
      <w:r w:rsidR="009636E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-1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6</w:t>
      </w:r>
      <w:r w:rsidR="003A0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3A00A3" w:rsidRPr="00E4560B" w:rsidRDefault="00E4560B" w:rsidP="003A00A3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082A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456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молодцы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 w:rsidR="003A00A3" w:rsidRPr="003A00A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ну, а теперь полетели дальше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!</w:t>
      </w:r>
    </w:p>
    <w:p w:rsidR="004E3016" w:rsidRPr="00E74FF1" w:rsidRDefault="00CB1818" w:rsidP="004E3016">
      <w:pPr>
        <w:shd w:val="clear" w:color="auto" w:fill="FFFFFF"/>
        <w:spacing w:after="0" w:line="142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Слайд 17</w:t>
      </w:r>
      <w:r w:rsid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(играет музыка, шар летит)</w:t>
      </w:r>
    </w:p>
    <w:p w:rsidR="004E3016" w:rsidRDefault="004E3016" w:rsidP="00CB1818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E74FF1" w:rsidRPr="00367C10" w:rsidRDefault="00E4560B" w:rsidP="00CB1818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лайд 18 </w:t>
      </w:r>
    </w:p>
    <w:p w:rsidR="001B3E93" w:rsidRDefault="003A00A3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74FF1" w:rsidRPr="00E74F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E456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Полетели ребята дальше</w:t>
      </w:r>
      <w:r w:rsidR="00E74FF1" w:rsidRPr="00E74FF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смотрите ещё один остров, давайте приземлимся на него. Посмотрите, на этом острове жители что-то делают с зеркалами, ребята, а мы с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вами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что же </w:t>
      </w:r>
      <w:r w:rsidR="00E456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выполняли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используя при этом зеркала? </w:t>
      </w:r>
    </w:p>
    <w:p w:rsidR="00E74FF1" w:rsidRDefault="00E74FF1" w:rsidP="00367C10">
      <w:pPr>
        <w:shd w:val="clear" w:color="auto" w:fill="FFFFFF"/>
        <w:spacing w:after="0" w:line="142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4F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74FF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Дети</w:t>
      </w:r>
      <w:r w:rsidRPr="00E74F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- Чтоб все органы: губы, зубы, язык - были подвижны и хорошо </w:t>
      </w:r>
      <w:proofErr w:type="gramStart"/>
      <w:r w:rsidRPr="00E74F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двигались мы выполняли</w:t>
      </w:r>
      <w:proofErr w:type="gramEnd"/>
      <w:r w:rsidRPr="00E74F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артикуляционную гимнастику.</w:t>
      </w:r>
    </w:p>
    <w:p w:rsidR="003A00A3" w:rsidRPr="003A00A3" w:rsidRDefault="003A00A3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Ведущая: </w:t>
      </w:r>
      <w:r w:rsidRPr="003A00A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давайте вспомним наши упражнения:</w:t>
      </w:r>
    </w:p>
    <w:p w:rsidR="00CB1818" w:rsidRPr="00CB1818" w:rsidRDefault="00CB1818" w:rsidP="00E74FF1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Слайды № 19 - 24 </w:t>
      </w:r>
    </w:p>
    <w:p w:rsidR="00E74FF1" w:rsidRDefault="00E74FF1" w:rsidP="00E74FF1">
      <w:pPr>
        <w:shd w:val="clear" w:color="auto" w:fill="FFFFFF"/>
        <w:spacing w:after="0" w:line="142" w:lineRule="atLeast"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r w:rsidRPr="00E74FF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Выполн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ение</w:t>
      </w:r>
      <w:r w:rsidRPr="00E74FF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упражнения артикуляционной гимнастики</w:t>
      </w:r>
      <w:r w:rsidRPr="00E74FF1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E74FF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перед зеркалом.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0B61E3" w:rsidRDefault="000B61E3" w:rsidP="000B61E3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B61E3" w:rsidRDefault="000B61E3" w:rsidP="000B61E3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Ведущая: </w:t>
      </w:r>
      <w:r w:rsidRPr="003A00A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полетели дальше</w:t>
      </w:r>
    </w:p>
    <w:p w:rsidR="000B61E3" w:rsidRPr="00F91BC7" w:rsidRDefault="000B61E3" w:rsidP="000B61E3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</w:t>
      </w:r>
      <w:r w:rsid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25</w:t>
      </w:r>
      <w:r w:rsid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-26</w:t>
      </w:r>
    </w:p>
    <w:p w:rsidR="00F91BC7" w:rsidRDefault="00F91BC7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1818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 -</w:t>
      </w:r>
      <w:r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> </w:t>
      </w:r>
      <w:r w:rsidR="00F91BC7"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Ребята, посмотрите, пока мы с вами </w:t>
      </w:r>
      <w:proofErr w:type="gramStart"/>
      <w:r w:rsidR="00F91BC7"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выполняли гимнастику наш шар приземлился</w:t>
      </w:r>
      <w:proofErr w:type="gramEnd"/>
      <w:r w:rsidR="00F91BC7"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 остров </w:t>
      </w:r>
      <w:proofErr w:type="spellStart"/>
      <w:r w:rsidR="00F91BC7"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Логландия</w:t>
      </w:r>
      <w:proofErr w:type="spellEnd"/>
      <w:r w:rsidR="00F91BC7"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CB1818" w:rsidRDefault="00F91BC7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Выходите, смотрите, а вот и </w:t>
      </w:r>
      <w:r w:rsidRPr="00504F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первое</w:t>
      </w:r>
      <w:r w:rsidRPr="00F91B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наше задание: 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«Скажи наоборот»</w:t>
      </w:r>
      <w:r w:rsidR="00CB18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F91BC7" w:rsidRDefault="00CB1818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(находим и читаем задание)</w:t>
      </w:r>
    </w:p>
    <w:p w:rsidR="00CB1818" w:rsidRDefault="00CB1818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436F4" w:rsidRDefault="00A436F4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2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7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CB1818" w:rsidRPr="00CB1818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«Скажи наоборот»</w:t>
      </w:r>
    </w:p>
    <w:p w:rsidR="00A436F4" w:rsidRDefault="00A436F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4560B" w:rsidRDefault="00E4560B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560B" w:rsidRDefault="00E4560B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E4560B" w:rsidSect="00367C10">
          <w:pgSz w:w="11906" w:h="16838"/>
          <w:pgMar w:top="1134" w:right="424" w:bottom="426" w:left="567" w:header="708" w:footer="708" w:gutter="0"/>
          <w:cols w:space="708"/>
          <w:docGrid w:linePitch="360"/>
        </w:sectPr>
      </w:pP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 скажу вам: 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далеко,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ответишь: 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близко</w:t>
      </w: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скажу вам: 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высоко</w:t>
      </w:r>
    </w:p>
    <w:p w:rsid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ответишь: 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низко</w:t>
      </w:r>
    </w:p>
    <w:p w:rsidR="00E4560B" w:rsidRDefault="00E4560B" w:rsidP="00F91BC7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скажу вам: </w:t>
      </w:r>
      <w:r w:rsidRP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</w:t>
      </w:r>
      <w:r w:rsidR="00F91BC7" w:rsidRP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тарый</w:t>
      </w:r>
    </w:p>
    <w:p w:rsidR="00F91BC7" w:rsidRPr="00367C10" w:rsidRDefault="00E4560B" w:rsidP="008621A6">
      <w:pPr>
        <w:shd w:val="clear" w:color="auto" w:fill="FFFFFF"/>
        <w:tabs>
          <w:tab w:val="left" w:pos="3969"/>
        </w:tabs>
        <w:spacing w:after="0" w:line="142" w:lineRule="atLeast"/>
        <w:ind w:right="-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  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ответишь: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молодой</w:t>
      </w:r>
      <w:r w:rsidR="00F91BC7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       </w:t>
      </w:r>
    </w:p>
    <w:p w:rsidR="00E4560B" w:rsidRPr="00367C10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 скажу вам: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холодный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</w:p>
    <w:p w:rsidR="00E4560B" w:rsidRPr="00367C10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ответишь: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горячий</w:t>
      </w:r>
    </w:p>
    <w:p w:rsidR="00E4560B" w:rsidRPr="00367C10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скажу вам: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быстрый</w:t>
      </w:r>
    </w:p>
    <w:p w:rsidR="00E4560B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ответишь: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медленный</w:t>
      </w:r>
    </w:p>
    <w:p w:rsidR="00E4560B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скажу вам: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твёрдый</w:t>
      </w:r>
    </w:p>
    <w:p w:rsidR="00E4560B" w:rsidRDefault="00E4560B" w:rsidP="00E4560B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ответишь:  </w:t>
      </w:r>
      <w:r w:rsidRPr="00E4560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ягкий</w:t>
      </w:r>
    </w:p>
    <w:p w:rsidR="00E4560B" w:rsidRDefault="00E4560B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sectPr w:rsidR="00E4560B" w:rsidSect="00E4560B">
          <w:type w:val="continuous"/>
          <w:pgSz w:w="11906" w:h="16838"/>
          <w:pgMar w:top="1134" w:right="424" w:bottom="426" w:left="567" w:header="708" w:footer="708" w:gutter="0"/>
          <w:cols w:num="2" w:space="708"/>
          <w:docGrid w:linePitch="360"/>
        </w:sectPr>
      </w:pPr>
    </w:p>
    <w:p w:rsidR="00A436F4" w:rsidRDefault="00A436F4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436F4" w:rsidRDefault="00A436F4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2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8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</w:t>
      </w:r>
    </w:p>
    <w:p w:rsidR="00A436F4" w:rsidRDefault="00A436F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74FF1" w:rsidRPr="00367C10" w:rsidRDefault="00A436F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 -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 xml:space="preserve"> Ребята, 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 молодцы! П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осмотрите, а вот и первая часть нашей карты</w:t>
      </w:r>
    </w:p>
    <w:p w:rsidR="00CB1818" w:rsidRPr="008621A6" w:rsidRDefault="008621A6" w:rsidP="008621A6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искать </w:t>
      </w:r>
      <w:r w:rsidR="00F91BC7" w:rsidRPr="00504F88">
        <w:rPr>
          <w:rFonts w:ascii="Times New Roman" w:hAnsi="Times New Roman" w:cs="Times New Roman"/>
          <w:b/>
          <w:sz w:val="28"/>
          <w:szCs w:val="28"/>
        </w:rPr>
        <w:t>второе</w:t>
      </w:r>
      <w:r w:rsidR="00F91BC7">
        <w:rPr>
          <w:rFonts w:ascii="Times New Roman" w:hAnsi="Times New Roman" w:cs="Times New Roman"/>
          <w:sz w:val="28"/>
          <w:szCs w:val="28"/>
        </w:rPr>
        <w:t xml:space="preserve"> </w:t>
      </w:r>
      <w:r w:rsidR="00E74FF1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8621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(находим и читаем задание)</w:t>
      </w:r>
    </w:p>
    <w:p w:rsidR="008621A6" w:rsidRDefault="00A436F4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2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9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A436F4" w:rsidRPr="00A436F4" w:rsidRDefault="008621A6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«Исправь ошибки»</w:t>
      </w:r>
    </w:p>
    <w:p w:rsidR="00F97259" w:rsidRDefault="00E74FF1" w:rsidP="00E74FF1">
      <w:pPr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- Слушайте внимательно и исправляйте ошибки. </w:t>
      </w:r>
    </w:p>
    <w:p w:rsidR="00AD729B" w:rsidRDefault="00AD729B" w:rsidP="00F97259">
      <w:pPr>
        <w:spacing w:after="0"/>
        <w:rPr>
          <w:rFonts w:ascii="Times New Roman" w:hAnsi="Times New Roman" w:cs="Times New Roman"/>
          <w:sz w:val="28"/>
          <w:szCs w:val="28"/>
        </w:rPr>
        <w:sectPr w:rsidR="00AD729B" w:rsidSect="00E4560B">
          <w:type w:val="continuous"/>
          <w:pgSz w:w="11906" w:h="16838"/>
          <w:pgMar w:top="1134" w:right="424" w:bottom="426" w:left="567" w:header="708" w:footer="708" w:gutter="0"/>
          <w:cols w:space="708"/>
          <w:docGrid w:linePitch="360"/>
        </w:sectPr>
      </w:pP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lastRenderedPageBreak/>
        <w:t xml:space="preserve">На глазах у детворы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Крысу красят маляры. </w:t>
      </w:r>
    </w:p>
    <w:p w:rsidR="00F97259" w:rsidRDefault="00F97259" w:rsidP="00F972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Говорят, один рыбак </w:t>
      </w:r>
    </w:p>
    <w:p w:rsidR="00F97259" w:rsidRDefault="00F97259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речке выловил башмак.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Но зато ему потом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>На крючок попался дом.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Под березами, где тень,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>Притаился старый день,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Кто здесь? Ну-ка угадай-ка!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>С длинными ушами Райка.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Своим внукам баба Света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lastRenderedPageBreak/>
        <w:t xml:space="preserve">Вяжет теплые ракеты. </w:t>
      </w:r>
    </w:p>
    <w:p w:rsidR="00F97259" w:rsidRDefault="00F97259" w:rsidP="00F972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 xml:space="preserve">Не найдете вы отгадку </w:t>
      </w:r>
    </w:p>
    <w:p w:rsidR="00F97259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lastRenderedPageBreak/>
        <w:t xml:space="preserve">На Алешину рогатку. </w:t>
      </w:r>
    </w:p>
    <w:p w:rsidR="00E74FF1" w:rsidRPr="00E74FF1" w:rsidRDefault="00E74FF1" w:rsidP="00F97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F1">
        <w:rPr>
          <w:rFonts w:ascii="Times New Roman" w:hAnsi="Times New Roman" w:cs="Times New Roman"/>
          <w:sz w:val="28"/>
          <w:szCs w:val="28"/>
        </w:rPr>
        <w:t>(И.Л. Лебедева) </w:t>
      </w:r>
    </w:p>
    <w:p w:rsidR="00AD729B" w:rsidRDefault="00AD729B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AD729B" w:rsidSect="00AD729B">
          <w:type w:val="continuous"/>
          <w:pgSz w:w="11906" w:h="16838"/>
          <w:pgMar w:top="1134" w:right="424" w:bottom="426" w:left="567" w:header="708" w:footer="708" w:gutter="0"/>
          <w:cols w:num="2" w:space="708"/>
          <w:docGrid w:linePitch="360"/>
        </w:sectPr>
      </w:pPr>
    </w:p>
    <w:p w:rsidR="00A436F4" w:rsidRDefault="00A436F4" w:rsidP="00A436F4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Слайд 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30</w:t>
      </w:r>
      <w:r w:rsidR="00CB181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A436F4" w:rsidRDefault="00A436F4" w:rsidP="00491545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1818" w:rsidRPr="004705D9" w:rsidRDefault="00A436F4" w:rsidP="00CB1818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 -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> Ребята, посмотрите, вот 2 часть карты</w:t>
      </w:r>
      <w:r w:rsidR="004705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8621A6"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где же следующее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621A6"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задание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? </w:t>
      </w:r>
      <w:r w:rsidR="00CB18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(находим и читаем задание)</w:t>
      </w:r>
    </w:p>
    <w:p w:rsidR="00CB1818" w:rsidRDefault="00CB1818" w:rsidP="00491545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91545" w:rsidRDefault="00491545" w:rsidP="00491545">
      <w:pPr>
        <w:rPr>
          <w:rFonts w:ascii="Times New Roman" w:hAnsi="Times New Roman" w:cs="Times New Roman"/>
          <w:sz w:val="28"/>
          <w:szCs w:val="28"/>
        </w:rPr>
      </w:pPr>
      <w:r w:rsidRPr="00F97259">
        <w:rPr>
          <w:rFonts w:ascii="Times New Roman" w:hAnsi="Times New Roman" w:cs="Times New Roman"/>
          <w:sz w:val="28"/>
          <w:szCs w:val="28"/>
        </w:rPr>
        <w:t xml:space="preserve">Ребенок рассказывает стихотворение: </w:t>
      </w:r>
    </w:p>
    <w:p w:rsidR="00491545" w:rsidRPr="00AD55E6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AD55E6">
        <w:rPr>
          <w:rFonts w:ascii="Times New Roman" w:hAnsi="Times New Roman" w:cs="Times New Roman"/>
          <w:i/>
          <w:sz w:val="28"/>
          <w:szCs w:val="28"/>
        </w:rPr>
        <w:t xml:space="preserve">Что случилось, что случилось? 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Наша азбука свалилась.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Больно вывихнула ножку прописная буква М.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Г — ударилась немножко и рассыпалась совсем.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 xml:space="preserve">Потеряла буква </w:t>
      </w:r>
      <w:proofErr w:type="gramStart"/>
      <w:r w:rsidRPr="00F97259">
        <w:rPr>
          <w:rFonts w:ascii="Times New Roman" w:hAnsi="Times New Roman" w:cs="Times New Roman"/>
          <w:i/>
          <w:sz w:val="28"/>
          <w:szCs w:val="28"/>
        </w:rPr>
        <w:t>Ю</w:t>
      </w:r>
      <w:proofErr w:type="gramEnd"/>
      <w:r w:rsidRPr="00F97259">
        <w:rPr>
          <w:rFonts w:ascii="Times New Roman" w:hAnsi="Times New Roman" w:cs="Times New Roman"/>
          <w:i/>
          <w:sz w:val="28"/>
          <w:szCs w:val="28"/>
        </w:rPr>
        <w:t xml:space="preserve"> перекладину свою.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Очутившись на полу, поломала хвостик У.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Ф бедняжку так раздуло — не почесть ее никак.</w:t>
      </w:r>
    </w:p>
    <w:p w:rsidR="00491545" w:rsidRPr="00F97259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Буква</w:t>
      </w:r>
      <w:proofErr w:type="gramStart"/>
      <w:r w:rsidRPr="00F97259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F97259">
        <w:rPr>
          <w:rFonts w:ascii="Times New Roman" w:hAnsi="Times New Roman" w:cs="Times New Roman"/>
          <w:i/>
          <w:sz w:val="28"/>
          <w:szCs w:val="28"/>
        </w:rPr>
        <w:t xml:space="preserve"> совсем сомкнулась, превратилась в букву О.</w:t>
      </w:r>
    </w:p>
    <w:p w:rsidR="00491545" w:rsidRDefault="00491545" w:rsidP="00491545">
      <w:pPr>
        <w:spacing w:after="0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F97259">
        <w:rPr>
          <w:rFonts w:ascii="Times New Roman" w:hAnsi="Times New Roman" w:cs="Times New Roman"/>
          <w:i/>
          <w:sz w:val="28"/>
          <w:szCs w:val="28"/>
        </w:rPr>
        <w:t>Буква</w:t>
      </w:r>
      <w:proofErr w:type="gramStart"/>
      <w:r w:rsidRPr="00F97259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Pr="00F97259">
        <w:rPr>
          <w:rFonts w:ascii="Times New Roman" w:hAnsi="Times New Roman" w:cs="Times New Roman"/>
          <w:i/>
          <w:sz w:val="28"/>
          <w:szCs w:val="28"/>
        </w:rPr>
        <w:t>, когда очнулась, не узнала никого. (Михалков)</w:t>
      </w:r>
    </w:p>
    <w:p w:rsidR="00CB1818" w:rsidRPr="00F97259" w:rsidRDefault="00CB1818" w:rsidP="004705D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B1818" w:rsidRDefault="00491545" w:rsidP="00CB1818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97259">
        <w:rPr>
          <w:rFonts w:ascii="Times New Roman" w:hAnsi="Times New Roman" w:cs="Times New Roman"/>
          <w:sz w:val="28"/>
          <w:szCs w:val="28"/>
        </w:rPr>
        <w:t>- Ребята, перед вами лежат листочки с незаконченными буквами. Возьмите простые карандаши и добавьте элементы так, чтобы получились буквы.</w:t>
      </w:r>
      <w:r w:rsidRPr="00F97259">
        <w:rPr>
          <w:rFonts w:ascii="Times New Roman" w:hAnsi="Times New Roman" w:cs="Times New Roman"/>
          <w:sz w:val="28"/>
          <w:szCs w:val="28"/>
        </w:rPr>
        <w:br/>
      </w:r>
      <w:r w:rsidR="004705D9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27346" cy="2721077"/>
            <wp:effectExtent l="19050" t="0" r="0" b="0"/>
            <wp:docPr id="12" name="Рисунок 12" descr="F:\ФОТО\Итоговое занятие\DSCN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Итоговое занятие\DSCN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27" cy="27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18" w:rsidRDefault="00CB1818" w:rsidP="00CB1818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</w:t>
      </w:r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</w:t>
      </w:r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32</w:t>
      </w:r>
    </w:p>
    <w:p w:rsidR="00CB1818" w:rsidRDefault="00CB1818" w:rsidP="008621A6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D729B" w:rsidRPr="008621A6" w:rsidRDefault="00A436F4" w:rsidP="008621A6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 -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> вот и 3 часть карты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!</w:t>
      </w:r>
    </w:p>
    <w:p w:rsidR="00F91BC7" w:rsidRDefault="00A436F4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 xml:space="preserve"> Ребята, 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немного отдохнуть.</w:t>
      </w:r>
    </w:p>
    <w:p w:rsidR="008621A6" w:rsidRDefault="00A436F4" w:rsidP="00976C6C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Слайд </w:t>
      </w:r>
      <w:r w:rsid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</w:t>
      </w:r>
      <w:r w:rsidR="00976C6C" w:rsidRP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976C6C" w:rsidRDefault="00976C6C" w:rsidP="00976C6C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spellStart"/>
      <w:r w:rsidRPr="0081089E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Физминутка</w:t>
      </w:r>
      <w:proofErr w:type="spellEnd"/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–в</w:t>
      </w:r>
      <w:proofErr w:type="gramEnd"/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ыполняем движения под музыку</w:t>
      </w:r>
    </w:p>
    <w:p w:rsidR="00A436F4" w:rsidRPr="0081089E" w:rsidRDefault="00A436F4" w:rsidP="008621A6">
      <w:pPr>
        <w:shd w:val="clear" w:color="auto" w:fill="FFFFFF"/>
        <w:spacing w:after="0" w:line="142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976C6C" w:rsidRPr="008621A6" w:rsidRDefault="00491545" w:rsidP="00976C6C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Ведущая: </w:t>
      </w:r>
      <w:r w:rsidR="008621A6"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Хорошо отдохнули? Ищем</w:t>
      </w:r>
      <w:r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</w:t>
      </w:r>
      <w:r w:rsidR="008621A6"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следующее задание!</w:t>
      </w:r>
      <w:r w:rsid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976C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(находим и читаем задание)</w:t>
      </w:r>
    </w:p>
    <w:p w:rsidR="00976C6C" w:rsidRDefault="00976C6C" w:rsidP="00491545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47A12" w:rsidRDefault="00F47A12" w:rsidP="00F47A12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Слайд </w:t>
      </w:r>
      <w:r w:rsid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4</w:t>
      </w:r>
    </w:p>
    <w:p w:rsidR="00F47A12" w:rsidRDefault="00F47A12" w:rsidP="00491545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21A6" w:rsidRDefault="00491545" w:rsidP="008621A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Игра «Собери игрушки»</w:t>
      </w:r>
    </w:p>
    <w:p w:rsidR="00367C10" w:rsidRPr="008621A6" w:rsidRDefault="00491545" w:rsidP="008621A6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(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Девочки </w:t>
      </w:r>
      <w:r w:rsidR="00862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собирают игрушки со звуком  «Л»,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мальчики - собирают игрушки со звуком </w:t>
      </w:r>
      <w:r w:rsidR="00862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862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82ADC" w:rsidRPr="004705D9" w:rsidRDefault="00F47A12" w:rsidP="004705D9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3</w:t>
      </w:r>
      <w:r w:rsidR="004705D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5</w:t>
      </w:r>
      <w:r w:rsidR="004705D9">
        <w:rPr>
          <w:rFonts w:ascii="Verdana" w:hAnsi="Verdana"/>
          <w:noProof/>
          <w:color w:val="333333"/>
          <w:sz w:val="12"/>
          <w:szCs w:val="1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-366395</wp:posOffset>
            </wp:positionV>
            <wp:extent cx="3999230" cy="3001010"/>
            <wp:effectExtent l="19050" t="0" r="1270" b="0"/>
            <wp:wrapSquare wrapText="bothSides"/>
            <wp:docPr id="13" name="Рисунок 13" descr="F:\ФОТО\Итоговое занятие\DSCN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Итоговое занятие\DSCN5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ADC">
        <w:rPr>
          <w:rFonts w:ascii="Verdana" w:hAnsi="Verdana"/>
          <w:color w:val="333333"/>
          <w:sz w:val="12"/>
          <w:szCs w:val="12"/>
        </w:rPr>
        <w:br/>
      </w:r>
    </w:p>
    <w:p w:rsidR="00F47A12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Ведущая: </w:t>
      </w:r>
      <w:r w:rsidR="008621A6"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 справились с этим заданием!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621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осталось найти последнее задание!</w:t>
      </w:r>
    </w:p>
    <w:p w:rsidR="00976C6C" w:rsidRPr="002D61D6" w:rsidRDefault="00976C6C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(находим и читаем задание)</w:t>
      </w:r>
    </w:p>
    <w:p w:rsidR="00F47A12" w:rsidRPr="002D61D6" w:rsidRDefault="00F47A12" w:rsidP="002D61D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6</w:t>
      </w:r>
    </w:p>
    <w:p w:rsidR="00367C10" w:rsidRDefault="00367C10" w:rsidP="008621A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Проговаривание </w:t>
      </w:r>
      <w:proofErr w:type="spellStart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чистоговорок</w:t>
      </w:r>
      <w:proofErr w:type="spellEnd"/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8621A6" w:rsidRDefault="008621A6" w:rsidP="008621A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(каждый ребенок вспоминает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заданный звук)</w:t>
      </w:r>
    </w:p>
    <w:p w:rsidR="00976C6C" w:rsidRDefault="002D61D6" w:rsidP="00976C6C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</w:t>
      </w:r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</w:t>
      </w:r>
      <w:r w:rsidR="00976C6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7</w:t>
      </w:r>
      <w:r w:rsidR="008621A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- 38</w:t>
      </w:r>
    </w:p>
    <w:p w:rsidR="00367C10" w:rsidRPr="008621A6" w:rsidRDefault="008621A6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 </w:t>
      </w:r>
      <w:r w:rsidRPr="008621A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Посмотрите, ребята, вот наша карта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! </w:t>
      </w:r>
      <w:r w:rsidR="00367C10"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Осталось последнее: клад найти.</w:t>
      </w:r>
    </w:p>
    <w:p w:rsidR="00976C6C" w:rsidRDefault="008621A6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ищут клад, ориентируясь по карте.</w:t>
      </w:r>
    </w:p>
    <w:p w:rsidR="00976C6C" w:rsidRPr="00367C10" w:rsidRDefault="00976C6C" w:rsidP="00976C6C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3</w:t>
      </w:r>
      <w:r w:rsidR="000B61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976C6C" w:rsidRDefault="008621A6" w:rsidP="002D61D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D61D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 участники получают призы</w:t>
      </w:r>
      <w:r w:rsidR="002D61D6" w:rsidRPr="002D61D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из найденного клада</w:t>
      </w:r>
      <w:r w:rsidR="002D61D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2D61D6" w:rsidRDefault="002D61D6" w:rsidP="002D61D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D61D6" w:rsidRDefault="002D61D6" w:rsidP="002D61D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Награждение выпускников из логопункта медалями.</w:t>
      </w:r>
    </w:p>
    <w:p w:rsidR="002D61D6" w:rsidRPr="002D61D6" w:rsidRDefault="002D61D6" w:rsidP="002D61D6">
      <w:pPr>
        <w:shd w:val="clear" w:color="auto" w:fill="FFFFFF"/>
        <w:spacing w:after="0" w:line="142" w:lineRule="atLeast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</w:p>
    <w:p w:rsidR="00367C10" w:rsidRPr="00367C10" w:rsidRDefault="00367C10" w:rsidP="00367C10">
      <w:pPr>
        <w:shd w:val="clear" w:color="auto" w:fill="FFFFFF"/>
        <w:spacing w:after="0" w:line="14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2D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и все, ребята! Понравилось вам наше путешествие? Будьте всегда такими сплоченными и находчивым</w:t>
      </w:r>
      <w:r w:rsidR="002D61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а главное – дорожите дружбой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   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5B058D" w:rsidRDefault="00367C10" w:rsidP="00367C10">
      <w:pPr>
        <w:shd w:val="clear" w:color="auto" w:fill="FFFFFF"/>
        <w:spacing w:after="0" w:line="142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367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367C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5B058D" w:rsidRDefault="004705D9" w:rsidP="00367C10">
      <w:pPr>
        <w:shd w:val="clear" w:color="auto" w:fill="FFFFFF"/>
        <w:spacing w:after="0" w:line="142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196850</wp:posOffset>
            </wp:positionV>
            <wp:extent cx="4980305" cy="350964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58D" w:rsidRDefault="005B058D" w:rsidP="00367C10">
      <w:pPr>
        <w:shd w:val="clear" w:color="auto" w:fill="FFFFFF"/>
        <w:spacing w:after="0" w:line="142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058D" w:rsidRDefault="005B058D" w:rsidP="00367C10">
      <w:pPr>
        <w:shd w:val="clear" w:color="auto" w:fill="FFFFFF"/>
        <w:spacing w:after="0" w:line="142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7C10" w:rsidRPr="00367C10" w:rsidRDefault="00367C10" w:rsidP="00367C10">
      <w:pPr>
        <w:shd w:val="clear" w:color="auto" w:fill="FFFFFF"/>
        <w:spacing w:after="0" w:line="142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7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                 </w:t>
      </w:r>
    </w:p>
    <w:p w:rsidR="00F91BC7" w:rsidRPr="00367C10" w:rsidRDefault="00F91BC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1BC7" w:rsidRPr="00367C10" w:rsidSect="004705D9">
      <w:type w:val="continuous"/>
      <w:pgSz w:w="11906" w:h="16838"/>
      <w:pgMar w:top="1134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F7082"/>
    <w:multiLevelType w:val="hybridMultilevel"/>
    <w:tmpl w:val="DAD6D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936D7"/>
    <w:multiLevelType w:val="hybridMultilevel"/>
    <w:tmpl w:val="416A0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367C10"/>
    <w:rsid w:val="00082ADC"/>
    <w:rsid w:val="000A2A01"/>
    <w:rsid w:val="000B61E3"/>
    <w:rsid w:val="001154CF"/>
    <w:rsid w:val="001459C8"/>
    <w:rsid w:val="001B3E93"/>
    <w:rsid w:val="001D0084"/>
    <w:rsid w:val="002D61D6"/>
    <w:rsid w:val="002E2F3C"/>
    <w:rsid w:val="00326AC0"/>
    <w:rsid w:val="00367C10"/>
    <w:rsid w:val="003A00A3"/>
    <w:rsid w:val="003D48DC"/>
    <w:rsid w:val="004705D9"/>
    <w:rsid w:val="00491545"/>
    <w:rsid w:val="004B2A1C"/>
    <w:rsid w:val="004E3016"/>
    <w:rsid w:val="00504F88"/>
    <w:rsid w:val="005B058D"/>
    <w:rsid w:val="005C1CDB"/>
    <w:rsid w:val="00610644"/>
    <w:rsid w:val="00640F32"/>
    <w:rsid w:val="007B1C46"/>
    <w:rsid w:val="00807A34"/>
    <w:rsid w:val="0081089E"/>
    <w:rsid w:val="008621A6"/>
    <w:rsid w:val="009255A4"/>
    <w:rsid w:val="009636E9"/>
    <w:rsid w:val="0096382D"/>
    <w:rsid w:val="00976C6C"/>
    <w:rsid w:val="00A436F4"/>
    <w:rsid w:val="00AD55E6"/>
    <w:rsid w:val="00AD729B"/>
    <w:rsid w:val="00B8578D"/>
    <w:rsid w:val="00C26DD4"/>
    <w:rsid w:val="00CA7023"/>
    <w:rsid w:val="00CB1818"/>
    <w:rsid w:val="00DB38C3"/>
    <w:rsid w:val="00E4560B"/>
    <w:rsid w:val="00E74FF1"/>
    <w:rsid w:val="00F069D9"/>
    <w:rsid w:val="00F47A12"/>
    <w:rsid w:val="00F91BC7"/>
    <w:rsid w:val="00F97259"/>
    <w:rsid w:val="00FC1707"/>
    <w:rsid w:val="00FC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60B"/>
  </w:style>
  <w:style w:type="paragraph" w:styleId="9">
    <w:name w:val="heading 9"/>
    <w:basedOn w:val="a"/>
    <w:link w:val="90"/>
    <w:uiPriority w:val="9"/>
    <w:qFormat/>
    <w:rsid w:val="00367C10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rsid w:val="00367C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7C10"/>
  </w:style>
  <w:style w:type="character" w:styleId="a3">
    <w:name w:val="Hyperlink"/>
    <w:basedOn w:val="a0"/>
    <w:uiPriority w:val="99"/>
    <w:semiHidden/>
    <w:unhideWhenUsed/>
    <w:rsid w:val="00082ADC"/>
    <w:rPr>
      <w:color w:val="0000FF"/>
      <w:u w:val="single"/>
    </w:rPr>
  </w:style>
  <w:style w:type="paragraph" w:styleId="a4">
    <w:name w:val="List Paragraph"/>
    <w:basedOn w:val="a"/>
    <w:qFormat/>
    <w:rsid w:val="003D48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Света</cp:lastModifiedBy>
  <cp:revision>13</cp:revision>
  <dcterms:created xsi:type="dcterms:W3CDTF">2016-05-10T13:45:00Z</dcterms:created>
  <dcterms:modified xsi:type="dcterms:W3CDTF">2017-01-06T11:52:00Z</dcterms:modified>
</cp:coreProperties>
</file>